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Локомотив» г. Ярославль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Шувалов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Нелин Денис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Сопов Андрей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Ухов Тимофей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Смирнов Савва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Ященин Савелий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Сухов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Соценко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Городков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Погосян Абрам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Казанцев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Цаплин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Осипов Алекскй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Штайгер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Качалов Матвей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89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Горбачев Егор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Грибанов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Соболев А..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«СК МИНСК» г. Минск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Рудковский Станислав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Здитовецкий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Пашута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Гуленков Александр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Маринин Вячеслав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Зайцев Евгений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Мельников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Клименюк Руслан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Гарон Всеволод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Слесаренко Игорь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Кудин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Страханович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Гобрукович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Добровольский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Кулинкович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Добрунов Давид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Анисимов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Артемов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Главный тренер: Кручинин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