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1F790D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4720C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85114" w:rsidRDefault="00B85114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памяти Киселева В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юноши 2007-2008г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85114" w:rsidRDefault="00403FCB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B85114">
              <w:rPr>
                <w:rFonts w:ascii="Arial" w:hAnsi="Arial" w:cs="Arial"/>
                <w:b/>
                <w:sz w:val="18"/>
                <w:szCs w:val="18"/>
                <w:lang w:val="en-US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A974EE" w:rsidRDefault="00403F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B85114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B85114" w:rsidRDefault="00B85114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«ФОК»Атлант» в г</w:t>
            </w:r>
            <w:r w:rsidRPr="00B8511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403FCB" w:rsidRDefault="00403FCB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B85114" w:rsidRDefault="00B851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250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403FCB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3FCB">
              <w:rPr>
                <w:rFonts w:ascii="Arial" w:hAnsi="Arial" w:cs="Arial"/>
                <w:b/>
                <w:sz w:val="16"/>
                <w:szCs w:val="16"/>
              </w:rPr>
              <w:t>«Спарта»г</w:t>
            </w:r>
            <w:r w:rsidR="00403FCB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403FCB">
              <w:rPr>
                <w:rFonts w:ascii="Arial" w:hAnsi="Arial" w:cs="Arial"/>
                <w:b/>
                <w:sz w:val="16"/>
                <w:szCs w:val="16"/>
              </w:rPr>
              <w:t>Урень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AC5719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DC44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DC44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DC44F5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4C7140" w:rsidRDefault="00DC44F5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4C7140" w:rsidRDefault="00DC44F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4C7140" w:rsidRDefault="00DC44F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DC44F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DC44F5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AC5719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Лютов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DC44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FB5E36" w:rsidRDefault="00DC44F5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FB5E36" w:rsidRDefault="00DC44F5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Pr="00FB5E36" w:rsidRDefault="00DC44F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DC44F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Pr="000D5C27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0D5C27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E744DA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AC5719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B5534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DC44F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DC44F5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AC5719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B5534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AC5719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B5534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403FCB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403FC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Челидзе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2008E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Катышев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2008E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403FC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Pr="004C7140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4C7140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9F7A5F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Pr="00FB5E36" w:rsidRDefault="00403FC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FB5E36" w:rsidRDefault="00403FC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Pr="00FB5E36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Pr="000D5C27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Pr="000D5C27" w:rsidRDefault="00403FC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Котриков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9F7A5F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5C7227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9F7A5F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846C6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Яков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846C6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Оленёв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D846C6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63754B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Тимарев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63754B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DC44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DC4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Хлопушкин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63754B" w:rsidRDefault="00403FCB" w:rsidP="00DC44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0B4AC8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63754B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FCB" w:rsidRPr="00472757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03FCB" w:rsidRPr="0063754B" w:rsidRDefault="00403FCB" w:rsidP="00A9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 w:rsidP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03FCB" w:rsidRDefault="00403F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FCB" w:rsidRDefault="0040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FCB" w:rsidRDefault="00403F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FCB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CB" w:rsidRPr="00C91531" w:rsidRDefault="00403FCB" w:rsidP="00A974EE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Грибанов А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3FCB" w:rsidRPr="001814C6" w:rsidRDefault="00403FCB" w:rsidP="00A974E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3FCB" w:rsidRPr="001814C6" w:rsidRDefault="00403FCB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3FCB" w:rsidRDefault="00403FC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A974EE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74EE">
              <w:rPr>
                <w:rFonts w:ascii="Arial" w:hAnsi="Arial" w:cs="Arial"/>
                <w:b/>
                <w:sz w:val="16"/>
                <w:szCs w:val="16"/>
              </w:rPr>
              <w:t>«Олимпия»г</w:t>
            </w:r>
            <w:r w:rsidR="00A974EE" w:rsidRPr="00A974E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74EE">
              <w:rPr>
                <w:rFonts w:ascii="Arial" w:hAnsi="Arial" w:cs="Arial"/>
                <w:b/>
                <w:sz w:val="16"/>
                <w:szCs w:val="16"/>
              </w:rPr>
              <w:t>Кирово-Чипецск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AC5719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Булдаков Максим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FB5E36" w:rsidRDefault="00DC44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FB5E36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FB5E36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Pr="00FB5E36" w:rsidRDefault="00DC44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FB5E36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FB5E36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974EE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AC5719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Конфеткина Есения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094C32" w:rsidRDefault="00DC44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094C32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094C32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Pr="00094C32" w:rsidRDefault="00DC44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F51F8A" w:rsidRDefault="00DC4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F51F8A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F51F8A" w:rsidRDefault="00DC44F5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F51F8A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246EEF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AC5719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Никонов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B5534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094C32" w:rsidRDefault="00DC44F5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094C32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094C32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Pr="00094C32" w:rsidRDefault="00DC44F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CD235B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AC5719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Жуйков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B5534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C73DE8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C73DE8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C73DE8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Pr="00C73DE8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CB53E2" w:rsidRDefault="00DC44F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CB53E2" w:rsidRDefault="00DC44F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CB53E2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CB53E2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Pr="000062F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246EEF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Pr="00246EEF" w:rsidRDefault="00DC44F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EC3B75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EC3B75" w:rsidRDefault="00DC44F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AC5719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Николаевский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B5534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3C6E56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3C6E56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3C6E56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Pr="003C6E56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4C7140" w:rsidRDefault="00DC44F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4C7140" w:rsidRDefault="00DC44F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4C7140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4C7140" w:rsidRDefault="00DC44F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4C7140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1814C6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6D5FA2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6D5FA2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Колодий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9F7A5F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DC4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6D5FA2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1E217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9F7A5F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5E7C3C" w:rsidRDefault="00DC44F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5E7C3C" w:rsidRDefault="00DC44F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DC44F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DC44F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6D5FA2" w:rsidRDefault="00DC44F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DC44F5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DC4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DC44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Черемухин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E50EA3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5E7C3C" w:rsidRDefault="00A974EE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Pr="005E7C3C" w:rsidRDefault="00A974EE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A974EE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6D5FA2" w:rsidRDefault="00A974EE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6D5FA2" w:rsidRDefault="00A974EE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Горохов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846C6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Pr="00ED46B0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ED46B0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ED46B0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Pr="00ED46B0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9F7A5F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Сивков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846C6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Pr="00ED46B0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Pr="00ED46B0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Опарин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DB5534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1E217B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63754B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Решетников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63754B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Новгородцев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A974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A97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Рязанов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A974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1E217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1E217B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Саляхутдинов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1814C6" w:rsidRDefault="00A974EE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DC44F5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Pr="001814C6" w:rsidRDefault="00A974EE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74EE" w:rsidRDefault="00A974E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74EE" w:rsidRPr="0063754B" w:rsidRDefault="00A974EE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974EE" w:rsidRDefault="00A974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74EE" w:rsidRDefault="00A97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74EE" w:rsidRDefault="00A974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4E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4EE" w:rsidRDefault="00A974EE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.Метелев Д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4EE" w:rsidRDefault="00A974EE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4EE" w:rsidRPr="00B81165" w:rsidRDefault="00A974E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74EE" w:rsidRDefault="00A974E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DC44F5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DC44F5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C44F5" w:rsidP="00DC44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1467CF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1467CF" w:rsidRPr="009A47B4" w:rsidRDefault="00DC44F5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1467CF" w:rsidRPr="00DC44F5" w:rsidRDefault="00DC44F5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DC44F5" w:rsidP="00A97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503047" w:rsidRPr="009A47B4" w:rsidRDefault="00DC44F5" w:rsidP="00A97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503047" w:rsidRPr="009A47B4" w:rsidRDefault="00DC44F5" w:rsidP="00A97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503047" w:rsidRPr="009A47B4" w:rsidRDefault="00DC44F5" w:rsidP="00A97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DC44F5" w:rsidP="00A97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DC44F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8B146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50304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50304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50304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DC44F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A974EE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м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A974EE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ю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503047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A974EE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зорин с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A974EE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Комендантов Анатолий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05A0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05A08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B05A08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A974EE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Куприянов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05A08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05A08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B05A08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B05A08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B05A0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6819"/>
    <w:rsid w:val="00142AD3"/>
    <w:rsid w:val="001467CF"/>
    <w:rsid w:val="00146F86"/>
    <w:rsid w:val="0017471C"/>
    <w:rsid w:val="001814C6"/>
    <w:rsid w:val="001A1651"/>
    <w:rsid w:val="001A39F4"/>
    <w:rsid w:val="001B43FA"/>
    <w:rsid w:val="001C0B4E"/>
    <w:rsid w:val="001C18B4"/>
    <w:rsid w:val="001D11BB"/>
    <w:rsid w:val="001D2BD8"/>
    <w:rsid w:val="001E0117"/>
    <w:rsid w:val="001E217B"/>
    <w:rsid w:val="001E516E"/>
    <w:rsid w:val="001F28E0"/>
    <w:rsid w:val="001F2A0F"/>
    <w:rsid w:val="001F4078"/>
    <w:rsid w:val="001F6891"/>
    <w:rsid w:val="001F790D"/>
    <w:rsid w:val="002010E2"/>
    <w:rsid w:val="002114A9"/>
    <w:rsid w:val="00235966"/>
    <w:rsid w:val="00240F7A"/>
    <w:rsid w:val="00243D83"/>
    <w:rsid w:val="00245D53"/>
    <w:rsid w:val="00246EEF"/>
    <w:rsid w:val="00251613"/>
    <w:rsid w:val="00265722"/>
    <w:rsid w:val="00270575"/>
    <w:rsid w:val="002900DC"/>
    <w:rsid w:val="002A2253"/>
    <w:rsid w:val="002A3B60"/>
    <w:rsid w:val="002A73FC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403FCB"/>
    <w:rsid w:val="00405AFB"/>
    <w:rsid w:val="004221BC"/>
    <w:rsid w:val="00437D9F"/>
    <w:rsid w:val="0046311A"/>
    <w:rsid w:val="004720C5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61255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4F66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946"/>
    <w:rsid w:val="00673D1E"/>
    <w:rsid w:val="00681C97"/>
    <w:rsid w:val="0068349A"/>
    <w:rsid w:val="00691426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6505C"/>
    <w:rsid w:val="00773767"/>
    <w:rsid w:val="00773DFF"/>
    <w:rsid w:val="007831A1"/>
    <w:rsid w:val="00783D1F"/>
    <w:rsid w:val="007B64A5"/>
    <w:rsid w:val="007D17EB"/>
    <w:rsid w:val="007F7E75"/>
    <w:rsid w:val="00802830"/>
    <w:rsid w:val="00813BCA"/>
    <w:rsid w:val="00816466"/>
    <w:rsid w:val="008178A4"/>
    <w:rsid w:val="00824385"/>
    <w:rsid w:val="00830958"/>
    <w:rsid w:val="00831583"/>
    <w:rsid w:val="00856390"/>
    <w:rsid w:val="00863446"/>
    <w:rsid w:val="00877995"/>
    <w:rsid w:val="0088137A"/>
    <w:rsid w:val="00886AA1"/>
    <w:rsid w:val="00891BCA"/>
    <w:rsid w:val="008A0D7F"/>
    <w:rsid w:val="008A18EF"/>
    <w:rsid w:val="008B1466"/>
    <w:rsid w:val="008B287D"/>
    <w:rsid w:val="008E2BA2"/>
    <w:rsid w:val="008F67BD"/>
    <w:rsid w:val="00901B10"/>
    <w:rsid w:val="009037E8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935"/>
    <w:rsid w:val="009A0FE1"/>
    <w:rsid w:val="009A47B4"/>
    <w:rsid w:val="009A630C"/>
    <w:rsid w:val="009C450D"/>
    <w:rsid w:val="009D01C9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974EE"/>
    <w:rsid w:val="00AA0BEA"/>
    <w:rsid w:val="00AA1188"/>
    <w:rsid w:val="00AA2907"/>
    <w:rsid w:val="00AA55D3"/>
    <w:rsid w:val="00AC5719"/>
    <w:rsid w:val="00AC743A"/>
    <w:rsid w:val="00AD2670"/>
    <w:rsid w:val="00AD5E8D"/>
    <w:rsid w:val="00AF3178"/>
    <w:rsid w:val="00B018EF"/>
    <w:rsid w:val="00B05A08"/>
    <w:rsid w:val="00B10462"/>
    <w:rsid w:val="00B30367"/>
    <w:rsid w:val="00B31603"/>
    <w:rsid w:val="00B475C8"/>
    <w:rsid w:val="00B515E8"/>
    <w:rsid w:val="00B60E35"/>
    <w:rsid w:val="00B61FAC"/>
    <w:rsid w:val="00B81165"/>
    <w:rsid w:val="00B828BB"/>
    <w:rsid w:val="00B85114"/>
    <w:rsid w:val="00BA2E76"/>
    <w:rsid w:val="00BC01C2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C44F5"/>
    <w:rsid w:val="00DD4CCF"/>
    <w:rsid w:val="00DF624F"/>
    <w:rsid w:val="00DF661B"/>
    <w:rsid w:val="00E10234"/>
    <w:rsid w:val="00E10E7F"/>
    <w:rsid w:val="00E327F5"/>
    <w:rsid w:val="00E47F34"/>
    <w:rsid w:val="00E50EA3"/>
    <w:rsid w:val="00E51658"/>
    <w:rsid w:val="00E57B53"/>
    <w:rsid w:val="00E726E5"/>
    <w:rsid w:val="00E744DA"/>
    <w:rsid w:val="00E81FF0"/>
    <w:rsid w:val="00E828B2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0D6DE1-659D-4CF5-B154-3B047D1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2017-05-12T16:17:00Z</cp:lastPrinted>
  <dcterms:created xsi:type="dcterms:W3CDTF">2017-05-18T05:57:00Z</dcterms:created>
  <dcterms:modified xsi:type="dcterms:W3CDTF">2017-05-18T05:57:00Z</dcterms:modified>
</cp:coreProperties>
</file>