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DB" w:rsidRDefault="00043BDB">
      <w:pPr>
        <w:pStyle w:val="a5"/>
        <w:ind w:right="-426"/>
        <w:rPr>
          <w:shadow/>
          <w:spacing w:val="20"/>
          <w:sz w:val="16"/>
          <w:szCs w:val="16"/>
        </w:rPr>
      </w:pPr>
    </w:p>
    <w:p w:rsidR="00A14018" w:rsidRPr="00010E67" w:rsidRDefault="00A14018">
      <w:pPr>
        <w:pStyle w:val="a5"/>
        <w:ind w:right="-426"/>
        <w:rPr>
          <w:shadow/>
          <w:spacing w:val="20"/>
          <w:sz w:val="20"/>
        </w:rPr>
      </w:pPr>
      <w:r w:rsidRPr="00010E67">
        <w:rPr>
          <w:shadow/>
          <w:spacing w:val="20"/>
          <w:sz w:val="20"/>
        </w:rPr>
        <w:t>ОФИЦИАЛЬНЫЙ  ПРОТОКОЛ  МАТЧА</w:t>
      </w:r>
      <w:r w:rsidR="00EC736C" w:rsidRPr="00010E67">
        <w:rPr>
          <w:shadow/>
          <w:spacing w:val="20"/>
          <w:sz w:val="20"/>
        </w:rPr>
        <w:t xml:space="preserve">   </w:t>
      </w:r>
      <w:r w:rsidR="00B2698D" w:rsidRPr="00010E67">
        <w:rPr>
          <w:shadow/>
          <w:spacing w:val="20"/>
          <w:sz w:val="20"/>
        </w:rPr>
        <w:t>2006 юн.</w:t>
      </w:r>
    </w:p>
    <w:p w:rsidR="00166BD2" w:rsidRPr="00E235CB" w:rsidRDefault="00166BD2">
      <w:pPr>
        <w:pStyle w:val="a5"/>
        <w:ind w:right="-426"/>
        <w:rPr>
          <w:shadow/>
          <w:spacing w:val="20"/>
          <w:sz w:val="6"/>
          <w:szCs w:val="6"/>
        </w:rPr>
      </w:pPr>
    </w:p>
    <w:p w:rsidR="00BC7C3F" w:rsidRPr="00F2307E" w:rsidRDefault="00BC7C3F">
      <w:pPr>
        <w:pStyle w:val="a5"/>
        <w:ind w:right="-426"/>
        <w:rPr>
          <w:shadow/>
          <w:spacing w:val="20"/>
          <w:sz w:val="2"/>
          <w:szCs w:val="2"/>
        </w:rPr>
      </w:pPr>
    </w:p>
    <w:p w:rsidR="00A14018" w:rsidRDefault="00A14018">
      <w:pPr>
        <w:pStyle w:val="a5"/>
        <w:rPr>
          <w:spacing w:val="20"/>
          <w:sz w:val="4"/>
        </w:rPr>
      </w:pPr>
    </w:p>
    <w:tbl>
      <w:tblPr>
        <w:tblW w:w="10915" w:type="dxa"/>
        <w:tblInd w:w="-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5"/>
        <w:gridCol w:w="1331"/>
        <w:gridCol w:w="1140"/>
        <w:gridCol w:w="403"/>
        <w:gridCol w:w="283"/>
        <w:gridCol w:w="278"/>
        <w:gridCol w:w="8"/>
        <w:gridCol w:w="467"/>
        <w:gridCol w:w="279"/>
        <w:gridCol w:w="278"/>
        <w:gridCol w:w="279"/>
        <w:gridCol w:w="348"/>
        <w:gridCol w:w="279"/>
        <w:gridCol w:w="222"/>
        <w:gridCol w:w="56"/>
        <w:gridCol w:w="279"/>
        <w:gridCol w:w="278"/>
        <w:gridCol w:w="279"/>
        <w:gridCol w:w="278"/>
        <w:gridCol w:w="223"/>
        <w:gridCol w:w="56"/>
        <w:gridCol w:w="278"/>
        <w:gridCol w:w="279"/>
        <w:gridCol w:w="278"/>
        <w:gridCol w:w="279"/>
        <w:gridCol w:w="112"/>
        <w:gridCol w:w="166"/>
        <w:gridCol w:w="407"/>
        <w:gridCol w:w="279"/>
        <w:gridCol w:w="222"/>
        <w:gridCol w:w="56"/>
        <w:gridCol w:w="279"/>
        <w:gridCol w:w="407"/>
        <w:gridCol w:w="444"/>
      </w:tblGrid>
      <w:tr w:rsidR="00041127" w:rsidTr="009F433B">
        <w:trPr>
          <w:cantSplit/>
          <w:trHeight w:hRule="exact" w:val="461"/>
        </w:trPr>
        <w:tc>
          <w:tcPr>
            <w:tcW w:w="354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7033" w:rsidRPr="00D15830" w:rsidRDefault="00041127" w:rsidP="00D1583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9F433B">
              <w:rPr>
                <w:b/>
                <w:sz w:val="18"/>
                <w:szCs w:val="18"/>
              </w:rPr>
              <w:t xml:space="preserve"> </w:t>
            </w:r>
            <w:r w:rsidR="008C3252" w:rsidRPr="009F433B">
              <w:rPr>
                <w:b/>
                <w:sz w:val="18"/>
                <w:szCs w:val="18"/>
              </w:rPr>
              <w:t xml:space="preserve">Турнир, посвященный Дню </w:t>
            </w:r>
            <w:r w:rsidR="00D15830" w:rsidRPr="00D15830">
              <w:rPr>
                <w:b/>
                <w:sz w:val="18"/>
                <w:szCs w:val="18"/>
              </w:rPr>
              <w:t>Победы</w:t>
            </w:r>
            <w:r w:rsidR="00D15830">
              <w:rPr>
                <w:b/>
                <w:sz w:val="18"/>
                <w:szCs w:val="18"/>
              </w:rPr>
              <w:t xml:space="preserve"> в Великой Отечественной Войне</w:t>
            </w:r>
          </w:p>
        </w:tc>
        <w:tc>
          <w:tcPr>
            <w:tcW w:w="2438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41127" w:rsidRPr="009F433B" w:rsidRDefault="00867033" w:rsidP="000913D1">
            <w:pPr>
              <w:jc w:val="center"/>
              <w:rPr>
                <w:b/>
                <w:sz w:val="18"/>
                <w:szCs w:val="18"/>
              </w:rPr>
            </w:pPr>
            <w:r w:rsidRPr="009F433B">
              <w:rPr>
                <w:b/>
                <w:sz w:val="18"/>
                <w:szCs w:val="18"/>
              </w:rPr>
              <w:t xml:space="preserve">Арена «Юниор» </w:t>
            </w:r>
          </w:p>
          <w:p w:rsidR="00867033" w:rsidRPr="009F433B" w:rsidRDefault="00867033" w:rsidP="000913D1">
            <w:pPr>
              <w:jc w:val="center"/>
              <w:rPr>
                <w:b/>
                <w:sz w:val="18"/>
                <w:szCs w:val="18"/>
              </w:rPr>
            </w:pPr>
            <w:r w:rsidRPr="009F433B">
              <w:rPr>
                <w:b/>
                <w:sz w:val="18"/>
                <w:szCs w:val="18"/>
              </w:rPr>
              <w:t>г. Троицк</w:t>
            </w:r>
          </w:p>
        </w:tc>
        <w:tc>
          <w:tcPr>
            <w:tcW w:w="139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1127" w:rsidRPr="006D25A9" w:rsidRDefault="00041127" w:rsidP="006D25A9">
            <w:pPr>
              <w:ind w:left="-57" w:right="-113"/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Дата: </w:t>
            </w:r>
            <w:r w:rsidR="00867033">
              <w:rPr>
                <w:sz w:val="16"/>
              </w:rPr>
              <w:t xml:space="preserve"> </w:t>
            </w:r>
            <w:r w:rsidR="006D25A9">
              <w:rPr>
                <w:sz w:val="16"/>
                <w:lang w:val="en-US"/>
              </w:rPr>
              <w:t>30.04.2016</w:t>
            </w:r>
          </w:p>
        </w:tc>
        <w:tc>
          <w:tcPr>
            <w:tcW w:w="128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1127" w:rsidRPr="006D25A9" w:rsidRDefault="00041127" w:rsidP="006D25A9">
            <w:pPr>
              <w:ind w:left="-57" w:right="-57"/>
              <w:jc w:val="center"/>
              <w:rPr>
                <w:lang w:val="en-US"/>
              </w:rPr>
            </w:pPr>
            <w:r>
              <w:rPr>
                <w:sz w:val="16"/>
              </w:rPr>
              <w:t xml:space="preserve">Начало:  </w:t>
            </w:r>
            <w:r w:rsidR="006D25A9">
              <w:rPr>
                <w:sz w:val="16"/>
                <w:lang w:val="en-US"/>
              </w:rPr>
              <w:t>12-00</w:t>
            </w:r>
          </w:p>
        </w:tc>
        <w:tc>
          <w:tcPr>
            <w:tcW w:w="107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1127" w:rsidRPr="00041127" w:rsidRDefault="00041127" w:rsidP="009F4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Зрит. </w:t>
            </w:r>
            <w:r w:rsidR="009F433B">
              <w:rPr>
                <w:sz w:val="16"/>
              </w:rPr>
              <w:t>100</w:t>
            </w:r>
          </w:p>
        </w:tc>
        <w:tc>
          <w:tcPr>
            <w:tcW w:w="118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127" w:rsidRPr="00D15830" w:rsidRDefault="00041127" w:rsidP="006D25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6"/>
              </w:rPr>
              <w:t xml:space="preserve">Игра </w:t>
            </w:r>
            <w:r w:rsidR="00867033">
              <w:rPr>
                <w:sz w:val="16"/>
              </w:rPr>
              <w:t xml:space="preserve">№ </w:t>
            </w:r>
            <w:r w:rsidR="006D25A9">
              <w:rPr>
                <w:sz w:val="16"/>
                <w:lang w:val="en-US"/>
              </w:rPr>
              <w:t>4</w:t>
            </w:r>
          </w:p>
        </w:tc>
      </w:tr>
      <w:tr w:rsidR="00041127" w:rsidTr="0055562F">
        <w:trPr>
          <w:cantSplit/>
          <w:trHeight w:hRule="exact" w:val="284"/>
        </w:trPr>
        <w:tc>
          <w:tcPr>
            <w:tcW w:w="35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38ED" w:rsidRPr="004338ED" w:rsidRDefault="0055562F" w:rsidP="004338ED">
            <w:pPr>
              <w:pStyle w:val="1"/>
              <w:ind w:left="-113" w:right="-113"/>
            </w:pPr>
            <w:r>
              <w:rPr>
                <w:b w:val="0"/>
                <w:i w:val="0"/>
                <w:sz w:val="12"/>
                <w:szCs w:val="12"/>
              </w:rPr>
              <w:t xml:space="preserve">             </w:t>
            </w:r>
            <w:r w:rsidR="00041127" w:rsidRPr="00BC3DBE">
              <w:rPr>
                <w:b w:val="0"/>
                <w:i w:val="0"/>
                <w:sz w:val="12"/>
                <w:szCs w:val="12"/>
              </w:rPr>
              <w:t>Команда «А»</w:t>
            </w:r>
            <w:r w:rsidR="008C3252">
              <w:rPr>
                <w:b w:val="0"/>
                <w:i w:val="0"/>
                <w:sz w:val="12"/>
                <w:szCs w:val="12"/>
              </w:rPr>
              <w:t xml:space="preserve"> </w:t>
            </w:r>
            <w:r w:rsidR="00B2698D">
              <w:rPr>
                <w:b w:val="0"/>
                <w:i w:val="0"/>
                <w:sz w:val="12"/>
                <w:szCs w:val="12"/>
              </w:rPr>
              <w:t xml:space="preserve">   </w:t>
            </w:r>
            <w:r w:rsidR="00E93490" w:rsidRPr="00E93490">
              <w:rPr>
                <w:i w:val="0"/>
              </w:rPr>
              <w:t>«</w:t>
            </w:r>
            <w:r w:rsidR="004338ED" w:rsidRPr="00E93490">
              <w:rPr>
                <w:i w:val="0"/>
              </w:rPr>
              <w:t>Олимпиец</w:t>
            </w:r>
            <w:r w:rsidR="00E93490" w:rsidRPr="00E93490">
              <w:rPr>
                <w:i w:val="0"/>
              </w:rPr>
              <w:t>»</w:t>
            </w:r>
            <w:r w:rsidR="004338ED" w:rsidRPr="00E93490">
              <w:rPr>
                <w:i w:val="0"/>
              </w:rPr>
              <w:t xml:space="preserve"> г. Сургут</w:t>
            </w:r>
          </w:p>
        </w:tc>
        <w:tc>
          <w:tcPr>
            <w:tcW w:w="5279" w:type="dxa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127" w:rsidRDefault="00041127" w:rsidP="005556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0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127" w:rsidRDefault="00041127" w:rsidP="005556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041127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041127" w:rsidRDefault="00041127" w:rsidP="00B2698D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71" w:type="dxa"/>
            <w:gridSpan w:val="2"/>
            <w:vAlign w:val="center"/>
          </w:tcPr>
          <w:p w:rsidR="00041127" w:rsidRDefault="00041127" w:rsidP="00B2698D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403" w:type="dxa"/>
            <w:vAlign w:val="center"/>
          </w:tcPr>
          <w:p w:rsidR="00041127" w:rsidRDefault="00041127" w:rsidP="00B2698D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041127" w:rsidRDefault="00041127" w:rsidP="00B2698D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1127" w:rsidRDefault="00041127" w:rsidP="00B2698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gridSpan w:val="2"/>
            <w:tcBorders>
              <w:top w:val="single" w:sz="8" w:space="0" w:color="auto"/>
            </w:tcBorders>
            <w:vAlign w:val="center"/>
          </w:tcPr>
          <w:p w:rsidR="00041127" w:rsidRDefault="00041127" w:rsidP="00B2698D">
            <w:pPr>
              <w:ind w:left="-94" w:right="-60"/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vAlign w:val="center"/>
          </w:tcPr>
          <w:p w:rsidR="00041127" w:rsidRDefault="00041127" w:rsidP="00B2698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vAlign w:val="center"/>
          </w:tcPr>
          <w:p w:rsidR="00041127" w:rsidRDefault="00041127" w:rsidP="00B2698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1127" w:rsidRDefault="00041127" w:rsidP="00B2698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1127" w:rsidRDefault="00041127" w:rsidP="00B2698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1127" w:rsidRDefault="00041127" w:rsidP="00B2698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1127" w:rsidRDefault="00041127" w:rsidP="00B2698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1127" w:rsidRDefault="00041127" w:rsidP="00B2698D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Вр.ем</w:t>
            </w:r>
            <w:proofErr w:type="spellEnd"/>
          </w:p>
        </w:tc>
        <w:tc>
          <w:tcPr>
            <w:tcW w:w="279" w:type="dxa"/>
            <w:tcBorders>
              <w:top w:val="single" w:sz="8" w:space="0" w:color="auto"/>
            </w:tcBorders>
            <w:vAlign w:val="center"/>
          </w:tcPr>
          <w:p w:rsidR="00041127" w:rsidRDefault="00041127" w:rsidP="00B2698D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gridSpan w:val="2"/>
            <w:tcBorders>
              <w:top w:val="single" w:sz="8" w:space="0" w:color="auto"/>
            </w:tcBorders>
            <w:vAlign w:val="center"/>
          </w:tcPr>
          <w:p w:rsidR="00041127" w:rsidRDefault="00041127" w:rsidP="00B2698D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tcBorders>
              <w:top w:val="single" w:sz="8" w:space="0" w:color="auto"/>
            </w:tcBorders>
            <w:vAlign w:val="center"/>
          </w:tcPr>
          <w:p w:rsidR="00041127" w:rsidRDefault="00041127" w:rsidP="00B2698D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Пр</w:t>
            </w:r>
            <w:proofErr w:type="spellEnd"/>
          </w:p>
        </w:tc>
        <w:tc>
          <w:tcPr>
            <w:tcW w:w="407" w:type="dxa"/>
            <w:tcBorders>
              <w:top w:val="single" w:sz="8" w:space="0" w:color="auto"/>
            </w:tcBorders>
            <w:vAlign w:val="center"/>
          </w:tcPr>
          <w:p w:rsidR="00041127" w:rsidRDefault="00041127" w:rsidP="00B2698D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Нач.</w:t>
            </w:r>
          </w:p>
        </w:tc>
        <w:tc>
          <w:tcPr>
            <w:tcW w:w="44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1127" w:rsidRDefault="00041127" w:rsidP="00B2698D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8C3252" w:rsidTr="00105F0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C3252" w:rsidRPr="002E425F" w:rsidRDefault="004338ED" w:rsidP="00B26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8C3252" w:rsidRPr="00084EBA" w:rsidRDefault="0005192E" w:rsidP="00B269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Кривонос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8C3252" w:rsidRPr="00084EBA" w:rsidRDefault="0005192E" w:rsidP="00B2698D">
            <w:pPr>
              <w:pStyle w:val="Style13"/>
              <w:widowControl/>
              <w:ind w:left="-57" w:right="-113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Дмитрий</w:t>
            </w:r>
          </w:p>
        </w:tc>
        <w:tc>
          <w:tcPr>
            <w:tcW w:w="403" w:type="dxa"/>
            <w:vAlign w:val="center"/>
          </w:tcPr>
          <w:p w:rsidR="008C3252" w:rsidRPr="00B2698D" w:rsidRDefault="008C3252" w:rsidP="00B2698D">
            <w:pPr>
              <w:pStyle w:val="Style3"/>
              <w:widowControl/>
              <w:spacing w:line="240" w:lineRule="auto"/>
              <w:ind w:left="-113" w:right="-113"/>
              <w:rPr>
                <w:rStyle w:val="FontStyle18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698D">
              <w:rPr>
                <w:rStyle w:val="FontStyle18"/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8C3252" w:rsidRPr="00B2698D" w:rsidRDefault="008C3252" w:rsidP="00B2698D">
            <w:pPr>
              <w:ind w:left="-113" w:right="-113"/>
              <w:jc w:val="center"/>
              <w:rPr>
                <w:sz w:val="16"/>
              </w:rPr>
            </w:pPr>
            <w:r w:rsidRPr="00B2698D">
              <w:rPr>
                <w:sz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8C3252" w:rsidRPr="008B180F" w:rsidRDefault="007228C4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5" w:type="dxa"/>
            <w:gridSpan w:val="2"/>
          </w:tcPr>
          <w:p w:rsidR="008C3252" w:rsidRDefault="007228C4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00-36</w:t>
            </w:r>
          </w:p>
        </w:tc>
        <w:tc>
          <w:tcPr>
            <w:tcW w:w="279" w:type="dxa"/>
          </w:tcPr>
          <w:p w:rsidR="008C3252" w:rsidRDefault="007228C4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8C3252" w:rsidRDefault="008C3252" w:rsidP="00105F0D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vAlign w:val="center"/>
          </w:tcPr>
          <w:p w:rsidR="008C3252" w:rsidRDefault="008C3252" w:rsidP="00105F0D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C3252" w:rsidRDefault="008C3252" w:rsidP="00105F0D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vAlign w:val="center"/>
          </w:tcPr>
          <w:p w:rsidR="008C3252" w:rsidRDefault="008C3252" w:rsidP="00105F0D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vAlign w:val="center"/>
          </w:tcPr>
          <w:p w:rsidR="008C3252" w:rsidRDefault="008C3252" w:rsidP="00105F0D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  <w:vAlign w:val="center"/>
          </w:tcPr>
          <w:p w:rsidR="008C3252" w:rsidRDefault="008C3252" w:rsidP="004D0FEF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8C3252" w:rsidTr="00105F0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C3252" w:rsidRPr="002E425F" w:rsidRDefault="0005192E" w:rsidP="00B26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8C3252" w:rsidRPr="00084EBA" w:rsidRDefault="0005192E" w:rsidP="00B269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8C3252" w:rsidRPr="00084EBA" w:rsidRDefault="0005192E" w:rsidP="00B2698D">
            <w:pPr>
              <w:pStyle w:val="Style13"/>
              <w:widowControl/>
              <w:ind w:left="-57" w:right="-113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Дмитрий</w:t>
            </w:r>
          </w:p>
        </w:tc>
        <w:tc>
          <w:tcPr>
            <w:tcW w:w="403" w:type="dxa"/>
            <w:vAlign w:val="center"/>
          </w:tcPr>
          <w:p w:rsidR="008C3252" w:rsidRPr="00B2698D" w:rsidRDefault="008C3252" w:rsidP="00B2698D">
            <w:pPr>
              <w:pStyle w:val="Style3"/>
              <w:widowControl/>
              <w:spacing w:line="240" w:lineRule="auto"/>
              <w:ind w:left="-113" w:right="-113"/>
              <w:rPr>
                <w:rStyle w:val="FontStyle18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698D">
              <w:rPr>
                <w:rStyle w:val="FontStyle18"/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8C3252" w:rsidRPr="00B2698D" w:rsidRDefault="006C4753" w:rsidP="00B2698D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8C3252" w:rsidRPr="008B180F" w:rsidRDefault="007228C4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75" w:type="dxa"/>
            <w:gridSpan w:val="2"/>
          </w:tcPr>
          <w:p w:rsidR="008C3252" w:rsidRDefault="007228C4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5-08</w:t>
            </w:r>
          </w:p>
        </w:tc>
        <w:tc>
          <w:tcPr>
            <w:tcW w:w="279" w:type="dxa"/>
          </w:tcPr>
          <w:p w:rsidR="008C3252" w:rsidRDefault="007228C4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C3252" w:rsidRDefault="007228C4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8C3252" w:rsidRDefault="008C3252" w:rsidP="00105F0D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vAlign w:val="center"/>
          </w:tcPr>
          <w:p w:rsidR="008C3252" w:rsidRDefault="008C3252" w:rsidP="00105F0D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C3252" w:rsidRDefault="008C3252" w:rsidP="00105F0D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vAlign w:val="center"/>
          </w:tcPr>
          <w:p w:rsidR="008C3252" w:rsidRDefault="008C3252" w:rsidP="00105F0D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vAlign w:val="center"/>
          </w:tcPr>
          <w:p w:rsidR="008C3252" w:rsidRDefault="008C3252" w:rsidP="00105F0D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  <w:vAlign w:val="center"/>
          </w:tcPr>
          <w:p w:rsidR="008C3252" w:rsidRDefault="008C3252" w:rsidP="004D0FEF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8C3252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C3252" w:rsidRPr="002E425F" w:rsidRDefault="0005192E" w:rsidP="00B26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8C3252" w:rsidRPr="00084EBA" w:rsidRDefault="0005192E" w:rsidP="00B269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Крджонян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8C3252" w:rsidRPr="00084EBA" w:rsidRDefault="0005192E" w:rsidP="00B2698D">
            <w:pPr>
              <w:pStyle w:val="Style13"/>
              <w:widowControl/>
              <w:ind w:left="-57" w:right="-113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Егор</w:t>
            </w:r>
          </w:p>
        </w:tc>
        <w:tc>
          <w:tcPr>
            <w:tcW w:w="403" w:type="dxa"/>
            <w:vAlign w:val="center"/>
          </w:tcPr>
          <w:p w:rsidR="008C3252" w:rsidRPr="00B2698D" w:rsidRDefault="0005192E" w:rsidP="00B2698D">
            <w:pPr>
              <w:pStyle w:val="Style13"/>
              <w:widowControl/>
              <w:ind w:left="-57" w:right="-113"/>
              <w:jc w:val="center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8C3252" w:rsidRPr="00B2698D" w:rsidRDefault="008C3252" w:rsidP="00B2698D">
            <w:pPr>
              <w:ind w:left="-113" w:right="-113"/>
              <w:jc w:val="center"/>
              <w:rPr>
                <w:sz w:val="16"/>
              </w:rPr>
            </w:pPr>
            <w:r w:rsidRPr="00B2698D">
              <w:rPr>
                <w:sz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8C3252" w:rsidRPr="008B180F" w:rsidRDefault="007D6935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75" w:type="dxa"/>
            <w:gridSpan w:val="2"/>
          </w:tcPr>
          <w:p w:rsidR="008C3252" w:rsidRDefault="007D6935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34-16</w:t>
            </w:r>
          </w:p>
        </w:tc>
        <w:tc>
          <w:tcPr>
            <w:tcW w:w="279" w:type="dxa"/>
          </w:tcPr>
          <w:p w:rsidR="008C3252" w:rsidRDefault="007D6935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8C3252" w:rsidRDefault="008C3252" w:rsidP="005F0EAE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8C3252" w:rsidRDefault="008C3252" w:rsidP="00672609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8C3252" w:rsidRDefault="008C3252" w:rsidP="005F0EAE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8C3252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C3252" w:rsidRPr="002E425F" w:rsidRDefault="0005192E" w:rsidP="00B26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8C3252" w:rsidRPr="00084EBA" w:rsidRDefault="0005192E" w:rsidP="00B269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8C3252" w:rsidRPr="00084EBA" w:rsidRDefault="0005192E" w:rsidP="00B2698D">
            <w:pPr>
              <w:pStyle w:val="Style11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Дмитрий</w:t>
            </w:r>
          </w:p>
        </w:tc>
        <w:tc>
          <w:tcPr>
            <w:tcW w:w="403" w:type="dxa"/>
            <w:vAlign w:val="center"/>
          </w:tcPr>
          <w:p w:rsidR="008C3252" w:rsidRPr="00B2698D" w:rsidRDefault="008C3252" w:rsidP="00B2698D">
            <w:pPr>
              <w:pStyle w:val="Style11"/>
              <w:widowControl/>
              <w:ind w:left="-57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98D"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8C3252" w:rsidRPr="00B2698D" w:rsidRDefault="008C3252" w:rsidP="00B2698D">
            <w:pPr>
              <w:ind w:left="-113" w:right="-113"/>
              <w:jc w:val="center"/>
              <w:rPr>
                <w:sz w:val="16"/>
              </w:rPr>
            </w:pPr>
            <w:r w:rsidRPr="00B2698D">
              <w:rPr>
                <w:sz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8C3252" w:rsidRPr="008B180F" w:rsidRDefault="0033799C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75" w:type="dxa"/>
            <w:gridSpan w:val="2"/>
          </w:tcPr>
          <w:p w:rsidR="008C3252" w:rsidRDefault="0033799C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37-49</w:t>
            </w:r>
          </w:p>
        </w:tc>
        <w:tc>
          <w:tcPr>
            <w:tcW w:w="279" w:type="dxa"/>
          </w:tcPr>
          <w:p w:rsidR="008C3252" w:rsidRDefault="0033799C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8C3252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C3252" w:rsidRPr="002E425F" w:rsidRDefault="0005192E" w:rsidP="00B26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8C3252" w:rsidRPr="00084EBA" w:rsidRDefault="0005192E" w:rsidP="00B269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Демчук</w:t>
            </w:r>
            <w:proofErr w:type="spellEnd"/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8C3252" w:rsidRPr="00084EBA" w:rsidRDefault="0005192E" w:rsidP="00B2698D">
            <w:pPr>
              <w:pStyle w:val="Style13"/>
              <w:widowControl/>
              <w:ind w:left="-57" w:right="-113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Данила</w:t>
            </w:r>
          </w:p>
        </w:tc>
        <w:tc>
          <w:tcPr>
            <w:tcW w:w="403" w:type="dxa"/>
            <w:vAlign w:val="center"/>
          </w:tcPr>
          <w:p w:rsidR="008C3252" w:rsidRPr="00B2698D" w:rsidRDefault="008C3252" w:rsidP="00B2698D">
            <w:pPr>
              <w:pStyle w:val="Style13"/>
              <w:widowControl/>
              <w:ind w:left="-57" w:right="-113"/>
              <w:jc w:val="center"/>
              <w:rPr>
                <w:rStyle w:val="FontStyle21"/>
                <w:b w:val="0"/>
                <w:sz w:val="16"/>
                <w:szCs w:val="16"/>
              </w:rPr>
            </w:pPr>
            <w:r w:rsidRPr="00B2698D">
              <w:rPr>
                <w:rStyle w:val="FontStyle21"/>
                <w:b w:val="0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8C3252" w:rsidRPr="00B2698D" w:rsidRDefault="008C3252" w:rsidP="00B2698D">
            <w:pPr>
              <w:ind w:left="-113" w:right="-113"/>
              <w:jc w:val="center"/>
              <w:rPr>
                <w:sz w:val="16"/>
              </w:rPr>
            </w:pPr>
            <w:r w:rsidRPr="00B2698D">
              <w:rPr>
                <w:sz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8C3252" w:rsidRPr="008B180F" w:rsidRDefault="006C037F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75" w:type="dxa"/>
            <w:gridSpan w:val="2"/>
          </w:tcPr>
          <w:p w:rsidR="008C3252" w:rsidRDefault="006C037F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45-40</w:t>
            </w:r>
          </w:p>
        </w:tc>
        <w:tc>
          <w:tcPr>
            <w:tcW w:w="279" w:type="dxa"/>
          </w:tcPr>
          <w:p w:rsidR="008C3252" w:rsidRDefault="006C037F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8C3252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C3252" w:rsidRPr="002E425F" w:rsidRDefault="0005192E" w:rsidP="00B26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8C3252" w:rsidRPr="00084EBA" w:rsidRDefault="0005192E" w:rsidP="00B269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Капканец</w:t>
            </w:r>
            <w:proofErr w:type="spellEnd"/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8C3252" w:rsidRPr="00084EBA" w:rsidRDefault="0005192E" w:rsidP="00B2698D">
            <w:pPr>
              <w:pStyle w:val="Style11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Антон</w:t>
            </w:r>
          </w:p>
        </w:tc>
        <w:tc>
          <w:tcPr>
            <w:tcW w:w="403" w:type="dxa"/>
            <w:vAlign w:val="center"/>
          </w:tcPr>
          <w:p w:rsidR="008C3252" w:rsidRPr="00B2698D" w:rsidRDefault="008C3252" w:rsidP="00B2698D">
            <w:pPr>
              <w:pStyle w:val="Style11"/>
              <w:widowControl/>
              <w:ind w:left="-57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98D"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8C3252" w:rsidRPr="00B2698D" w:rsidRDefault="008C3252" w:rsidP="00B2698D">
            <w:pPr>
              <w:ind w:left="-113" w:right="-113"/>
              <w:jc w:val="center"/>
              <w:rPr>
                <w:sz w:val="16"/>
              </w:rPr>
            </w:pPr>
            <w:r w:rsidRPr="00B2698D">
              <w:rPr>
                <w:sz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8C3252" w:rsidRPr="008B180F" w:rsidRDefault="00005E2E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75" w:type="dxa"/>
            <w:gridSpan w:val="2"/>
          </w:tcPr>
          <w:p w:rsidR="008C3252" w:rsidRDefault="00005E2E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51-28</w:t>
            </w:r>
          </w:p>
        </w:tc>
        <w:tc>
          <w:tcPr>
            <w:tcW w:w="279" w:type="dxa"/>
          </w:tcPr>
          <w:p w:rsidR="008C3252" w:rsidRDefault="00005E2E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C3252" w:rsidRDefault="00005E2E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8C3252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C3252" w:rsidRPr="002E425F" w:rsidRDefault="0005192E" w:rsidP="00B26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8C3252" w:rsidRPr="00084EBA" w:rsidRDefault="0005192E" w:rsidP="00B269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Крюков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8C3252" w:rsidRPr="00084EBA" w:rsidRDefault="0005192E" w:rsidP="00B2698D">
            <w:pPr>
              <w:pStyle w:val="Style11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Александр</w:t>
            </w:r>
          </w:p>
        </w:tc>
        <w:tc>
          <w:tcPr>
            <w:tcW w:w="403" w:type="dxa"/>
            <w:vAlign w:val="center"/>
          </w:tcPr>
          <w:p w:rsidR="008C3252" w:rsidRPr="00B2698D" w:rsidRDefault="0005192E" w:rsidP="00B2698D">
            <w:pPr>
              <w:pStyle w:val="Style11"/>
              <w:widowControl/>
              <w:ind w:left="-57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8C3252" w:rsidRPr="00B2698D" w:rsidRDefault="008C3252" w:rsidP="00B2698D">
            <w:pPr>
              <w:ind w:left="-113" w:right="-113"/>
              <w:jc w:val="center"/>
              <w:rPr>
                <w:sz w:val="16"/>
              </w:rPr>
            </w:pPr>
            <w:r w:rsidRPr="00B2698D">
              <w:rPr>
                <w:sz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75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8C3252" w:rsidRDefault="008C3252" w:rsidP="001F10B5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8C3252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C3252" w:rsidRPr="002E425F" w:rsidRDefault="0005192E" w:rsidP="00B26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8C3252" w:rsidRPr="00084EBA" w:rsidRDefault="0005192E" w:rsidP="00B269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Войтович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8C3252" w:rsidRPr="00084EBA" w:rsidRDefault="0005192E" w:rsidP="00B2698D">
            <w:pPr>
              <w:pStyle w:val="Style13"/>
              <w:widowControl/>
              <w:ind w:left="-57" w:right="-113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Андрей</w:t>
            </w:r>
          </w:p>
        </w:tc>
        <w:tc>
          <w:tcPr>
            <w:tcW w:w="403" w:type="dxa"/>
            <w:vAlign w:val="center"/>
          </w:tcPr>
          <w:p w:rsidR="008C3252" w:rsidRPr="00B2698D" w:rsidRDefault="008C3252" w:rsidP="00B2698D">
            <w:pPr>
              <w:pStyle w:val="Style13"/>
              <w:widowControl/>
              <w:ind w:left="-57" w:right="-113"/>
              <w:jc w:val="center"/>
              <w:rPr>
                <w:rStyle w:val="FontStyle21"/>
                <w:b w:val="0"/>
                <w:sz w:val="16"/>
                <w:szCs w:val="16"/>
              </w:rPr>
            </w:pPr>
            <w:r w:rsidRPr="00B2698D">
              <w:rPr>
                <w:rStyle w:val="FontStyle21"/>
                <w:b w:val="0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8C3252" w:rsidRPr="00B2698D" w:rsidRDefault="008C3252" w:rsidP="00B2698D">
            <w:pPr>
              <w:ind w:left="-113" w:right="-113"/>
              <w:jc w:val="center"/>
              <w:rPr>
                <w:sz w:val="16"/>
              </w:rPr>
            </w:pPr>
            <w:r w:rsidRPr="00B2698D">
              <w:rPr>
                <w:sz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75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8C3252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C3252" w:rsidRPr="002276B3" w:rsidRDefault="0005192E" w:rsidP="00B2698D">
            <w:pPr>
              <w:pStyle w:val="Style11"/>
              <w:widowControl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8C3252" w:rsidRPr="002276B3" w:rsidRDefault="0005192E" w:rsidP="009A4A16">
            <w:pPr>
              <w:pStyle w:val="Style8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Панов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8C3252" w:rsidRPr="002276B3" w:rsidRDefault="0005192E" w:rsidP="009A4A16">
            <w:pPr>
              <w:pStyle w:val="Style11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Мирон</w:t>
            </w:r>
          </w:p>
        </w:tc>
        <w:tc>
          <w:tcPr>
            <w:tcW w:w="403" w:type="dxa"/>
            <w:vAlign w:val="center"/>
          </w:tcPr>
          <w:p w:rsidR="008C3252" w:rsidRPr="00B2698D" w:rsidRDefault="0005192E" w:rsidP="00B2698D">
            <w:pPr>
              <w:pStyle w:val="Style11"/>
              <w:widowControl/>
              <w:ind w:left="-57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8C3252" w:rsidRPr="00B2698D" w:rsidRDefault="008C3252" w:rsidP="00B2698D">
            <w:pPr>
              <w:ind w:left="-113" w:right="-113"/>
              <w:jc w:val="center"/>
              <w:rPr>
                <w:sz w:val="16"/>
              </w:rPr>
            </w:pPr>
            <w:r w:rsidRPr="00B2698D">
              <w:rPr>
                <w:sz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75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8C3252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C3252" w:rsidRPr="002E425F" w:rsidRDefault="0005192E" w:rsidP="00B26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8C3252" w:rsidRPr="00084EBA" w:rsidRDefault="0005192E" w:rsidP="00B269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К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8C3252" w:rsidRPr="00084EBA" w:rsidRDefault="0005192E" w:rsidP="00B2698D">
            <w:pPr>
              <w:pStyle w:val="Style11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Александр</w:t>
            </w:r>
          </w:p>
        </w:tc>
        <w:tc>
          <w:tcPr>
            <w:tcW w:w="403" w:type="dxa"/>
            <w:vAlign w:val="center"/>
          </w:tcPr>
          <w:p w:rsidR="008C3252" w:rsidRPr="00B2698D" w:rsidRDefault="008C3252" w:rsidP="00B2698D">
            <w:pPr>
              <w:pStyle w:val="Style11"/>
              <w:widowControl/>
              <w:ind w:left="-57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98D"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8C3252" w:rsidRPr="00B2698D" w:rsidRDefault="008C3252" w:rsidP="00B2698D">
            <w:pPr>
              <w:ind w:left="-113" w:right="-113"/>
              <w:jc w:val="center"/>
              <w:rPr>
                <w:sz w:val="16"/>
              </w:rPr>
            </w:pPr>
            <w:r w:rsidRPr="00B2698D">
              <w:rPr>
                <w:sz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75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8C3252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C3252" w:rsidRPr="002E425F" w:rsidRDefault="0005192E" w:rsidP="00B26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8C3252" w:rsidRPr="00084EBA" w:rsidRDefault="0005192E" w:rsidP="00B269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Колпащиков</w:t>
            </w:r>
            <w:proofErr w:type="spellEnd"/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8C3252" w:rsidRPr="00084EBA" w:rsidRDefault="0005192E" w:rsidP="00B2698D">
            <w:pPr>
              <w:pStyle w:val="Style13"/>
              <w:widowControl/>
              <w:ind w:left="-57" w:right="-113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Антон</w:t>
            </w:r>
          </w:p>
        </w:tc>
        <w:tc>
          <w:tcPr>
            <w:tcW w:w="403" w:type="dxa"/>
            <w:vAlign w:val="center"/>
          </w:tcPr>
          <w:p w:rsidR="008C3252" w:rsidRPr="00B2698D" w:rsidRDefault="008C3252" w:rsidP="00B2698D">
            <w:pPr>
              <w:pStyle w:val="Style13"/>
              <w:widowControl/>
              <w:ind w:left="-57" w:right="-113"/>
              <w:jc w:val="center"/>
              <w:rPr>
                <w:rStyle w:val="FontStyle21"/>
                <w:b w:val="0"/>
                <w:sz w:val="16"/>
                <w:szCs w:val="16"/>
              </w:rPr>
            </w:pPr>
            <w:r w:rsidRPr="00B2698D">
              <w:rPr>
                <w:rStyle w:val="FontStyle21"/>
                <w:b w:val="0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8C3252" w:rsidRPr="00B2698D" w:rsidRDefault="008C3252" w:rsidP="00B2698D">
            <w:pPr>
              <w:ind w:left="-113" w:right="-113"/>
              <w:jc w:val="center"/>
              <w:rPr>
                <w:sz w:val="16"/>
              </w:rPr>
            </w:pPr>
            <w:r w:rsidRPr="00B2698D">
              <w:rPr>
                <w:sz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75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8C3252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C3252" w:rsidRPr="002E425F" w:rsidRDefault="00FE203B" w:rsidP="00B26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8C3252" w:rsidRPr="00084EBA" w:rsidRDefault="00FE203B" w:rsidP="00B269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Калиев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8C3252" w:rsidRPr="00084EBA" w:rsidRDefault="00FE203B" w:rsidP="003856D3">
            <w:pPr>
              <w:pStyle w:val="Style11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Арманжан</w:t>
            </w:r>
            <w:proofErr w:type="spellEnd"/>
          </w:p>
        </w:tc>
        <w:tc>
          <w:tcPr>
            <w:tcW w:w="403" w:type="dxa"/>
            <w:vAlign w:val="center"/>
          </w:tcPr>
          <w:p w:rsidR="008C3252" w:rsidRPr="00B2698D" w:rsidRDefault="00FE203B" w:rsidP="00B2698D">
            <w:pPr>
              <w:pStyle w:val="Style11"/>
              <w:widowControl/>
              <w:ind w:left="-57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8C3252" w:rsidRPr="00B2698D" w:rsidRDefault="008C3252" w:rsidP="00B2698D">
            <w:pPr>
              <w:ind w:left="-113" w:right="-113"/>
              <w:jc w:val="center"/>
              <w:rPr>
                <w:sz w:val="16"/>
              </w:rPr>
            </w:pPr>
            <w:r w:rsidRPr="00B2698D">
              <w:rPr>
                <w:sz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75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8C3252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C3252" w:rsidRPr="002E425F" w:rsidRDefault="00FE203B" w:rsidP="00B26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8C3252" w:rsidRPr="00084EBA" w:rsidRDefault="00FE203B" w:rsidP="00B269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8C3252" w:rsidRPr="00084EBA" w:rsidRDefault="00FE203B" w:rsidP="00B2698D">
            <w:pPr>
              <w:pStyle w:val="Style13"/>
              <w:widowControl/>
              <w:ind w:left="-57" w:right="-113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Дмитрий</w:t>
            </w:r>
          </w:p>
        </w:tc>
        <w:tc>
          <w:tcPr>
            <w:tcW w:w="403" w:type="dxa"/>
            <w:vAlign w:val="center"/>
          </w:tcPr>
          <w:p w:rsidR="008C3252" w:rsidRPr="00B2698D" w:rsidRDefault="00FE203B" w:rsidP="00B2698D">
            <w:pPr>
              <w:pStyle w:val="Style13"/>
              <w:widowControl/>
              <w:ind w:left="-57" w:right="-113"/>
              <w:jc w:val="center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8C3252" w:rsidRPr="00B2698D" w:rsidRDefault="008C3252" w:rsidP="00B2698D">
            <w:pPr>
              <w:ind w:left="-113" w:right="-113"/>
              <w:jc w:val="center"/>
              <w:rPr>
                <w:sz w:val="16"/>
              </w:rPr>
            </w:pPr>
            <w:r w:rsidRPr="00B2698D">
              <w:rPr>
                <w:sz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75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8C3252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C3252" w:rsidRPr="002E425F" w:rsidRDefault="00691A9C" w:rsidP="00B26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8C3252" w:rsidRPr="00084EBA" w:rsidRDefault="00691A9C" w:rsidP="00691A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Серебренников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8C3252" w:rsidRPr="00084EBA" w:rsidRDefault="00691A9C" w:rsidP="00B2698D">
            <w:pPr>
              <w:pStyle w:val="Style13"/>
              <w:widowControl/>
              <w:ind w:left="-57" w:right="-113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Кирилл</w:t>
            </w:r>
          </w:p>
        </w:tc>
        <w:tc>
          <w:tcPr>
            <w:tcW w:w="403" w:type="dxa"/>
            <w:vAlign w:val="center"/>
          </w:tcPr>
          <w:p w:rsidR="008C3252" w:rsidRPr="00B2698D" w:rsidRDefault="000738D1" w:rsidP="00B2698D">
            <w:pPr>
              <w:pStyle w:val="Style13"/>
              <w:widowControl/>
              <w:ind w:left="-57" w:right="-113"/>
              <w:jc w:val="center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8C3252" w:rsidRPr="00B2698D" w:rsidRDefault="008C3252" w:rsidP="00B2698D">
            <w:pPr>
              <w:ind w:left="-113" w:right="-113"/>
              <w:jc w:val="center"/>
              <w:rPr>
                <w:sz w:val="16"/>
              </w:rPr>
            </w:pPr>
            <w:r w:rsidRPr="00B2698D">
              <w:rPr>
                <w:sz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75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8C3252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C3252" w:rsidRPr="002E425F" w:rsidRDefault="000738D1" w:rsidP="00B26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8C3252" w:rsidRPr="00084EBA" w:rsidRDefault="000738D1" w:rsidP="00B269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Погоришный</w:t>
            </w:r>
            <w:proofErr w:type="spellEnd"/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8C3252" w:rsidRPr="00084EBA" w:rsidRDefault="000738D1" w:rsidP="00B2698D">
            <w:pPr>
              <w:pStyle w:val="Style13"/>
              <w:widowControl/>
              <w:ind w:left="-57" w:right="-113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Игорь</w:t>
            </w:r>
          </w:p>
        </w:tc>
        <w:tc>
          <w:tcPr>
            <w:tcW w:w="403" w:type="dxa"/>
            <w:vAlign w:val="center"/>
          </w:tcPr>
          <w:p w:rsidR="008C3252" w:rsidRPr="00B2698D" w:rsidRDefault="000738D1" w:rsidP="00B2698D">
            <w:pPr>
              <w:pStyle w:val="Style13"/>
              <w:widowControl/>
              <w:ind w:left="-57" w:right="-113"/>
              <w:jc w:val="center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8C3252" w:rsidRPr="00B2698D" w:rsidRDefault="008C3252" w:rsidP="00B2698D">
            <w:pPr>
              <w:ind w:left="-113" w:right="-113"/>
              <w:jc w:val="center"/>
              <w:rPr>
                <w:sz w:val="16"/>
              </w:rPr>
            </w:pPr>
            <w:r w:rsidRPr="00B2698D">
              <w:rPr>
                <w:sz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75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8C3252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C3252" w:rsidRPr="002E425F" w:rsidRDefault="00196AFE" w:rsidP="00B26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8C3252" w:rsidRPr="00084EBA" w:rsidRDefault="00196AFE" w:rsidP="00B269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Говорухин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8C3252" w:rsidRPr="00084EBA" w:rsidRDefault="00196AFE" w:rsidP="00B2698D">
            <w:pPr>
              <w:pStyle w:val="Style13"/>
              <w:widowControl/>
              <w:ind w:left="-57" w:right="-113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Александр</w:t>
            </w:r>
          </w:p>
        </w:tc>
        <w:tc>
          <w:tcPr>
            <w:tcW w:w="403" w:type="dxa"/>
            <w:vAlign w:val="center"/>
          </w:tcPr>
          <w:p w:rsidR="008C3252" w:rsidRPr="00B2698D" w:rsidRDefault="008C3252" w:rsidP="00B2698D">
            <w:pPr>
              <w:pStyle w:val="Style13"/>
              <w:widowControl/>
              <w:ind w:left="-57" w:right="-113"/>
              <w:jc w:val="center"/>
              <w:rPr>
                <w:rStyle w:val="FontStyle21"/>
                <w:b w:val="0"/>
                <w:sz w:val="16"/>
                <w:szCs w:val="16"/>
              </w:rPr>
            </w:pPr>
            <w:r w:rsidRPr="00B2698D">
              <w:rPr>
                <w:rStyle w:val="FontStyle21"/>
                <w:b w:val="0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8C3252" w:rsidRPr="00B2698D" w:rsidRDefault="008C3252" w:rsidP="00B2698D">
            <w:pPr>
              <w:ind w:left="-113" w:right="-113"/>
              <w:jc w:val="center"/>
              <w:rPr>
                <w:sz w:val="16"/>
              </w:rPr>
            </w:pPr>
            <w:r w:rsidRPr="00B2698D">
              <w:rPr>
                <w:sz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75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8C3252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C3252" w:rsidRPr="002E425F" w:rsidRDefault="00196AFE" w:rsidP="00B26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8C3252" w:rsidRPr="00084EBA" w:rsidRDefault="00196AFE" w:rsidP="00B269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Тренин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8C3252" w:rsidRPr="00084EBA" w:rsidRDefault="00196AFE" w:rsidP="00196AFE">
            <w:pPr>
              <w:pStyle w:val="Style11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Павел</w:t>
            </w:r>
          </w:p>
        </w:tc>
        <w:tc>
          <w:tcPr>
            <w:tcW w:w="403" w:type="dxa"/>
            <w:vAlign w:val="center"/>
          </w:tcPr>
          <w:p w:rsidR="008C3252" w:rsidRPr="00B2698D" w:rsidRDefault="000C131F" w:rsidP="00B2698D">
            <w:pPr>
              <w:pStyle w:val="Style11"/>
              <w:widowControl/>
              <w:ind w:left="-57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8C3252" w:rsidRPr="00B2698D" w:rsidRDefault="008C3252" w:rsidP="00B2698D">
            <w:pPr>
              <w:ind w:left="-113" w:right="-113"/>
              <w:jc w:val="center"/>
              <w:rPr>
                <w:sz w:val="16"/>
              </w:rPr>
            </w:pPr>
            <w:r w:rsidRPr="00B2698D">
              <w:rPr>
                <w:sz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75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8C3252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C3252" w:rsidRPr="002E425F" w:rsidRDefault="000F1F99" w:rsidP="00B26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8C3252" w:rsidRPr="00084EBA" w:rsidRDefault="000F1F99" w:rsidP="00B269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8C3252" w:rsidRPr="00084EBA" w:rsidRDefault="000F1F99" w:rsidP="00B2698D">
            <w:pPr>
              <w:pStyle w:val="Style11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Игнат</w:t>
            </w:r>
          </w:p>
        </w:tc>
        <w:tc>
          <w:tcPr>
            <w:tcW w:w="403" w:type="dxa"/>
            <w:vAlign w:val="center"/>
          </w:tcPr>
          <w:p w:rsidR="008C3252" w:rsidRPr="00B2698D" w:rsidRDefault="008C3252" w:rsidP="00B2698D">
            <w:pPr>
              <w:pStyle w:val="Style11"/>
              <w:widowControl/>
              <w:ind w:left="-57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98D"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8C3252" w:rsidRPr="00B2698D" w:rsidRDefault="008C3252" w:rsidP="00B2698D">
            <w:pPr>
              <w:ind w:left="-113" w:right="-113"/>
              <w:jc w:val="center"/>
              <w:rPr>
                <w:sz w:val="16"/>
              </w:rPr>
            </w:pPr>
            <w:r w:rsidRPr="00B2698D">
              <w:rPr>
                <w:sz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75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8C3252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</w:tcPr>
          <w:p w:rsidR="008C3252" w:rsidRPr="002E425F" w:rsidRDefault="000F1F99" w:rsidP="0020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8C3252" w:rsidRPr="00084EBA" w:rsidRDefault="000F1F99" w:rsidP="0020506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Логвинов</w:t>
            </w:r>
            <w:proofErr w:type="spellEnd"/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3252" w:rsidRPr="00084EBA" w:rsidRDefault="000F1F99" w:rsidP="00205060">
            <w:pPr>
              <w:pStyle w:val="Style13"/>
              <w:widowControl/>
              <w:ind w:left="-57" w:right="-113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Алексей</w:t>
            </w:r>
          </w:p>
        </w:tc>
        <w:tc>
          <w:tcPr>
            <w:tcW w:w="403" w:type="dxa"/>
          </w:tcPr>
          <w:p w:rsidR="008C3252" w:rsidRPr="000F1F99" w:rsidRDefault="000F1F99" w:rsidP="00205060">
            <w:pPr>
              <w:pStyle w:val="Style11"/>
              <w:widowControl/>
              <w:ind w:left="-57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F99"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8" w:space="0" w:color="auto"/>
            </w:tcBorders>
          </w:tcPr>
          <w:p w:rsidR="008C3252" w:rsidRDefault="003856D3" w:rsidP="00205060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75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8C3252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</w:tcPr>
          <w:p w:rsidR="008C3252" w:rsidRPr="002276B3" w:rsidRDefault="008C3252" w:rsidP="00205060">
            <w:pPr>
              <w:pStyle w:val="Style11"/>
              <w:widowControl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8C3252" w:rsidRPr="002276B3" w:rsidRDefault="008C3252" w:rsidP="00205060">
            <w:pPr>
              <w:pStyle w:val="Style8"/>
              <w:widowControl/>
              <w:ind w:left="-57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3252" w:rsidRPr="002276B3" w:rsidRDefault="008C3252" w:rsidP="00205060">
            <w:pPr>
              <w:pStyle w:val="Style11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</w:tcPr>
          <w:p w:rsidR="008C3252" w:rsidRPr="002276B3" w:rsidRDefault="008C3252" w:rsidP="00205060">
            <w:pPr>
              <w:pStyle w:val="Style11"/>
              <w:widowControl/>
              <w:ind w:left="-57" w:right="-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</w:tcPr>
          <w:p w:rsidR="008C3252" w:rsidRDefault="008C3252" w:rsidP="00205060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75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8C3252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</w:tcPr>
          <w:p w:rsidR="008C3252" w:rsidRPr="00824EF1" w:rsidRDefault="008C3252" w:rsidP="00DD3EF8">
            <w:pPr>
              <w:pStyle w:val="Style3"/>
              <w:widowControl/>
              <w:spacing w:line="240" w:lineRule="auto"/>
              <w:ind w:left="-113" w:right="-113"/>
              <w:rPr>
                <w:rStyle w:val="FontStyle18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8C3252" w:rsidRPr="00824EF1" w:rsidRDefault="008C3252" w:rsidP="00DD3EF8">
            <w:pPr>
              <w:pStyle w:val="Style6"/>
              <w:widowControl/>
              <w:ind w:left="-57" w:right="-57"/>
              <w:rPr>
                <w:rStyle w:val="FontStyle18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3252" w:rsidRPr="00824EF1" w:rsidRDefault="008C3252" w:rsidP="00DD3EF8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8C3252" w:rsidRPr="00824EF1" w:rsidRDefault="008C3252" w:rsidP="00DD3EF8">
            <w:pPr>
              <w:pStyle w:val="Style3"/>
              <w:widowControl/>
              <w:spacing w:line="240" w:lineRule="auto"/>
              <w:ind w:left="-113" w:right="-113"/>
              <w:rPr>
                <w:rStyle w:val="FontStyle18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75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8C3252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</w:tcPr>
          <w:p w:rsidR="008C3252" w:rsidRPr="006C4753" w:rsidRDefault="008C3252" w:rsidP="00DD3EF8">
            <w:pPr>
              <w:pStyle w:val="Style3"/>
              <w:widowControl/>
              <w:spacing w:line="240" w:lineRule="auto"/>
              <w:ind w:left="-113" w:right="-113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8C3252" w:rsidRPr="006C4753" w:rsidRDefault="008C3252" w:rsidP="00DD3EF8">
            <w:pPr>
              <w:pStyle w:val="Style6"/>
              <w:widowControl/>
              <w:ind w:left="-57" w:right="-57"/>
              <w:rPr>
                <w:rStyle w:val="FontStyle18"/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C3252" w:rsidRPr="006C4753" w:rsidRDefault="008C3252" w:rsidP="00DD3EF8">
            <w:pPr>
              <w:ind w:left="-57" w:right="-57"/>
              <w:rPr>
                <w:sz w:val="18"/>
              </w:rPr>
            </w:pPr>
          </w:p>
        </w:tc>
        <w:tc>
          <w:tcPr>
            <w:tcW w:w="403" w:type="dxa"/>
          </w:tcPr>
          <w:p w:rsidR="008C3252" w:rsidRPr="006C4753" w:rsidRDefault="008C3252" w:rsidP="00DD3EF8">
            <w:pPr>
              <w:pStyle w:val="Style3"/>
              <w:widowControl/>
              <w:spacing w:line="240" w:lineRule="auto"/>
              <w:ind w:left="-113" w:right="-113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75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8C3252" w:rsidRDefault="008C3252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8C3252">
        <w:trPr>
          <w:cantSplit/>
          <w:trHeight w:hRule="exact" w:val="227"/>
        </w:trPr>
        <w:tc>
          <w:tcPr>
            <w:tcW w:w="10915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252" w:rsidRPr="00B54296" w:rsidRDefault="008C3252">
            <w:pPr>
              <w:rPr>
                <w:b/>
                <w:i/>
              </w:rPr>
            </w:pPr>
            <w:r>
              <w:rPr>
                <w:b/>
              </w:rPr>
              <w:t xml:space="preserve">Главный тренер     </w:t>
            </w:r>
            <w:r w:rsidR="006D25A9" w:rsidRPr="006D25A9">
              <w:rPr>
                <w:b/>
              </w:rPr>
              <w:t xml:space="preserve">     </w:t>
            </w:r>
            <w:r w:rsidR="000F54BB">
              <w:rPr>
                <w:b/>
              </w:rPr>
              <w:t>Мальцев С.А.</w:t>
            </w:r>
            <w:r w:rsidR="006D25A9" w:rsidRPr="006D25A9">
              <w:rPr>
                <w:b/>
              </w:rPr>
              <w:t xml:space="preserve">              </w:t>
            </w:r>
            <w:r w:rsidRPr="00B54296">
              <w:rPr>
                <w:b/>
              </w:rPr>
              <w:t>Начальник команды</w:t>
            </w:r>
            <w:r>
              <w:rPr>
                <w:b/>
              </w:rPr>
              <w:t xml:space="preserve">      </w:t>
            </w:r>
            <w:r w:rsidR="006D25A9" w:rsidRPr="006D25A9">
              <w:rPr>
                <w:b/>
              </w:rPr>
              <w:t xml:space="preserve">                               </w:t>
            </w:r>
            <w:r w:rsidRPr="0051033A">
              <w:rPr>
                <w:b/>
              </w:rPr>
              <w:t>Подписи</w:t>
            </w:r>
          </w:p>
          <w:p w:rsidR="008C3252" w:rsidRDefault="008C3252">
            <w:pPr>
              <w:pStyle w:val="7"/>
            </w:pPr>
            <w:r>
              <w:t>Начальник команды</w:t>
            </w:r>
          </w:p>
          <w:p w:rsidR="008C3252" w:rsidRDefault="008C3252">
            <w:pPr>
              <w:pStyle w:val="8"/>
            </w:pPr>
            <w:r>
              <w:t>Подпись</w:t>
            </w:r>
          </w:p>
        </w:tc>
      </w:tr>
      <w:tr w:rsidR="008C3252" w:rsidTr="00205060">
        <w:trPr>
          <w:cantSplit/>
          <w:trHeight w:hRule="exact" w:val="495"/>
        </w:trPr>
        <w:tc>
          <w:tcPr>
            <w:tcW w:w="35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060" w:rsidRDefault="008C3252" w:rsidP="00205060">
            <w:pPr>
              <w:pStyle w:val="1"/>
              <w:ind w:left="-113" w:right="-113"/>
              <w:jc w:val="center"/>
              <w:rPr>
                <w:sz w:val="18"/>
                <w:szCs w:val="18"/>
              </w:rPr>
            </w:pPr>
            <w:r w:rsidRPr="00BC3DBE">
              <w:rPr>
                <w:b w:val="0"/>
                <w:i w:val="0"/>
                <w:sz w:val="12"/>
                <w:szCs w:val="12"/>
              </w:rPr>
              <w:t>Команда «</w:t>
            </w:r>
            <w:r>
              <w:rPr>
                <w:b w:val="0"/>
                <w:i w:val="0"/>
                <w:sz w:val="12"/>
                <w:szCs w:val="12"/>
              </w:rPr>
              <w:t xml:space="preserve">Б»    </w:t>
            </w:r>
            <w:r>
              <w:rPr>
                <w:b w:val="0"/>
                <w:i w:val="0"/>
              </w:rPr>
              <w:t xml:space="preserve"> </w:t>
            </w:r>
            <w:r w:rsidRPr="009F433B">
              <w:rPr>
                <w:sz w:val="18"/>
                <w:szCs w:val="18"/>
              </w:rPr>
              <w:t>«</w:t>
            </w:r>
            <w:r w:rsidR="00205060">
              <w:rPr>
                <w:sz w:val="18"/>
                <w:szCs w:val="18"/>
              </w:rPr>
              <w:t>ДЮСШ Металлург</w:t>
            </w:r>
            <w:r w:rsidRPr="009F433B">
              <w:rPr>
                <w:sz w:val="18"/>
                <w:szCs w:val="18"/>
              </w:rPr>
              <w:t>»</w:t>
            </w:r>
          </w:p>
          <w:p w:rsidR="008C3252" w:rsidRPr="00041127" w:rsidRDefault="008C3252" w:rsidP="00205060">
            <w:pPr>
              <w:pStyle w:val="1"/>
              <w:ind w:left="-113" w:right="-113"/>
              <w:jc w:val="center"/>
              <w:rPr>
                <w:i w:val="0"/>
              </w:rPr>
            </w:pPr>
            <w:r w:rsidRPr="009F433B">
              <w:rPr>
                <w:sz w:val="18"/>
                <w:szCs w:val="18"/>
              </w:rPr>
              <w:t xml:space="preserve"> г. </w:t>
            </w:r>
            <w:r w:rsidR="00205060">
              <w:rPr>
                <w:sz w:val="18"/>
                <w:szCs w:val="18"/>
              </w:rPr>
              <w:t>Новокузнецк</w:t>
            </w:r>
          </w:p>
        </w:tc>
        <w:tc>
          <w:tcPr>
            <w:tcW w:w="527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252" w:rsidRDefault="008C3252" w:rsidP="00F00F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0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252" w:rsidRDefault="008C3252" w:rsidP="00F00F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8C3252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</w:tcBorders>
          </w:tcPr>
          <w:p w:rsidR="008C3252" w:rsidRDefault="008C3252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71" w:type="dxa"/>
            <w:gridSpan w:val="2"/>
            <w:tcBorders>
              <w:top w:val="single" w:sz="8" w:space="0" w:color="auto"/>
            </w:tcBorders>
          </w:tcPr>
          <w:p w:rsidR="008C3252" w:rsidRDefault="008C3252" w:rsidP="001776F0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403" w:type="dxa"/>
            <w:tcBorders>
              <w:top w:val="single" w:sz="8" w:space="0" w:color="auto"/>
            </w:tcBorders>
            <w:vAlign w:val="center"/>
          </w:tcPr>
          <w:p w:rsidR="008C3252" w:rsidRDefault="008C3252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3252" w:rsidRDefault="008C3252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8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C3252" w:rsidRDefault="008C3252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67" w:type="dxa"/>
            <w:tcBorders>
              <w:top w:val="single" w:sz="8" w:space="0" w:color="auto"/>
            </w:tcBorders>
            <w:vAlign w:val="center"/>
          </w:tcPr>
          <w:p w:rsidR="008C3252" w:rsidRDefault="008C3252" w:rsidP="004E324F">
            <w:pPr>
              <w:ind w:left="-94" w:right="-60"/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vAlign w:val="center"/>
          </w:tcPr>
          <w:p w:rsidR="008C3252" w:rsidRDefault="008C3252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vAlign w:val="center"/>
          </w:tcPr>
          <w:p w:rsidR="008C3252" w:rsidRDefault="008C3252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3252" w:rsidRDefault="008C3252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3252" w:rsidRDefault="008C3252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3252" w:rsidRDefault="008C3252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3252" w:rsidRDefault="008C3252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C3252" w:rsidRDefault="008C3252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Вр.ем</w:t>
            </w:r>
            <w:proofErr w:type="spellEnd"/>
          </w:p>
        </w:tc>
        <w:tc>
          <w:tcPr>
            <w:tcW w:w="279" w:type="dxa"/>
            <w:tcBorders>
              <w:top w:val="single" w:sz="8" w:space="0" w:color="auto"/>
            </w:tcBorders>
            <w:vAlign w:val="center"/>
          </w:tcPr>
          <w:p w:rsidR="008C3252" w:rsidRDefault="008C3252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gridSpan w:val="2"/>
            <w:tcBorders>
              <w:top w:val="single" w:sz="8" w:space="0" w:color="auto"/>
            </w:tcBorders>
            <w:vAlign w:val="center"/>
          </w:tcPr>
          <w:p w:rsidR="008C3252" w:rsidRDefault="008C3252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tcBorders>
              <w:top w:val="single" w:sz="8" w:space="0" w:color="auto"/>
            </w:tcBorders>
            <w:vAlign w:val="center"/>
          </w:tcPr>
          <w:p w:rsidR="008C3252" w:rsidRDefault="008C3252">
            <w:pPr>
              <w:pStyle w:val="4"/>
              <w:rPr>
                <w:b w:val="0"/>
                <w:sz w:val="13"/>
              </w:rPr>
            </w:pPr>
            <w:proofErr w:type="spellStart"/>
            <w:r w:rsidRPr="00E7423E">
              <w:rPr>
                <w:b w:val="0"/>
                <w:szCs w:val="14"/>
              </w:rPr>
              <w:t>П</w:t>
            </w:r>
            <w:r>
              <w:rPr>
                <w:b w:val="0"/>
                <w:sz w:val="13"/>
              </w:rPr>
              <w:t>р</w:t>
            </w:r>
            <w:proofErr w:type="spellEnd"/>
          </w:p>
        </w:tc>
        <w:tc>
          <w:tcPr>
            <w:tcW w:w="407" w:type="dxa"/>
            <w:tcBorders>
              <w:top w:val="single" w:sz="8" w:space="0" w:color="auto"/>
            </w:tcBorders>
            <w:vAlign w:val="center"/>
          </w:tcPr>
          <w:p w:rsidR="008C3252" w:rsidRDefault="008C3252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Нач.</w:t>
            </w:r>
          </w:p>
        </w:tc>
        <w:tc>
          <w:tcPr>
            <w:tcW w:w="44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3252" w:rsidRDefault="008C3252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6C4753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6C4753" w:rsidRPr="002E425F" w:rsidRDefault="006C4753" w:rsidP="00B26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6C4753" w:rsidRPr="00084EBA" w:rsidRDefault="006C4753" w:rsidP="00B269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Гилев</w:t>
            </w:r>
            <w:proofErr w:type="spellEnd"/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6C4753" w:rsidRPr="00084EBA" w:rsidRDefault="006C4753" w:rsidP="00B2698D">
            <w:pPr>
              <w:pStyle w:val="Style13"/>
              <w:widowControl/>
              <w:ind w:left="-57" w:right="-113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Арсений</w:t>
            </w:r>
          </w:p>
        </w:tc>
        <w:tc>
          <w:tcPr>
            <w:tcW w:w="403" w:type="dxa"/>
            <w:vAlign w:val="center"/>
          </w:tcPr>
          <w:p w:rsidR="006C4753" w:rsidRPr="00B2698D" w:rsidRDefault="006C4753" w:rsidP="00B2698D">
            <w:pPr>
              <w:pStyle w:val="Style3"/>
              <w:widowControl/>
              <w:spacing w:line="240" w:lineRule="auto"/>
              <w:ind w:left="-113" w:right="-113"/>
              <w:rPr>
                <w:rStyle w:val="FontStyle18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Style w:val="FontStyle18"/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6C4753" w:rsidRDefault="004A211D" w:rsidP="004A211D">
            <w:pPr>
              <w:ind w:right="-113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86" w:type="dxa"/>
            <w:gridSpan w:val="2"/>
            <w:tcBorders>
              <w:left w:val="single" w:sz="8" w:space="0" w:color="auto"/>
            </w:tcBorders>
          </w:tcPr>
          <w:p w:rsidR="006C4753" w:rsidRPr="008B180F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6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6C4753" w:rsidRDefault="006C4753" w:rsidP="008B180F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6C4753" w:rsidRDefault="007228C4" w:rsidP="005F0EAE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3-23</w:t>
            </w:r>
          </w:p>
        </w:tc>
        <w:tc>
          <w:tcPr>
            <w:tcW w:w="279" w:type="dxa"/>
          </w:tcPr>
          <w:p w:rsidR="006C4753" w:rsidRDefault="007228C4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278" w:type="dxa"/>
            <w:gridSpan w:val="2"/>
          </w:tcPr>
          <w:p w:rsidR="006C4753" w:rsidRDefault="007228C4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9" w:type="dxa"/>
          </w:tcPr>
          <w:p w:rsidR="006C4753" w:rsidRDefault="007228C4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07" w:type="dxa"/>
          </w:tcPr>
          <w:p w:rsidR="006C4753" w:rsidRDefault="007228C4" w:rsidP="006C4753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3-23</w:t>
            </w: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6C4753" w:rsidRDefault="007228C4" w:rsidP="006C4753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5-08</w:t>
            </w:r>
          </w:p>
        </w:tc>
      </w:tr>
      <w:tr w:rsidR="006C4753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6C4753" w:rsidRPr="002E425F" w:rsidRDefault="006C4753" w:rsidP="00B26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6C4753" w:rsidRPr="00084EBA" w:rsidRDefault="006C4753" w:rsidP="00B269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Зобнин</w:t>
            </w:r>
            <w:proofErr w:type="spellEnd"/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6C4753" w:rsidRPr="00084EBA" w:rsidRDefault="006C4753" w:rsidP="000C0F5B">
            <w:pPr>
              <w:pStyle w:val="Style13"/>
              <w:widowControl/>
              <w:ind w:left="-57" w:right="-113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Иван</w:t>
            </w:r>
          </w:p>
        </w:tc>
        <w:tc>
          <w:tcPr>
            <w:tcW w:w="403" w:type="dxa"/>
            <w:vAlign w:val="center"/>
          </w:tcPr>
          <w:p w:rsidR="006C4753" w:rsidRPr="00B2698D" w:rsidRDefault="006C4753" w:rsidP="00B2698D">
            <w:pPr>
              <w:pStyle w:val="Style3"/>
              <w:widowControl/>
              <w:spacing w:line="240" w:lineRule="auto"/>
              <w:ind w:left="-113" w:right="-113"/>
              <w:rPr>
                <w:rStyle w:val="FontStyle18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Style w:val="FontStyle18"/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6C4753" w:rsidRDefault="006C4753" w:rsidP="00B2698D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86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6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6C4753" w:rsidRDefault="00005E2E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51-15</w:t>
            </w:r>
          </w:p>
        </w:tc>
        <w:tc>
          <w:tcPr>
            <w:tcW w:w="279" w:type="dxa"/>
          </w:tcPr>
          <w:p w:rsidR="006C4753" w:rsidRDefault="00005E2E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278" w:type="dxa"/>
            <w:gridSpan w:val="2"/>
          </w:tcPr>
          <w:p w:rsidR="006C4753" w:rsidRDefault="00005E2E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9" w:type="dxa"/>
          </w:tcPr>
          <w:p w:rsidR="006C4753" w:rsidRDefault="00005E2E" w:rsidP="00826571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07" w:type="dxa"/>
          </w:tcPr>
          <w:p w:rsidR="006C4753" w:rsidRDefault="00005E2E" w:rsidP="006C4753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51-15</w:t>
            </w: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6C4753" w:rsidRDefault="00005E2E" w:rsidP="006C4753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51-28</w:t>
            </w:r>
          </w:p>
        </w:tc>
      </w:tr>
      <w:tr w:rsidR="006C4753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6C4753" w:rsidRPr="002E425F" w:rsidRDefault="006C4753" w:rsidP="006C4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6C4753" w:rsidRPr="00084EBA" w:rsidRDefault="006C4753" w:rsidP="006C4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Ананьев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6C4753" w:rsidRPr="00084EBA" w:rsidRDefault="006C4753" w:rsidP="006C4753">
            <w:pPr>
              <w:pStyle w:val="Style13"/>
              <w:widowControl/>
              <w:ind w:left="-57" w:right="-113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Максим</w:t>
            </w:r>
          </w:p>
        </w:tc>
        <w:tc>
          <w:tcPr>
            <w:tcW w:w="403" w:type="dxa"/>
            <w:vAlign w:val="center"/>
          </w:tcPr>
          <w:p w:rsidR="006C4753" w:rsidRPr="00B2698D" w:rsidRDefault="006C4753" w:rsidP="006C4753">
            <w:pPr>
              <w:pStyle w:val="Style13"/>
              <w:widowControl/>
              <w:ind w:left="-57" w:right="-113"/>
              <w:jc w:val="center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6C4753" w:rsidRDefault="006C4753" w:rsidP="006C4753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86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6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6C4753" w:rsidRDefault="006C4753" w:rsidP="006C4753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6C4753" w:rsidRDefault="006C4753" w:rsidP="006C4753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6C4753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6C4753" w:rsidRPr="002E425F" w:rsidRDefault="006C4753" w:rsidP="006C4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6C4753" w:rsidRPr="00084EBA" w:rsidRDefault="006C4753" w:rsidP="006C4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Лушников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6C4753" w:rsidRPr="00084EBA" w:rsidRDefault="006C4753" w:rsidP="006C4753">
            <w:pPr>
              <w:pStyle w:val="Style13"/>
              <w:widowControl/>
              <w:ind w:left="-57" w:right="-113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Ярослав</w:t>
            </w:r>
          </w:p>
        </w:tc>
        <w:tc>
          <w:tcPr>
            <w:tcW w:w="403" w:type="dxa"/>
            <w:vAlign w:val="center"/>
          </w:tcPr>
          <w:p w:rsidR="006C4753" w:rsidRPr="00B2698D" w:rsidRDefault="006C4753" w:rsidP="006C4753">
            <w:pPr>
              <w:pStyle w:val="Style13"/>
              <w:widowControl/>
              <w:ind w:left="-57" w:right="-113"/>
              <w:jc w:val="center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6C4753" w:rsidRDefault="006C4753" w:rsidP="006C4753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86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6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6C4753" w:rsidRDefault="006C4753" w:rsidP="00672609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6C4753" w:rsidRDefault="006C4753" w:rsidP="00672609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6C4753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6C4753" w:rsidRPr="002E425F" w:rsidRDefault="006C4753" w:rsidP="006C4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6C4753" w:rsidRPr="00084EBA" w:rsidRDefault="006C4753" w:rsidP="006C4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Баженов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6C4753" w:rsidRPr="00084EBA" w:rsidRDefault="006C4753" w:rsidP="006C4753">
            <w:pPr>
              <w:pStyle w:val="Style13"/>
              <w:widowControl/>
              <w:ind w:left="-57" w:right="-113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Захар</w:t>
            </w:r>
          </w:p>
        </w:tc>
        <w:tc>
          <w:tcPr>
            <w:tcW w:w="403" w:type="dxa"/>
            <w:vAlign w:val="center"/>
          </w:tcPr>
          <w:p w:rsidR="006C4753" w:rsidRPr="00B2698D" w:rsidRDefault="006C4753" w:rsidP="006C4753">
            <w:pPr>
              <w:pStyle w:val="Style13"/>
              <w:widowControl/>
              <w:ind w:left="-57" w:right="-113"/>
              <w:jc w:val="center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6C4753" w:rsidRDefault="006C4753" w:rsidP="006C4753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86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6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6C4753" w:rsidRDefault="006C4753" w:rsidP="00672609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6C4753" w:rsidRDefault="006C4753" w:rsidP="00672609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6C4753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6C4753" w:rsidRPr="002E425F" w:rsidRDefault="006C4753" w:rsidP="006C4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6C4753" w:rsidRPr="00084EBA" w:rsidRDefault="006C4753" w:rsidP="006C4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6C4753" w:rsidRPr="00084EBA" w:rsidRDefault="006C4753" w:rsidP="006C4753">
            <w:pPr>
              <w:pStyle w:val="Style13"/>
              <w:widowControl/>
              <w:ind w:left="-57" w:right="-113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Макар</w:t>
            </w:r>
          </w:p>
        </w:tc>
        <w:tc>
          <w:tcPr>
            <w:tcW w:w="403" w:type="dxa"/>
            <w:vAlign w:val="center"/>
          </w:tcPr>
          <w:p w:rsidR="006C4753" w:rsidRPr="00B2698D" w:rsidRDefault="006C4753" w:rsidP="006C4753">
            <w:pPr>
              <w:pStyle w:val="Style13"/>
              <w:widowControl/>
              <w:ind w:left="-57" w:right="-113"/>
              <w:jc w:val="center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6C4753" w:rsidRDefault="006C4753" w:rsidP="006C4753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86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6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6C4753" w:rsidRDefault="006C4753" w:rsidP="00672609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6C4753" w:rsidRDefault="006C4753" w:rsidP="00672609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6C4753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6C4753" w:rsidRPr="002E425F" w:rsidRDefault="006C4753" w:rsidP="006C4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6C4753" w:rsidRPr="00084EBA" w:rsidRDefault="006C4753" w:rsidP="006C4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Бондаренко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6C4753" w:rsidRPr="00084EBA" w:rsidRDefault="006C4753" w:rsidP="006C4753">
            <w:pPr>
              <w:pStyle w:val="Style13"/>
              <w:widowControl/>
              <w:ind w:left="-57" w:right="-113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Захар</w:t>
            </w:r>
          </w:p>
        </w:tc>
        <w:tc>
          <w:tcPr>
            <w:tcW w:w="403" w:type="dxa"/>
            <w:vAlign w:val="center"/>
          </w:tcPr>
          <w:p w:rsidR="006C4753" w:rsidRPr="00B2698D" w:rsidRDefault="006C4753" w:rsidP="006C4753">
            <w:pPr>
              <w:pStyle w:val="Style13"/>
              <w:widowControl/>
              <w:ind w:left="-57" w:right="-113"/>
              <w:jc w:val="center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6C4753" w:rsidRDefault="006C4753" w:rsidP="006C4753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86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6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6C4753" w:rsidRDefault="006C4753" w:rsidP="002219FA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6C4753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6C4753" w:rsidRPr="002E425F" w:rsidRDefault="006C4753" w:rsidP="006C4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6C4753" w:rsidRPr="00084EBA" w:rsidRDefault="006C4753" w:rsidP="006C4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Ерохин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6C4753" w:rsidRPr="00084EBA" w:rsidRDefault="006C4753" w:rsidP="006C4753">
            <w:pPr>
              <w:pStyle w:val="Style13"/>
              <w:widowControl/>
              <w:ind w:left="-57" w:right="-113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Максим</w:t>
            </w:r>
          </w:p>
        </w:tc>
        <w:tc>
          <w:tcPr>
            <w:tcW w:w="403" w:type="dxa"/>
            <w:vAlign w:val="center"/>
          </w:tcPr>
          <w:p w:rsidR="006C4753" w:rsidRPr="00B2698D" w:rsidRDefault="006C4753" w:rsidP="006C4753">
            <w:pPr>
              <w:pStyle w:val="Style13"/>
              <w:widowControl/>
              <w:ind w:left="-57" w:right="-113"/>
              <w:jc w:val="center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6C4753" w:rsidRDefault="006C4753" w:rsidP="006C4753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86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6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6C4753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6C4753" w:rsidRPr="002E425F" w:rsidRDefault="006C4753" w:rsidP="006C4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6C4753" w:rsidRPr="00084EBA" w:rsidRDefault="006C4753" w:rsidP="006C4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Копылов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6C4753" w:rsidRPr="00084EBA" w:rsidRDefault="006C4753" w:rsidP="006C4753">
            <w:pPr>
              <w:pStyle w:val="Style13"/>
              <w:widowControl/>
              <w:ind w:left="-57" w:right="-113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Егор</w:t>
            </w:r>
          </w:p>
        </w:tc>
        <w:tc>
          <w:tcPr>
            <w:tcW w:w="403" w:type="dxa"/>
            <w:vAlign w:val="center"/>
          </w:tcPr>
          <w:p w:rsidR="006C4753" w:rsidRPr="00B2698D" w:rsidRDefault="006C4753" w:rsidP="006C4753">
            <w:pPr>
              <w:pStyle w:val="Style13"/>
              <w:widowControl/>
              <w:ind w:left="-57" w:right="-113"/>
              <w:jc w:val="center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6C4753" w:rsidRDefault="006C4753" w:rsidP="006C4753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86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6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6C4753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6C4753" w:rsidRPr="002E425F" w:rsidRDefault="006C4753" w:rsidP="006C4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6C4753" w:rsidRPr="00084EBA" w:rsidRDefault="006C4753" w:rsidP="006C475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Бахчурин</w:t>
            </w:r>
            <w:proofErr w:type="spellEnd"/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6C4753" w:rsidRPr="00084EBA" w:rsidRDefault="006C4753" w:rsidP="006C4753">
            <w:pPr>
              <w:pStyle w:val="Style13"/>
              <w:widowControl/>
              <w:ind w:left="-57" w:right="-113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Яков</w:t>
            </w:r>
          </w:p>
        </w:tc>
        <w:tc>
          <w:tcPr>
            <w:tcW w:w="403" w:type="dxa"/>
            <w:vAlign w:val="center"/>
          </w:tcPr>
          <w:p w:rsidR="006C4753" w:rsidRPr="00B2698D" w:rsidRDefault="006C4753" w:rsidP="006C4753">
            <w:pPr>
              <w:pStyle w:val="Style13"/>
              <w:widowControl/>
              <w:ind w:left="-57" w:right="-113"/>
              <w:jc w:val="center"/>
              <w:rPr>
                <w:rStyle w:val="FontStyle21"/>
                <w:b w:val="0"/>
                <w:sz w:val="16"/>
                <w:szCs w:val="16"/>
              </w:rPr>
            </w:pPr>
            <w:r>
              <w:rPr>
                <w:rStyle w:val="FontStyle21"/>
                <w:b w:val="0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6C4753" w:rsidRDefault="006C4753" w:rsidP="006C4753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86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6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6C4753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6C4753" w:rsidRPr="002E425F" w:rsidRDefault="006C4753" w:rsidP="006C4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6C4753" w:rsidRPr="00084EBA" w:rsidRDefault="006C4753" w:rsidP="006C475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Курганков</w:t>
            </w:r>
            <w:proofErr w:type="spellEnd"/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6C4753" w:rsidRPr="00084EBA" w:rsidRDefault="006C4753" w:rsidP="006C4753">
            <w:pPr>
              <w:pStyle w:val="Style11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Степан   К</w:t>
            </w:r>
          </w:p>
        </w:tc>
        <w:tc>
          <w:tcPr>
            <w:tcW w:w="403" w:type="dxa"/>
            <w:vAlign w:val="center"/>
          </w:tcPr>
          <w:p w:rsidR="006C4753" w:rsidRPr="00B2698D" w:rsidRDefault="006C4753" w:rsidP="006C4753">
            <w:pPr>
              <w:pStyle w:val="Style11"/>
              <w:widowControl/>
              <w:ind w:left="-57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6C4753" w:rsidRDefault="006C4753" w:rsidP="006C4753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86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6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6C4753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6C4753" w:rsidRPr="002E425F" w:rsidRDefault="006C4753" w:rsidP="006C4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6C4753" w:rsidRPr="00084EBA" w:rsidRDefault="006C4753" w:rsidP="006C4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6C4753" w:rsidRPr="00084EBA" w:rsidRDefault="006C4753" w:rsidP="006C4753">
            <w:pPr>
              <w:pStyle w:val="Style11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Егор</w:t>
            </w:r>
          </w:p>
        </w:tc>
        <w:tc>
          <w:tcPr>
            <w:tcW w:w="403" w:type="dxa"/>
            <w:vAlign w:val="center"/>
          </w:tcPr>
          <w:p w:rsidR="006C4753" w:rsidRPr="00B2698D" w:rsidRDefault="006C4753" w:rsidP="006C4753">
            <w:pPr>
              <w:pStyle w:val="Style11"/>
              <w:widowControl/>
              <w:ind w:left="-57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6C4753" w:rsidRDefault="006C4753" w:rsidP="006C4753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86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6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6C4753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6C4753" w:rsidRPr="002E425F" w:rsidRDefault="006C4753" w:rsidP="006C4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6C4753" w:rsidRPr="00084EBA" w:rsidRDefault="006C4753" w:rsidP="006C4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Проскуряков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6C4753" w:rsidRPr="00084EBA" w:rsidRDefault="006C4753" w:rsidP="006C4753">
            <w:pPr>
              <w:pStyle w:val="Style11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Евгений</w:t>
            </w:r>
          </w:p>
        </w:tc>
        <w:tc>
          <w:tcPr>
            <w:tcW w:w="403" w:type="dxa"/>
            <w:vAlign w:val="center"/>
          </w:tcPr>
          <w:p w:rsidR="006C4753" w:rsidRPr="00B2698D" w:rsidRDefault="006C4753" w:rsidP="006C4753">
            <w:pPr>
              <w:pStyle w:val="Style11"/>
              <w:widowControl/>
              <w:ind w:left="-57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6C4753" w:rsidRDefault="006C4753" w:rsidP="006C4753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86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6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6C4753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6C4753" w:rsidRPr="002E425F" w:rsidRDefault="006C4753" w:rsidP="006C4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6C4753" w:rsidRPr="00084EBA" w:rsidRDefault="006C4753" w:rsidP="006C475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Дудов</w:t>
            </w:r>
            <w:proofErr w:type="spellEnd"/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6C4753" w:rsidRPr="00084EBA" w:rsidRDefault="006C4753" w:rsidP="006C4753">
            <w:pPr>
              <w:pStyle w:val="Style11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Артем</w:t>
            </w:r>
          </w:p>
        </w:tc>
        <w:tc>
          <w:tcPr>
            <w:tcW w:w="403" w:type="dxa"/>
            <w:vAlign w:val="center"/>
          </w:tcPr>
          <w:p w:rsidR="006C4753" w:rsidRPr="00B2698D" w:rsidRDefault="006C4753" w:rsidP="006C4753">
            <w:pPr>
              <w:pStyle w:val="Style11"/>
              <w:widowControl/>
              <w:ind w:left="-57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6C4753" w:rsidRDefault="006C4753" w:rsidP="006C4753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86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6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6C4753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6C4753" w:rsidRPr="002E425F" w:rsidRDefault="006C4753" w:rsidP="006C4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6C4753" w:rsidRPr="00084EBA" w:rsidRDefault="006C4753" w:rsidP="006C4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Сафронов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6C4753" w:rsidRPr="00084EBA" w:rsidRDefault="006C4753" w:rsidP="006C4753">
            <w:pPr>
              <w:pStyle w:val="Style11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Игорь  А</w:t>
            </w:r>
          </w:p>
        </w:tc>
        <w:tc>
          <w:tcPr>
            <w:tcW w:w="403" w:type="dxa"/>
            <w:vAlign w:val="center"/>
          </w:tcPr>
          <w:p w:rsidR="006C4753" w:rsidRPr="00B2698D" w:rsidRDefault="006C4753" w:rsidP="006C4753">
            <w:pPr>
              <w:pStyle w:val="Style11"/>
              <w:widowControl/>
              <w:ind w:left="-57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6C4753" w:rsidRDefault="006C4753" w:rsidP="006C4753">
            <w:pPr>
              <w:ind w:left="-113" w:right="-113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86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6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6C4753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C4753" w:rsidRPr="00B2698D" w:rsidRDefault="006C4753" w:rsidP="006C4753">
            <w:pPr>
              <w:pStyle w:val="Style11"/>
              <w:widowControl/>
              <w:ind w:left="-57" w:right="-57"/>
              <w:jc w:val="center"/>
              <w:rPr>
                <w:rFonts w:ascii="Times New Roman" w:hAnsi="Times New Roman"/>
                <w:spacing w:val="20"/>
                <w:sz w:val="16"/>
                <w:szCs w:val="16"/>
              </w:rPr>
            </w:pPr>
            <w:r>
              <w:rPr>
                <w:rFonts w:ascii="Times New Roman" w:hAnsi="Times New Roman"/>
                <w:spacing w:val="20"/>
                <w:sz w:val="16"/>
                <w:szCs w:val="16"/>
              </w:rPr>
              <w:t>47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4753" w:rsidRPr="00B2698D" w:rsidRDefault="006C4753" w:rsidP="006C4753">
            <w:pPr>
              <w:pStyle w:val="Style8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Щипанов</w:t>
            </w:r>
            <w:proofErr w:type="spellEnd"/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4753" w:rsidRPr="00B2698D" w:rsidRDefault="006C4753" w:rsidP="006C4753">
            <w:pPr>
              <w:pStyle w:val="Style11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Артем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6C4753" w:rsidRPr="00B2698D" w:rsidRDefault="006C4753" w:rsidP="006C4753">
            <w:pPr>
              <w:pStyle w:val="Style11"/>
              <w:widowControl/>
              <w:ind w:left="-57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6C4753" w:rsidRPr="00B2698D" w:rsidRDefault="006C4753" w:rsidP="006C475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B2698D">
              <w:rPr>
                <w:sz w:val="16"/>
                <w:szCs w:val="16"/>
              </w:rPr>
              <w:t>да</w:t>
            </w:r>
          </w:p>
        </w:tc>
        <w:tc>
          <w:tcPr>
            <w:tcW w:w="286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6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6C4753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6C4753" w:rsidRPr="00B2698D" w:rsidRDefault="006C4753" w:rsidP="006C4753">
            <w:pPr>
              <w:pStyle w:val="Style11"/>
              <w:widowControl/>
              <w:ind w:left="-57" w:right="-57"/>
              <w:jc w:val="center"/>
              <w:rPr>
                <w:rFonts w:ascii="Times New Roman" w:hAnsi="Times New Roman"/>
                <w:spacing w:val="20"/>
                <w:sz w:val="16"/>
                <w:szCs w:val="16"/>
              </w:rPr>
            </w:pPr>
            <w:r>
              <w:rPr>
                <w:rFonts w:ascii="Times New Roman" w:hAnsi="Times New Roman"/>
                <w:spacing w:val="20"/>
                <w:sz w:val="16"/>
                <w:szCs w:val="16"/>
              </w:rPr>
              <w:t>95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6C4753" w:rsidRPr="00B2698D" w:rsidRDefault="006C4753" w:rsidP="006C4753">
            <w:pPr>
              <w:pStyle w:val="Style8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Козымаев</w:t>
            </w:r>
            <w:proofErr w:type="spellEnd"/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6C4753" w:rsidRPr="00B2698D" w:rsidRDefault="006C4753" w:rsidP="006C4753">
            <w:pPr>
              <w:pStyle w:val="Style11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Константин</w:t>
            </w:r>
          </w:p>
        </w:tc>
        <w:tc>
          <w:tcPr>
            <w:tcW w:w="403" w:type="dxa"/>
            <w:vAlign w:val="center"/>
          </w:tcPr>
          <w:p w:rsidR="006C4753" w:rsidRPr="00B2698D" w:rsidRDefault="006C4753" w:rsidP="006C4753">
            <w:pPr>
              <w:pStyle w:val="Style11"/>
              <w:widowControl/>
              <w:ind w:left="-57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6C4753" w:rsidRPr="00B2698D" w:rsidRDefault="006C4753" w:rsidP="006C4753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6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6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6C4753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6C4753" w:rsidRPr="00B2698D" w:rsidRDefault="006C4753" w:rsidP="006C4753">
            <w:pPr>
              <w:pStyle w:val="Style11"/>
              <w:widowControl/>
              <w:ind w:left="-57" w:right="-57"/>
              <w:jc w:val="center"/>
              <w:rPr>
                <w:rFonts w:ascii="Times New Roman" w:hAnsi="Times New Roman"/>
                <w:spacing w:val="20"/>
                <w:sz w:val="16"/>
                <w:szCs w:val="16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6C4753" w:rsidRPr="00B2698D" w:rsidRDefault="006C4753" w:rsidP="006C4753">
            <w:pPr>
              <w:pStyle w:val="Style8"/>
              <w:widowControl/>
              <w:ind w:right="-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6C4753" w:rsidRPr="00B2698D" w:rsidRDefault="006C4753" w:rsidP="006C4753">
            <w:pPr>
              <w:pStyle w:val="Style11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C4753" w:rsidRPr="00B2698D" w:rsidRDefault="006C4753" w:rsidP="006C4753">
            <w:pPr>
              <w:pStyle w:val="Style11"/>
              <w:widowControl/>
              <w:ind w:left="-57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6C4753" w:rsidRPr="00B2698D" w:rsidRDefault="006C4753" w:rsidP="006C4753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6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6C4753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6C4753" w:rsidRPr="00B2698D" w:rsidRDefault="006C4753" w:rsidP="00B2698D">
            <w:pPr>
              <w:pStyle w:val="Style11"/>
              <w:widowControl/>
              <w:ind w:left="-57" w:right="-57"/>
              <w:jc w:val="center"/>
              <w:rPr>
                <w:rFonts w:ascii="Times New Roman" w:hAnsi="Times New Roman"/>
                <w:spacing w:val="20"/>
                <w:sz w:val="16"/>
                <w:szCs w:val="16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6C4753" w:rsidRPr="00B2698D" w:rsidRDefault="006C4753" w:rsidP="00B2698D">
            <w:pPr>
              <w:pStyle w:val="Style8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6C4753" w:rsidRPr="00B2698D" w:rsidRDefault="006C4753" w:rsidP="00B2698D">
            <w:pPr>
              <w:pStyle w:val="Style11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C4753" w:rsidRPr="00B2698D" w:rsidRDefault="006C4753" w:rsidP="00B2698D">
            <w:pPr>
              <w:pStyle w:val="Style11"/>
              <w:widowControl/>
              <w:ind w:left="-57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6C4753" w:rsidRPr="00B2698D" w:rsidRDefault="006C4753" w:rsidP="00B2698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6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6C4753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6C4753" w:rsidRPr="00B2698D" w:rsidRDefault="006C4753" w:rsidP="00B2698D">
            <w:pPr>
              <w:pStyle w:val="Style11"/>
              <w:widowControl/>
              <w:ind w:left="-57" w:right="-57"/>
              <w:jc w:val="center"/>
              <w:rPr>
                <w:rFonts w:ascii="Times New Roman" w:hAnsi="Times New Roman"/>
                <w:spacing w:val="20"/>
                <w:sz w:val="16"/>
                <w:szCs w:val="16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6C4753" w:rsidRPr="00B2698D" w:rsidRDefault="006C4753" w:rsidP="00B2698D">
            <w:pPr>
              <w:pStyle w:val="Style8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6C4753" w:rsidRPr="00B2698D" w:rsidRDefault="006C4753" w:rsidP="00B2698D">
            <w:pPr>
              <w:pStyle w:val="Style11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C4753" w:rsidRPr="00B2698D" w:rsidRDefault="006C4753" w:rsidP="00B2698D">
            <w:pPr>
              <w:pStyle w:val="Style11"/>
              <w:widowControl/>
              <w:ind w:left="-57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6C4753" w:rsidRPr="00B2698D" w:rsidRDefault="006C4753" w:rsidP="00B2698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6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6C4753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6C4753" w:rsidRPr="00B2698D" w:rsidRDefault="006C4753" w:rsidP="00B2698D">
            <w:pPr>
              <w:pStyle w:val="Style11"/>
              <w:widowControl/>
              <w:ind w:left="-57" w:right="-57"/>
              <w:jc w:val="center"/>
              <w:rPr>
                <w:rFonts w:ascii="Times New Roman" w:hAnsi="Times New Roman"/>
                <w:spacing w:val="20"/>
                <w:sz w:val="16"/>
                <w:szCs w:val="16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6C4753" w:rsidRPr="00B2698D" w:rsidRDefault="006C4753" w:rsidP="00B2698D">
            <w:pPr>
              <w:pStyle w:val="Style8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6C4753" w:rsidRPr="00B2698D" w:rsidRDefault="006C4753" w:rsidP="00B2698D">
            <w:pPr>
              <w:pStyle w:val="Style11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C4753" w:rsidRPr="00B2698D" w:rsidRDefault="006C4753" w:rsidP="00B2698D">
            <w:pPr>
              <w:pStyle w:val="Style11"/>
              <w:widowControl/>
              <w:ind w:left="-57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6C4753" w:rsidRPr="00B2698D" w:rsidRDefault="006C4753" w:rsidP="00B2698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6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6C4753" w:rsidTr="00B2698D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6C4753" w:rsidRPr="00B2698D" w:rsidRDefault="006C4753" w:rsidP="00B2698D">
            <w:pPr>
              <w:pStyle w:val="Style11"/>
              <w:widowControl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6C4753" w:rsidRPr="00B2698D" w:rsidRDefault="006C4753" w:rsidP="00B2698D">
            <w:pPr>
              <w:pStyle w:val="Style8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6C4753" w:rsidRPr="00B2698D" w:rsidRDefault="006C4753" w:rsidP="00B2698D">
            <w:pPr>
              <w:pStyle w:val="Style11"/>
              <w:widowControl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C4753" w:rsidRPr="00B2698D" w:rsidRDefault="006C4753" w:rsidP="00B2698D">
            <w:pPr>
              <w:pStyle w:val="Style11"/>
              <w:widowControl/>
              <w:ind w:left="-57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6C4753" w:rsidRPr="00B2698D" w:rsidRDefault="006C4753" w:rsidP="00B2698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6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  <w:tc>
          <w:tcPr>
            <w:tcW w:w="444" w:type="dxa"/>
            <w:tcBorders>
              <w:right w:val="single" w:sz="8" w:space="0" w:color="auto"/>
            </w:tcBorders>
          </w:tcPr>
          <w:p w:rsidR="006C4753" w:rsidRDefault="006C4753" w:rsidP="00826571">
            <w:pPr>
              <w:ind w:left="-113" w:right="-113"/>
              <w:jc w:val="center"/>
              <w:rPr>
                <w:sz w:val="16"/>
              </w:rPr>
            </w:pPr>
          </w:p>
        </w:tc>
      </w:tr>
      <w:tr w:rsidR="006C4753">
        <w:trPr>
          <w:cantSplit/>
          <w:trHeight w:hRule="exact" w:val="227"/>
        </w:trPr>
        <w:tc>
          <w:tcPr>
            <w:tcW w:w="10915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753" w:rsidRPr="00275655" w:rsidRDefault="006C4753" w:rsidP="00F54098">
            <w:pPr>
              <w:rPr>
                <w:b/>
                <w:i/>
              </w:rPr>
            </w:pPr>
            <w:r w:rsidRPr="00275655">
              <w:rPr>
                <w:b/>
              </w:rPr>
              <w:t>Главный тренер</w:t>
            </w:r>
            <w:r>
              <w:rPr>
                <w:b/>
              </w:rPr>
              <w:t xml:space="preserve">   </w:t>
            </w:r>
            <w:proofErr w:type="spellStart"/>
            <w:r w:rsidRPr="00DA5775">
              <w:rPr>
                <w:b/>
              </w:rPr>
              <w:t>Криулькин</w:t>
            </w:r>
            <w:proofErr w:type="spellEnd"/>
            <w:r w:rsidRPr="00DA5775">
              <w:rPr>
                <w:b/>
              </w:rPr>
              <w:t xml:space="preserve"> Д.В</w:t>
            </w:r>
            <w:r w:rsidRPr="00C63D12">
              <w:rPr>
                <w:b/>
                <w:i/>
              </w:rPr>
              <w:t>.</w:t>
            </w:r>
            <w:r>
              <w:rPr>
                <w:b/>
              </w:rPr>
              <w:t xml:space="preserve">                       </w:t>
            </w:r>
            <w:r w:rsidRPr="0051033A">
              <w:rPr>
                <w:b/>
              </w:rPr>
              <w:t>Начальник команды                                 Подписи</w:t>
            </w:r>
          </w:p>
          <w:p w:rsidR="006C4753" w:rsidRDefault="006C4753" w:rsidP="00F54098">
            <w:pPr>
              <w:pStyle w:val="7"/>
            </w:pPr>
            <w:r>
              <w:t>Начальник команды</w:t>
            </w:r>
          </w:p>
          <w:p w:rsidR="006C4753" w:rsidRDefault="006C4753" w:rsidP="00F54098">
            <w:pPr>
              <w:pStyle w:val="8"/>
            </w:pPr>
            <w:r>
              <w:t>Подпись</w:t>
            </w:r>
          </w:p>
        </w:tc>
      </w:tr>
    </w:tbl>
    <w:p w:rsidR="00A14018" w:rsidRDefault="00A14018">
      <w:pPr>
        <w:pStyle w:val="a4"/>
        <w:ind w:firstLine="0"/>
        <w:rPr>
          <w:sz w:val="10"/>
        </w:rPr>
      </w:pPr>
    </w:p>
    <w:tbl>
      <w:tblPr>
        <w:tblW w:w="10778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0"/>
        <w:gridCol w:w="461"/>
        <w:gridCol w:w="461"/>
        <w:gridCol w:w="461"/>
        <w:gridCol w:w="851"/>
        <w:gridCol w:w="705"/>
        <w:gridCol w:w="567"/>
        <w:gridCol w:w="567"/>
        <w:gridCol w:w="1421"/>
        <w:gridCol w:w="425"/>
        <w:gridCol w:w="425"/>
        <w:gridCol w:w="426"/>
        <w:gridCol w:w="428"/>
        <w:gridCol w:w="426"/>
        <w:gridCol w:w="567"/>
        <w:gridCol w:w="566"/>
        <w:gridCol w:w="285"/>
        <w:gridCol w:w="638"/>
        <w:gridCol w:w="638"/>
      </w:tblGrid>
      <w:tr w:rsidR="00A14018" w:rsidTr="005D32B9">
        <w:trPr>
          <w:cantSplit/>
          <w:trHeight w:hRule="exact" w:val="227"/>
        </w:trPr>
        <w:tc>
          <w:tcPr>
            <w:tcW w:w="26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Нач.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Оконч.</w:t>
            </w:r>
          </w:p>
        </w:tc>
      </w:tr>
      <w:tr w:rsidR="00A14018" w:rsidTr="005D32B9">
        <w:trPr>
          <w:cantSplit/>
          <w:trHeight w:hRule="exact" w:val="227"/>
        </w:trPr>
        <w:tc>
          <w:tcPr>
            <w:tcW w:w="460" w:type="dxa"/>
            <w:tcBorders>
              <w:left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2"/>
              </w:rPr>
            </w:pPr>
            <w:r>
              <w:rPr>
                <w:sz w:val="12"/>
              </w:rPr>
              <w:t>«А»</w:t>
            </w:r>
          </w:p>
        </w:tc>
        <w:tc>
          <w:tcPr>
            <w:tcW w:w="461" w:type="dxa"/>
            <w:vAlign w:val="center"/>
          </w:tcPr>
          <w:p w:rsidR="00A14018" w:rsidRDefault="00A14018" w:rsidP="005D32B9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1" w:type="dxa"/>
            <w:vAlign w:val="center"/>
          </w:tcPr>
          <w:p w:rsidR="00A14018" w:rsidRDefault="00A14018" w:rsidP="005D32B9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«А»</w:t>
            </w:r>
          </w:p>
        </w:tc>
        <w:tc>
          <w:tcPr>
            <w:tcW w:w="461" w:type="dxa"/>
            <w:vAlign w:val="center"/>
          </w:tcPr>
          <w:p w:rsidR="00A14018" w:rsidRDefault="00A14018" w:rsidP="005D32B9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vAlign w:val="center"/>
          </w:tcPr>
          <w:p w:rsidR="00A14018" w:rsidRDefault="00A14018" w:rsidP="005D32B9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«Б »</w:t>
            </w:r>
          </w:p>
        </w:tc>
        <w:tc>
          <w:tcPr>
            <w:tcW w:w="1421" w:type="dxa"/>
            <w:vMerge w:val="restar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A14018" w:rsidRDefault="00A14018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14018" w:rsidRPr="008B180F" w:rsidRDefault="000C02DA" w:rsidP="005D3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A14018" w:rsidRPr="008B180F" w:rsidRDefault="000C02DA" w:rsidP="005D3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bottom w:val="single" w:sz="2" w:space="0" w:color="auto"/>
            </w:tcBorders>
            <w:vAlign w:val="center"/>
          </w:tcPr>
          <w:p w:rsidR="00A14018" w:rsidRPr="008B180F" w:rsidRDefault="008D4A5F" w:rsidP="005D3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A14018" w:rsidRPr="008B180F" w:rsidRDefault="00A14018" w:rsidP="005D32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14018" w:rsidRPr="008B180F" w:rsidRDefault="008D4A5F" w:rsidP="005D3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vAlign w:val="center"/>
          </w:tcPr>
          <w:p w:rsidR="00A14018" w:rsidRPr="006C4753" w:rsidRDefault="008D4A5F" w:rsidP="005D3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14018" w:rsidRPr="006C4753" w:rsidRDefault="00A14018" w:rsidP="005D32B9">
            <w:pPr>
              <w:jc w:val="center"/>
              <w:rPr>
                <w:sz w:val="16"/>
                <w:szCs w:val="16"/>
              </w:rPr>
            </w:pPr>
          </w:p>
        </w:tc>
      </w:tr>
      <w:tr w:rsidR="00A14018" w:rsidTr="005D32B9">
        <w:trPr>
          <w:cantSplit/>
          <w:trHeight w:hRule="exact" w:val="227"/>
        </w:trPr>
        <w:tc>
          <w:tcPr>
            <w:tcW w:w="460" w:type="dxa"/>
            <w:tcBorders>
              <w:left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  <w:vAlign w:val="center"/>
          </w:tcPr>
          <w:p w:rsidR="00A14018" w:rsidRDefault="00B53BA7" w:rsidP="005D32B9">
            <w:pPr>
              <w:jc w:val="center"/>
            </w:pPr>
            <w:r>
              <w:t>00-00</w:t>
            </w:r>
          </w:p>
        </w:tc>
        <w:tc>
          <w:tcPr>
            <w:tcW w:w="567" w:type="dxa"/>
            <w:vAlign w:val="center"/>
          </w:tcPr>
          <w:p w:rsidR="00A14018" w:rsidRDefault="00B53BA7" w:rsidP="005D32B9">
            <w:pPr>
              <w:jc w:val="center"/>
            </w:pPr>
            <w:r>
              <w:t>75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14018" w:rsidRDefault="00B53BA7" w:rsidP="005D32B9">
            <w:pPr>
              <w:jc w:val="center"/>
            </w:pPr>
            <w:r>
              <w:t>21</w:t>
            </w:r>
          </w:p>
        </w:tc>
        <w:tc>
          <w:tcPr>
            <w:tcW w:w="142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14018" w:rsidRPr="008B180F" w:rsidRDefault="008D4A5F" w:rsidP="005D3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A14018" w:rsidRPr="008B180F" w:rsidRDefault="008D4A5F" w:rsidP="005D3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bottom w:val="single" w:sz="8" w:space="0" w:color="auto"/>
            </w:tcBorders>
            <w:vAlign w:val="center"/>
          </w:tcPr>
          <w:p w:rsidR="00A14018" w:rsidRPr="008B180F" w:rsidRDefault="008D4A5F" w:rsidP="005D3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A14018" w:rsidRPr="008B180F" w:rsidRDefault="00A14018" w:rsidP="005D32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14018" w:rsidRPr="008B180F" w:rsidRDefault="008D4A5F" w:rsidP="005D3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vAlign w:val="center"/>
          </w:tcPr>
          <w:p w:rsidR="00A14018" w:rsidRPr="006C4753" w:rsidRDefault="00A14018" w:rsidP="005D32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14018" w:rsidRPr="006C4753" w:rsidRDefault="00A14018" w:rsidP="005D32B9">
            <w:pPr>
              <w:jc w:val="center"/>
              <w:rPr>
                <w:sz w:val="16"/>
                <w:szCs w:val="16"/>
              </w:rPr>
            </w:pPr>
          </w:p>
        </w:tc>
      </w:tr>
      <w:tr w:rsidR="00A14018" w:rsidTr="005D32B9">
        <w:trPr>
          <w:cantSplit/>
          <w:trHeight w:hRule="exact" w:val="227"/>
        </w:trPr>
        <w:tc>
          <w:tcPr>
            <w:tcW w:w="460" w:type="dxa"/>
            <w:tcBorders>
              <w:left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  <w:vAlign w:val="center"/>
          </w:tcPr>
          <w:p w:rsidR="00A14018" w:rsidRDefault="00EB02EE" w:rsidP="005D32B9">
            <w:pPr>
              <w:jc w:val="center"/>
            </w:pPr>
            <w:r>
              <w:t>41-10</w:t>
            </w:r>
          </w:p>
        </w:tc>
        <w:tc>
          <w:tcPr>
            <w:tcW w:w="567" w:type="dxa"/>
            <w:vAlign w:val="center"/>
          </w:tcPr>
          <w:p w:rsidR="00A14018" w:rsidRDefault="00EB02EE" w:rsidP="005D32B9">
            <w:pPr>
              <w:jc w:val="center"/>
            </w:pPr>
            <w:r>
              <w:t>75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14018" w:rsidRDefault="00EB02EE" w:rsidP="005D32B9">
            <w:pPr>
              <w:jc w:val="center"/>
            </w:pPr>
            <w:r>
              <w:t>54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A14018" w:rsidRDefault="00A14018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A14018" w:rsidRPr="008B180F" w:rsidRDefault="00A14018" w:rsidP="005D32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A14018" w:rsidRPr="008B180F" w:rsidRDefault="00A14018" w:rsidP="005D32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A14018" w:rsidRPr="008B180F" w:rsidRDefault="00A14018" w:rsidP="005D32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A14018" w:rsidRPr="008B180F" w:rsidRDefault="00A14018" w:rsidP="005D32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4018" w:rsidRPr="008B180F" w:rsidRDefault="00A14018" w:rsidP="005D32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tcBorders>
              <w:bottom w:val="single" w:sz="2" w:space="0" w:color="auto"/>
            </w:tcBorders>
            <w:vAlign w:val="center"/>
          </w:tcPr>
          <w:p w:rsidR="00A14018" w:rsidRPr="006C4753" w:rsidRDefault="00A14018" w:rsidP="005D32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14018" w:rsidRPr="006C4753" w:rsidRDefault="008D4A5F" w:rsidP="005D3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13-20</w:t>
            </w:r>
          </w:p>
        </w:tc>
      </w:tr>
      <w:tr w:rsidR="00A14018" w:rsidTr="005D32B9">
        <w:trPr>
          <w:cantSplit/>
          <w:trHeight w:hRule="exact" w:val="227"/>
        </w:trPr>
        <w:tc>
          <w:tcPr>
            <w:tcW w:w="460" w:type="dxa"/>
            <w:tcBorders>
              <w:left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  <w:vAlign w:val="center"/>
          </w:tcPr>
          <w:p w:rsidR="00A14018" w:rsidRDefault="0027379A" w:rsidP="005D32B9">
            <w:pPr>
              <w:jc w:val="center"/>
            </w:pPr>
            <w:r>
              <w:t>60-00</w:t>
            </w:r>
          </w:p>
        </w:tc>
        <w:tc>
          <w:tcPr>
            <w:tcW w:w="567" w:type="dxa"/>
            <w:vAlign w:val="center"/>
          </w:tcPr>
          <w:p w:rsidR="00A14018" w:rsidRDefault="0027379A" w:rsidP="005D32B9">
            <w:pPr>
              <w:jc w:val="center"/>
            </w:pPr>
            <w:r>
              <w:t>75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14018" w:rsidRDefault="0027379A" w:rsidP="005D32B9">
            <w:pPr>
              <w:jc w:val="center"/>
            </w:pPr>
            <w:r>
              <w:t>54</w:t>
            </w:r>
          </w:p>
        </w:tc>
        <w:tc>
          <w:tcPr>
            <w:tcW w:w="142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14018" w:rsidRPr="008B180F" w:rsidRDefault="000C02DA" w:rsidP="005D3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A14018" w:rsidRPr="008B180F" w:rsidRDefault="00A14018" w:rsidP="005D32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8" w:space="0" w:color="auto"/>
            </w:tcBorders>
            <w:vAlign w:val="center"/>
          </w:tcPr>
          <w:p w:rsidR="00A14018" w:rsidRPr="008B180F" w:rsidRDefault="004A211D" w:rsidP="005D3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A14018" w:rsidRPr="008B180F" w:rsidRDefault="00A14018" w:rsidP="005D32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14018" w:rsidRPr="008B180F" w:rsidRDefault="008D4A5F" w:rsidP="005D3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Овертайм</w:t>
            </w:r>
          </w:p>
        </w:tc>
        <w:tc>
          <w:tcPr>
            <w:tcW w:w="638" w:type="dxa"/>
            <w:tcBorders>
              <w:bottom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14018" w:rsidRDefault="00A14018" w:rsidP="005D32B9">
            <w:pPr>
              <w:jc w:val="center"/>
            </w:pPr>
          </w:p>
        </w:tc>
      </w:tr>
      <w:tr w:rsidR="0006034B" w:rsidTr="005D32B9">
        <w:trPr>
          <w:cantSplit/>
          <w:trHeight w:hRule="exact" w:val="227"/>
        </w:trPr>
        <w:tc>
          <w:tcPr>
            <w:tcW w:w="460" w:type="dxa"/>
            <w:tcBorders>
              <w:left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</w:pPr>
          </w:p>
        </w:tc>
        <w:tc>
          <w:tcPr>
            <w:tcW w:w="567" w:type="dxa"/>
            <w:vAlign w:val="center"/>
          </w:tcPr>
          <w:p w:rsidR="0006034B" w:rsidRDefault="0006034B" w:rsidP="005D32B9">
            <w:pPr>
              <w:jc w:val="center"/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06034B" w:rsidRDefault="0006034B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4" w:type="dxa"/>
            <w:gridSpan w:val="4"/>
            <w:vAlign w:val="center"/>
          </w:tcPr>
          <w:p w:rsidR="0006034B" w:rsidRPr="00303034" w:rsidRDefault="0006034B" w:rsidP="005D32B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:rsidR="0006034B" w:rsidRDefault="0006034B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561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6034B" w:rsidRPr="008B180F" w:rsidRDefault="0027379A" w:rsidP="0027379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Галиев</w:t>
            </w:r>
            <w:proofErr w:type="spellEnd"/>
            <w:r>
              <w:rPr>
                <w:b/>
                <w:sz w:val="16"/>
                <w:szCs w:val="16"/>
              </w:rPr>
              <w:t xml:space="preserve"> Д.Р.</w:t>
            </w:r>
          </w:p>
        </w:tc>
      </w:tr>
      <w:tr w:rsidR="0006034B" w:rsidTr="005D32B9">
        <w:trPr>
          <w:cantSplit/>
          <w:trHeight w:hRule="exact" w:val="227"/>
        </w:trPr>
        <w:tc>
          <w:tcPr>
            <w:tcW w:w="460" w:type="dxa"/>
            <w:tcBorders>
              <w:left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</w:pPr>
          </w:p>
        </w:tc>
        <w:tc>
          <w:tcPr>
            <w:tcW w:w="567" w:type="dxa"/>
            <w:vAlign w:val="center"/>
          </w:tcPr>
          <w:p w:rsidR="0006034B" w:rsidRDefault="0006034B" w:rsidP="005D32B9">
            <w:pPr>
              <w:jc w:val="center"/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</w:pPr>
          </w:p>
        </w:tc>
        <w:tc>
          <w:tcPr>
            <w:tcW w:w="1421" w:type="dxa"/>
            <w:vMerge/>
            <w:tcBorders>
              <w:left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06034B" w:rsidRPr="00303034" w:rsidRDefault="0006034B" w:rsidP="005D32B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  <w:vAlign w:val="center"/>
          </w:tcPr>
          <w:p w:rsidR="0006034B" w:rsidRPr="008B180F" w:rsidRDefault="00D15830" w:rsidP="005D32B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Тугай</w:t>
            </w:r>
            <w:proofErr w:type="spellEnd"/>
            <w:r>
              <w:rPr>
                <w:b/>
                <w:sz w:val="16"/>
                <w:szCs w:val="16"/>
              </w:rPr>
              <w:t xml:space="preserve"> В</w:t>
            </w:r>
            <w:r w:rsidR="00867033" w:rsidRPr="008B180F">
              <w:rPr>
                <w:b/>
                <w:sz w:val="16"/>
                <w:szCs w:val="16"/>
              </w:rPr>
              <w:t>.</w:t>
            </w:r>
            <w:r w:rsidR="0027379A"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06034B" w:rsidTr="005D32B9">
        <w:trPr>
          <w:cantSplit/>
          <w:trHeight w:hRule="exact" w:val="227"/>
        </w:trPr>
        <w:tc>
          <w:tcPr>
            <w:tcW w:w="460" w:type="dxa"/>
            <w:tcBorders>
              <w:left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</w:pPr>
          </w:p>
        </w:tc>
        <w:tc>
          <w:tcPr>
            <w:tcW w:w="567" w:type="dxa"/>
            <w:vAlign w:val="center"/>
          </w:tcPr>
          <w:p w:rsidR="0006034B" w:rsidRDefault="0006034B" w:rsidP="005D32B9">
            <w:pPr>
              <w:jc w:val="center"/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1704" w:type="dxa"/>
            <w:gridSpan w:val="4"/>
            <w:tcBorders>
              <w:left w:val="single" w:sz="2" w:space="0" w:color="auto"/>
            </w:tcBorders>
            <w:vAlign w:val="center"/>
          </w:tcPr>
          <w:p w:rsidR="0006034B" w:rsidRPr="00041127" w:rsidRDefault="0006034B" w:rsidP="005D32B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  <w:vAlign w:val="center"/>
          </w:tcPr>
          <w:p w:rsidR="0006034B" w:rsidRPr="008B180F" w:rsidRDefault="00D15830" w:rsidP="00994F6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Власихина</w:t>
            </w:r>
            <w:proofErr w:type="spellEnd"/>
            <w:r>
              <w:rPr>
                <w:b/>
                <w:sz w:val="16"/>
                <w:szCs w:val="16"/>
              </w:rPr>
              <w:t xml:space="preserve"> Т.</w:t>
            </w:r>
            <w:r w:rsidR="0027379A">
              <w:rPr>
                <w:b/>
                <w:sz w:val="16"/>
                <w:szCs w:val="16"/>
              </w:rPr>
              <w:t>В.</w:t>
            </w:r>
          </w:p>
        </w:tc>
      </w:tr>
      <w:tr w:rsidR="0006034B" w:rsidTr="005D32B9">
        <w:trPr>
          <w:cantSplit/>
          <w:trHeight w:hRule="exact" w:val="227"/>
        </w:trPr>
        <w:tc>
          <w:tcPr>
            <w:tcW w:w="460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6034B" w:rsidRDefault="0006034B" w:rsidP="005D32B9">
            <w:pPr>
              <w:jc w:val="center"/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06034B" w:rsidRDefault="0006034B" w:rsidP="005D32B9">
            <w:pPr>
              <w:jc w:val="center"/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1704" w:type="dxa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6034B" w:rsidRPr="00303034" w:rsidRDefault="0006034B" w:rsidP="005D32B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6034B" w:rsidRPr="008B180F" w:rsidRDefault="00D15830" w:rsidP="00994F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Андрианов А</w:t>
            </w:r>
            <w:r w:rsidR="00867033" w:rsidRPr="008B180F">
              <w:rPr>
                <w:b/>
                <w:sz w:val="16"/>
                <w:szCs w:val="16"/>
              </w:rPr>
              <w:t>.</w:t>
            </w:r>
          </w:p>
        </w:tc>
      </w:tr>
      <w:tr w:rsidR="0006034B" w:rsidTr="005D32B9">
        <w:trPr>
          <w:cantSplit/>
          <w:trHeight w:hRule="exact" w:val="22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</w:pP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1704" w:type="dxa"/>
            <w:gridSpan w:val="4"/>
            <w:tcBorders>
              <w:bottom w:val="single" w:sz="8" w:space="0" w:color="auto"/>
            </w:tcBorders>
            <w:vAlign w:val="center"/>
          </w:tcPr>
          <w:p w:rsidR="0006034B" w:rsidRDefault="0006034B" w:rsidP="005D32B9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vAlign w:val="center"/>
          </w:tcPr>
          <w:p w:rsidR="0006034B" w:rsidRDefault="0006034B" w:rsidP="005D32B9">
            <w:pPr>
              <w:pStyle w:val="5"/>
              <w:jc w:val="center"/>
              <w:rPr>
                <w:i w:val="0"/>
              </w:rPr>
            </w:pPr>
            <w:r>
              <w:rPr>
                <w:i w:val="0"/>
              </w:rPr>
              <w:t>Секретарь игры</w:t>
            </w:r>
          </w:p>
        </w:tc>
        <w:tc>
          <w:tcPr>
            <w:tcW w:w="15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6034B" w:rsidRPr="008B180F" w:rsidRDefault="00D15830" w:rsidP="00994F6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Власихина</w:t>
            </w:r>
            <w:proofErr w:type="spellEnd"/>
            <w:r w:rsidR="00867033" w:rsidRPr="008B180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Т</w:t>
            </w:r>
            <w:r w:rsidR="00867033" w:rsidRPr="008B180F">
              <w:rPr>
                <w:b/>
                <w:sz w:val="16"/>
                <w:szCs w:val="16"/>
              </w:rPr>
              <w:t>.</w:t>
            </w:r>
          </w:p>
        </w:tc>
      </w:tr>
      <w:tr w:rsidR="00537C13" w:rsidTr="005D32B9">
        <w:trPr>
          <w:cantSplit/>
          <w:trHeight w:hRule="exact" w:val="227"/>
        </w:trPr>
        <w:tc>
          <w:tcPr>
            <w:tcW w:w="1843" w:type="dxa"/>
            <w:gridSpan w:val="4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537C13" w:rsidRDefault="00537C13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537C13" w:rsidRPr="008B180F" w:rsidRDefault="008B180F" w:rsidP="008C1D7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Першуков</w:t>
            </w:r>
            <w:proofErr w:type="spellEnd"/>
            <w:r w:rsidR="00043B9E" w:rsidRPr="008B180F">
              <w:rPr>
                <w:b/>
                <w:sz w:val="16"/>
                <w:szCs w:val="16"/>
              </w:rPr>
              <w:t xml:space="preserve"> Георгий</w:t>
            </w:r>
          </w:p>
        </w:tc>
        <w:tc>
          <w:tcPr>
            <w:tcW w:w="198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37C13" w:rsidRPr="008B180F" w:rsidRDefault="006347B8" w:rsidP="008C1D7A">
            <w:pPr>
              <w:rPr>
                <w:b/>
                <w:sz w:val="16"/>
                <w:szCs w:val="16"/>
              </w:rPr>
            </w:pPr>
            <w:r w:rsidRPr="008B180F">
              <w:rPr>
                <w:b/>
                <w:sz w:val="16"/>
                <w:szCs w:val="16"/>
              </w:rPr>
              <w:t>г.</w:t>
            </w:r>
            <w:r w:rsidR="00B2174B" w:rsidRPr="008B180F">
              <w:rPr>
                <w:b/>
                <w:sz w:val="16"/>
                <w:szCs w:val="16"/>
              </w:rPr>
              <w:t xml:space="preserve"> Челябинск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537C13" w:rsidRDefault="00537C13" w:rsidP="005D32B9">
            <w:pPr>
              <w:pStyle w:val="6"/>
              <w:rPr>
                <w:i w:val="0"/>
              </w:rPr>
            </w:pPr>
            <w:r>
              <w:rPr>
                <w:i w:val="0"/>
              </w:rPr>
              <w:t>Тайм-аут  «А»</w:t>
            </w:r>
          </w:p>
        </w:tc>
        <w:tc>
          <w:tcPr>
            <w:tcW w:w="854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37C13" w:rsidRDefault="00537C13" w:rsidP="005D32B9">
            <w:pPr>
              <w:pStyle w:val="6"/>
              <w:rPr>
                <w:i w:val="0"/>
              </w:rPr>
            </w:pPr>
          </w:p>
        </w:tc>
        <w:tc>
          <w:tcPr>
            <w:tcW w:w="2694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7C13" w:rsidRDefault="00537C13" w:rsidP="005D32B9">
            <w:pPr>
              <w:pStyle w:val="6"/>
              <w:rPr>
                <w:i w:val="0"/>
              </w:rPr>
            </w:pPr>
            <w:r>
              <w:t>Подпись секретаря</w:t>
            </w:r>
          </w:p>
        </w:tc>
      </w:tr>
      <w:tr w:rsidR="00537C13" w:rsidTr="005D32B9">
        <w:trPr>
          <w:cantSplit/>
          <w:trHeight w:hRule="exact" w:val="227"/>
        </w:trPr>
        <w:tc>
          <w:tcPr>
            <w:tcW w:w="1843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:rsidR="00537C13" w:rsidRDefault="00537C13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537C13" w:rsidRDefault="00537C13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537C13" w:rsidRPr="008B180F" w:rsidRDefault="00867033" w:rsidP="008C1D7A">
            <w:pPr>
              <w:rPr>
                <w:b/>
                <w:sz w:val="16"/>
                <w:szCs w:val="16"/>
              </w:rPr>
            </w:pPr>
            <w:r w:rsidRPr="008B180F">
              <w:rPr>
                <w:b/>
                <w:sz w:val="16"/>
                <w:szCs w:val="16"/>
              </w:rPr>
              <w:t>Бобылев Сергей</w:t>
            </w:r>
          </w:p>
        </w:tc>
        <w:tc>
          <w:tcPr>
            <w:tcW w:w="198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37C13" w:rsidRPr="008B180F" w:rsidRDefault="00C57F0C" w:rsidP="008C1D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867033" w:rsidRPr="008B180F">
              <w:rPr>
                <w:b/>
                <w:sz w:val="16"/>
                <w:szCs w:val="16"/>
              </w:rPr>
              <w:t>. Троицк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37C13" w:rsidRDefault="00537C13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8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37C13" w:rsidRDefault="00537C13" w:rsidP="005D32B9">
            <w:pPr>
              <w:jc w:val="center"/>
              <w:rPr>
                <w:sz w:val="16"/>
              </w:rPr>
            </w:pPr>
          </w:p>
        </w:tc>
        <w:tc>
          <w:tcPr>
            <w:tcW w:w="2694" w:type="dxa"/>
            <w:gridSpan w:val="5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37C13" w:rsidRDefault="00537C13" w:rsidP="005D32B9">
            <w:pPr>
              <w:jc w:val="center"/>
              <w:rPr>
                <w:sz w:val="16"/>
              </w:rPr>
            </w:pPr>
          </w:p>
        </w:tc>
      </w:tr>
      <w:tr w:rsidR="00537C13" w:rsidTr="005D32B9">
        <w:trPr>
          <w:cantSplit/>
          <w:trHeight w:hRule="exact" w:val="227"/>
        </w:trPr>
        <w:tc>
          <w:tcPr>
            <w:tcW w:w="1843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537C13" w:rsidRDefault="00537C13" w:rsidP="005D32B9">
            <w:pPr>
              <w:jc w:val="center"/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537C13" w:rsidRPr="00CB2962" w:rsidRDefault="00537C13" w:rsidP="005D32B9">
            <w:pPr>
              <w:jc w:val="center"/>
              <w:rPr>
                <w:b/>
              </w:rPr>
            </w:pPr>
          </w:p>
        </w:tc>
        <w:tc>
          <w:tcPr>
            <w:tcW w:w="198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37C13" w:rsidRPr="00CB2962" w:rsidRDefault="00537C13" w:rsidP="005D32B9">
            <w:pPr>
              <w:jc w:val="center"/>
              <w:rPr>
                <w:b/>
              </w:rPr>
            </w:pPr>
          </w:p>
        </w:tc>
        <w:tc>
          <w:tcPr>
            <w:tcW w:w="2130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37C13" w:rsidRDefault="00537C13" w:rsidP="005D32B9">
            <w:pPr>
              <w:jc w:val="center"/>
              <w:rPr>
                <w:i/>
                <w:sz w:val="6"/>
              </w:rPr>
            </w:pPr>
          </w:p>
          <w:p w:rsidR="00537C13" w:rsidRDefault="00537C13" w:rsidP="005D32B9">
            <w:pPr>
              <w:pStyle w:val="6"/>
            </w:pPr>
            <w:r>
              <w:t>Подпись Главного судьи</w:t>
            </w:r>
          </w:p>
        </w:tc>
        <w:tc>
          <w:tcPr>
            <w:tcW w:w="2694" w:type="dxa"/>
            <w:gridSpan w:val="5"/>
            <w:vMerge w:val="restar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37C13" w:rsidRDefault="00537C13" w:rsidP="005D32B9">
            <w:pPr>
              <w:jc w:val="center"/>
              <w:rPr>
                <w:sz w:val="16"/>
              </w:rPr>
            </w:pPr>
          </w:p>
        </w:tc>
      </w:tr>
      <w:tr w:rsidR="00537C13" w:rsidTr="005D32B9">
        <w:trPr>
          <w:cantSplit/>
          <w:trHeight w:hRule="exact" w:val="227"/>
        </w:trPr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37C13" w:rsidRDefault="00537C13" w:rsidP="005D32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  <w:vAlign w:val="center"/>
          </w:tcPr>
          <w:p w:rsidR="00537C13" w:rsidRPr="00CB2962" w:rsidRDefault="00537C13" w:rsidP="005D32B9">
            <w:pPr>
              <w:jc w:val="center"/>
              <w:rPr>
                <w:b/>
              </w:rPr>
            </w:pPr>
          </w:p>
        </w:tc>
        <w:tc>
          <w:tcPr>
            <w:tcW w:w="198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37C13" w:rsidRPr="00CB2962" w:rsidRDefault="00537C13" w:rsidP="005D32B9">
            <w:pPr>
              <w:jc w:val="center"/>
              <w:rPr>
                <w:b/>
              </w:rPr>
            </w:pPr>
          </w:p>
        </w:tc>
        <w:tc>
          <w:tcPr>
            <w:tcW w:w="213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37C13" w:rsidRDefault="00537C13" w:rsidP="005D32B9">
            <w:pPr>
              <w:jc w:val="center"/>
              <w:rPr>
                <w:sz w:val="16"/>
              </w:rPr>
            </w:pPr>
          </w:p>
        </w:tc>
        <w:tc>
          <w:tcPr>
            <w:tcW w:w="2694" w:type="dxa"/>
            <w:gridSpan w:val="5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C13" w:rsidRDefault="00537C13" w:rsidP="005D32B9">
            <w:pPr>
              <w:jc w:val="center"/>
              <w:rPr>
                <w:sz w:val="16"/>
              </w:rPr>
            </w:pPr>
          </w:p>
        </w:tc>
      </w:tr>
    </w:tbl>
    <w:p w:rsidR="00A14018" w:rsidRDefault="00A14018">
      <w:pPr>
        <w:pStyle w:val="a4"/>
        <w:ind w:left="284" w:firstLine="436"/>
        <w:rPr>
          <w:sz w:val="16"/>
        </w:rPr>
      </w:pPr>
    </w:p>
    <w:p w:rsidR="00BC7C3F" w:rsidRDefault="00BC7C3F">
      <w:pPr>
        <w:pStyle w:val="a4"/>
        <w:ind w:left="284" w:firstLine="436"/>
        <w:rPr>
          <w:sz w:val="16"/>
        </w:rPr>
      </w:pPr>
    </w:p>
    <w:p w:rsidR="00010E67" w:rsidRDefault="00010E67">
      <w:pPr>
        <w:pStyle w:val="a4"/>
        <w:ind w:left="284" w:firstLine="436"/>
        <w:rPr>
          <w:sz w:val="16"/>
        </w:rPr>
      </w:pPr>
    </w:p>
    <w:p w:rsidR="00010E67" w:rsidRDefault="00010E67">
      <w:pPr>
        <w:pStyle w:val="a4"/>
        <w:ind w:left="284" w:firstLine="436"/>
        <w:rPr>
          <w:sz w:val="16"/>
        </w:rPr>
      </w:pPr>
    </w:p>
    <w:p w:rsidR="00043BDB" w:rsidRDefault="00043BDB">
      <w:pPr>
        <w:pStyle w:val="a4"/>
        <w:ind w:left="284" w:firstLine="436"/>
        <w:rPr>
          <w:sz w:val="16"/>
        </w:rPr>
      </w:pPr>
    </w:p>
    <w:p w:rsidR="00A14018" w:rsidRDefault="00A14018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предматчевой разминки тренеры, играющих команд, должны проверить правильность заполнения состава в протоколе </w:t>
      </w:r>
    </w:p>
    <w:p w:rsidR="00A14018" w:rsidRDefault="00A14018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течении 15 минут - обязаны  проверить и подписать протокол.</w:t>
      </w:r>
    </w:p>
    <w:p w:rsidR="00A14018" w:rsidRDefault="00A14018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A14018" w:rsidRDefault="00A14018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A14018" w:rsidRDefault="00A14018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sz w:val="16"/>
        </w:rPr>
        <w:t>«Иг»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A14018" w:rsidRDefault="00A14018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A14018" w:rsidRDefault="00A14018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A14018" w:rsidRDefault="00A14018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A14018" w:rsidRDefault="00A14018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A14018" w:rsidRDefault="00A14018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A14018" w:rsidRDefault="00A14018">
      <w:pPr>
        <w:ind w:left="360"/>
        <w:jc w:val="center"/>
        <w:rPr>
          <w:b/>
          <w:sz w:val="10"/>
        </w:rPr>
      </w:pPr>
    </w:p>
    <w:p w:rsidR="00A14018" w:rsidRDefault="00A14018">
      <w:pPr>
        <w:ind w:left="360"/>
        <w:jc w:val="center"/>
        <w:rPr>
          <w:b/>
          <w:sz w:val="10"/>
        </w:rPr>
        <w:sectPr w:rsidR="00A14018" w:rsidSect="00BC7C3F">
          <w:pgSz w:w="11907" w:h="16840" w:code="9"/>
          <w:pgMar w:top="284" w:right="850" w:bottom="0" w:left="851" w:header="720" w:footer="720" w:gutter="0"/>
          <w:cols w:space="720" w:equalWidth="0">
            <w:col w:w="10206"/>
          </w:cols>
        </w:sectPr>
      </w:pPr>
    </w:p>
    <w:p w:rsidR="00A14018" w:rsidRDefault="00A14018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Атака соперника не владеющего шайбой</w:t>
      </w:r>
    </w:p>
    <w:p w:rsidR="00A14018" w:rsidRDefault="00A14018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A14018" w:rsidRDefault="00A14018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A14018" w:rsidRDefault="00A14018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A14018" w:rsidRDefault="00A14018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A14018" w:rsidRDefault="00A14018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A14018" w:rsidRDefault="00A14018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A14018" w:rsidRDefault="00A14018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A14018" w:rsidRDefault="00A14018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A14018" w:rsidRDefault="00A14018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A14018" w:rsidRDefault="00A14018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A14018" w:rsidRDefault="00A14018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A14018" w:rsidRDefault="00A14018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A14018" w:rsidRDefault="00A14018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A14018" w:rsidRDefault="00A14018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A14018" w:rsidRDefault="00A14018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A14018" w:rsidRDefault="00A14018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A14018" w:rsidRDefault="00A14018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A14018" w:rsidRDefault="00A14018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A14018" w:rsidRDefault="00A14018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A14018" w:rsidRDefault="00A14018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A14018" w:rsidRDefault="00A14018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A14018" w:rsidRDefault="00A14018">
      <w:pPr>
        <w:tabs>
          <w:tab w:val="num" w:pos="360"/>
        </w:tabs>
        <w:ind w:hanging="76"/>
        <w:rPr>
          <w:b/>
          <w:i/>
          <w:sz w:val="16"/>
        </w:rPr>
      </w:pPr>
    </w:p>
    <w:p w:rsidR="00A14018" w:rsidRDefault="00A14018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A14018" w:rsidRDefault="00A14018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A14018" w:rsidRDefault="00A14018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A14018" w:rsidRDefault="00A14018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A14018" w:rsidRDefault="00A14018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A14018" w:rsidRDefault="00A14018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A14018" w:rsidRDefault="00A14018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A14018" w:rsidRDefault="00A14018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A14018" w:rsidRDefault="00A14018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A14018" w:rsidRDefault="00A14018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для </w:t>
      </w:r>
    </w:p>
    <w:p w:rsidR="00A14018" w:rsidRDefault="00A14018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A14018" w:rsidRDefault="00A14018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A14018" w:rsidRDefault="00A14018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A14018" w:rsidRDefault="00A14018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A14018" w:rsidRDefault="00A14018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A14018" w:rsidRDefault="00A14018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A14018" w:rsidRDefault="00A14018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A14018" w:rsidRDefault="00A14018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A14018" w:rsidRDefault="00A14018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A14018" w:rsidRDefault="00A14018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A14018" w:rsidRDefault="00A14018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A14018" w:rsidRDefault="00A14018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A14018" w:rsidRDefault="00A14018">
      <w:pPr>
        <w:ind w:right="-143"/>
        <w:jc w:val="both"/>
        <w:rPr>
          <w:b/>
          <w:i/>
          <w:sz w:val="16"/>
        </w:rPr>
      </w:pPr>
    </w:p>
    <w:p w:rsidR="00A14018" w:rsidRDefault="00A14018">
      <w:pPr>
        <w:ind w:right="-143"/>
        <w:jc w:val="both"/>
        <w:rPr>
          <w:b/>
          <w:i/>
          <w:sz w:val="18"/>
        </w:rPr>
        <w:sectPr w:rsidR="00A14018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A14018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14018" w:rsidRDefault="00A14018">
            <w:pPr>
              <w:framePr w:hSpace="180" w:wrap="around" w:vAnchor="text" w:hAnchor="text" w:x="299" w:y="1"/>
              <w:jc w:val="center"/>
              <w:rPr>
                <w:spacing w:val="-20"/>
                <w:sz w:val="16"/>
              </w:rPr>
            </w:pPr>
          </w:p>
        </w:tc>
      </w:tr>
      <w:tr w:rsidR="00A14018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14018" w:rsidRDefault="00A14018">
            <w:pPr>
              <w:framePr w:hSpace="180" w:wrap="around" w:vAnchor="text" w:hAnchor="text" w:x="299" w:y="1"/>
              <w:jc w:val="center"/>
              <w:rPr>
                <w:spacing w:val="-20"/>
                <w:sz w:val="14"/>
              </w:rPr>
            </w:pPr>
          </w:p>
        </w:tc>
      </w:tr>
      <w:tr w:rsidR="00A14018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5" w:type="dxa"/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4" w:type="dxa"/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5" w:type="dxa"/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</w:pPr>
          </w:p>
        </w:tc>
        <w:tc>
          <w:tcPr>
            <w:tcW w:w="567" w:type="dxa"/>
          </w:tcPr>
          <w:p w:rsidR="00A14018" w:rsidRDefault="00A14018">
            <w:pPr>
              <w:framePr w:hSpace="180" w:wrap="around" w:vAnchor="text" w:hAnchor="text" w:x="299" w:y="1"/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14018" w:rsidRDefault="00A14018">
            <w:pPr>
              <w:framePr w:hSpace="180" w:wrap="around" w:vAnchor="text" w:hAnchor="text" w:x="299" w:y="1"/>
            </w:pPr>
          </w:p>
        </w:tc>
      </w:tr>
      <w:tr w:rsidR="00A14018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5" w:type="dxa"/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4" w:type="dxa"/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5" w:type="dxa"/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</w:pPr>
          </w:p>
        </w:tc>
        <w:tc>
          <w:tcPr>
            <w:tcW w:w="567" w:type="dxa"/>
          </w:tcPr>
          <w:p w:rsidR="00A14018" w:rsidRDefault="00A14018">
            <w:pPr>
              <w:framePr w:hSpace="180" w:wrap="around" w:vAnchor="text" w:hAnchor="text" w:x="299" w:y="1"/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14018" w:rsidRDefault="00A14018">
            <w:pPr>
              <w:framePr w:hSpace="180" w:wrap="around" w:vAnchor="text" w:hAnchor="text" w:x="299" w:y="1"/>
            </w:pPr>
          </w:p>
        </w:tc>
      </w:tr>
      <w:tr w:rsidR="00A14018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5" w:type="dxa"/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4" w:type="dxa"/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5" w:type="dxa"/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</w:pPr>
          </w:p>
        </w:tc>
        <w:tc>
          <w:tcPr>
            <w:tcW w:w="567" w:type="dxa"/>
          </w:tcPr>
          <w:p w:rsidR="00A14018" w:rsidRDefault="00A14018">
            <w:pPr>
              <w:framePr w:hSpace="180" w:wrap="around" w:vAnchor="text" w:hAnchor="text" w:x="299" w:y="1"/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14018" w:rsidRDefault="00A14018">
            <w:pPr>
              <w:framePr w:hSpace="180" w:wrap="around" w:vAnchor="text" w:hAnchor="text" w:x="299" w:y="1"/>
            </w:pPr>
          </w:p>
        </w:tc>
      </w:tr>
      <w:tr w:rsidR="00A14018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5" w:type="dxa"/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4" w:type="dxa"/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5" w:type="dxa"/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</w:pPr>
          </w:p>
        </w:tc>
        <w:tc>
          <w:tcPr>
            <w:tcW w:w="567" w:type="dxa"/>
          </w:tcPr>
          <w:p w:rsidR="00A14018" w:rsidRDefault="00A14018">
            <w:pPr>
              <w:framePr w:hSpace="180" w:wrap="around" w:vAnchor="text" w:hAnchor="text" w:x="299" w:y="1"/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14018" w:rsidRDefault="00A14018">
            <w:pPr>
              <w:framePr w:hSpace="180" w:wrap="around" w:vAnchor="text" w:hAnchor="text" w:x="299" w:y="1"/>
            </w:pPr>
          </w:p>
        </w:tc>
      </w:tr>
      <w:tr w:rsidR="00A14018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5" w:type="dxa"/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4" w:type="dxa"/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5" w:type="dxa"/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</w:pPr>
          </w:p>
        </w:tc>
        <w:tc>
          <w:tcPr>
            <w:tcW w:w="567" w:type="dxa"/>
          </w:tcPr>
          <w:p w:rsidR="00A14018" w:rsidRDefault="00A14018">
            <w:pPr>
              <w:framePr w:hSpace="180" w:wrap="around" w:vAnchor="text" w:hAnchor="text" w:x="299" w:y="1"/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14018" w:rsidRDefault="00A14018">
            <w:pPr>
              <w:framePr w:hSpace="180" w:wrap="around" w:vAnchor="text" w:hAnchor="text" w:x="299" w:y="1"/>
            </w:pPr>
          </w:p>
        </w:tc>
      </w:tr>
      <w:tr w:rsidR="00A14018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5" w:type="dxa"/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4" w:type="dxa"/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5" w:type="dxa"/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</w:pPr>
          </w:p>
        </w:tc>
        <w:tc>
          <w:tcPr>
            <w:tcW w:w="567" w:type="dxa"/>
          </w:tcPr>
          <w:p w:rsidR="00A14018" w:rsidRDefault="00A14018">
            <w:pPr>
              <w:framePr w:hSpace="180" w:wrap="around" w:vAnchor="text" w:hAnchor="text" w:x="299" w:y="1"/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</w:tr>
      <w:tr w:rsidR="00A14018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5" w:type="dxa"/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4" w:type="dxa"/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5" w:type="dxa"/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</w:pPr>
          </w:p>
        </w:tc>
        <w:tc>
          <w:tcPr>
            <w:tcW w:w="567" w:type="dxa"/>
          </w:tcPr>
          <w:p w:rsidR="00A14018" w:rsidRDefault="00A14018">
            <w:pPr>
              <w:framePr w:hSpace="180" w:wrap="around" w:vAnchor="text" w:hAnchor="text" w:x="299" w:y="1"/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14018" w:rsidRDefault="00A14018">
            <w:pPr>
              <w:framePr w:hSpace="180" w:wrap="around" w:vAnchor="text" w:hAnchor="text" w:x="299" w:y="1"/>
            </w:pPr>
          </w:p>
        </w:tc>
      </w:tr>
      <w:tr w:rsidR="00A14018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A14018" w:rsidRDefault="00A14018">
            <w:pPr>
              <w:framePr w:hSpace="180" w:wrap="around" w:vAnchor="text" w:hAnchor="text" w:x="299" w:y="1"/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14018" w:rsidRDefault="00A14018">
            <w:pPr>
              <w:framePr w:hSpace="180" w:wrap="around" w:vAnchor="text" w:hAnchor="text" w:x="299" w:y="1"/>
            </w:pPr>
          </w:p>
        </w:tc>
      </w:tr>
    </w:tbl>
    <w:p w:rsidR="00107DF6" w:rsidRPr="00107DF6" w:rsidRDefault="00107DF6" w:rsidP="00107DF6">
      <w:pPr>
        <w:rPr>
          <w:vanish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A14018">
        <w:trPr>
          <w:trHeight w:hRule="exact" w:val="255"/>
        </w:trPr>
        <w:tc>
          <w:tcPr>
            <w:tcW w:w="4126" w:type="dxa"/>
            <w:vAlign w:val="bottom"/>
          </w:tcPr>
          <w:p w:rsidR="00A14018" w:rsidRDefault="00A14018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 </w:t>
            </w:r>
            <w:r>
              <w:rPr>
                <w:b/>
              </w:rPr>
              <w:t>:</w:t>
            </w:r>
          </w:p>
        </w:tc>
      </w:tr>
      <w:tr w:rsidR="00A14018">
        <w:trPr>
          <w:trHeight w:hRule="exact" w:val="255"/>
        </w:trPr>
        <w:tc>
          <w:tcPr>
            <w:tcW w:w="4126" w:type="dxa"/>
            <w:vAlign w:val="bottom"/>
          </w:tcPr>
          <w:p w:rsidR="00A14018" w:rsidRDefault="00A14018">
            <w:pPr>
              <w:ind w:left="-299" w:firstLine="299"/>
              <w:rPr>
                <w:i/>
              </w:rPr>
            </w:pPr>
            <w:r>
              <w:rPr>
                <w:i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spacing w:val="-20"/>
              </w:rPr>
              <w:t>«</w:t>
            </w:r>
            <w:r>
              <w:rPr>
                <w:i/>
                <w:spacing w:val="-20"/>
              </w:rPr>
              <w:t xml:space="preserve"> </w:t>
            </w:r>
            <w:r>
              <w:rPr>
                <w:b/>
                <w:i/>
                <w:spacing w:val="-20"/>
              </w:rPr>
              <w:t>+  1</w:t>
            </w:r>
            <w:r>
              <w:rPr>
                <w:i/>
                <w:spacing w:val="-20"/>
              </w:rPr>
              <w:t xml:space="preserve"> </w:t>
            </w:r>
            <w:r>
              <w:rPr>
                <w:rFonts w:hint="eastAsia"/>
                <w:i/>
                <w:spacing w:val="-20"/>
              </w:rPr>
              <w:t>»</w:t>
            </w:r>
            <w:r>
              <w:rPr>
                <w:i/>
                <w:spacing w:val="-20"/>
              </w:rPr>
              <w:t xml:space="preserve">  -  игра  в  большинстве    5 : 4   (4 : 3)</w:t>
            </w:r>
          </w:p>
        </w:tc>
      </w:tr>
      <w:tr w:rsidR="00A14018">
        <w:trPr>
          <w:trHeight w:hRule="exact" w:val="255"/>
        </w:trPr>
        <w:tc>
          <w:tcPr>
            <w:tcW w:w="4126" w:type="dxa"/>
            <w:vAlign w:val="bottom"/>
          </w:tcPr>
          <w:p w:rsidR="00A14018" w:rsidRDefault="00A14018">
            <w:pPr>
              <w:ind w:left="284"/>
              <w:rPr>
                <w:i/>
              </w:rPr>
            </w:pPr>
            <w:r>
              <w:rPr>
                <w:i/>
                <w:spacing w:val="-20"/>
              </w:rPr>
              <w:t xml:space="preserve">               </w:t>
            </w:r>
            <w:r>
              <w:rPr>
                <w:rFonts w:hint="eastAsia"/>
                <w:i/>
                <w:spacing w:val="-20"/>
              </w:rPr>
              <w:t>«</w:t>
            </w:r>
            <w:r>
              <w:rPr>
                <w:i/>
                <w:spacing w:val="-20"/>
              </w:rPr>
              <w:t xml:space="preserve"> </w:t>
            </w:r>
            <w:r>
              <w:rPr>
                <w:b/>
                <w:i/>
                <w:spacing w:val="-20"/>
              </w:rPr>
              <w:t>+  2</w:t>
            </w:r>
            <w:r>
              <w:rPr>
                <w:i/>
                <w:spacing w:val="-20"/>
              </w:rPr>
              <w:t xml:space="preserve"> </w:t>
            </w:r>
            <w:r>
              <w:rPr>
                <w:rFonts w:hint="eastAsia"/>
                <w:i/>
                <w:spacing w:val="-20"/>
              </w:rPr>
              <w:t>»</w:t>
            </w:r>
            <w:r>
              <w:rPr>
                <w:i/>
                <w:spacing w:val="-20"/>
              </w:rPr>
              <w:t xml:space="preserve">  -  игра  в  большинстве    5 : 3</w:t>
            </w:r>
          </w:p>
        </w:tc>
      </w:tr>
      <w:tr w:rsidR="00A14018">
        <w:trPr>
          <w:trHeight w:hRule="exact" w:val="255"/>
        </w:trPr>
        <w:tc>
          <w:tcPr>
            <w:tcW w:w="4126" w:type="dxa"/>
            <w:vAlign w:val="bottom"/>
          </w:tcPr>
          <w:p w:rsidR="00A14018" w:rsidRDefault="00A14018">
            <w:pPr>
              <w:ind w:left="284"/>
              <w:rPr>
                <w:i/>
              </w:rPr>
            </w:pPr>
            <w:r>
              <w:rPr>
                <w:i/>
                <w:spacing w:val="-20"/>
              </w:rPr>
              <w:t xml:space="preserve">               </w:t>
            </w:r>
            <w:r>
              <w:rPr>
                <w:rFonts w:hint="eastAsia"/>
                <w:i/>
                <w:spacing w:val="-20"/>
              </w:rPr>
              <w:t>«</w:t>
            </w:r>
            <w:r>
              <w:rPr>
                <w:i/>
                <w:spacing w:val="-20"/>
              </w:rPr>
              <w:t xml:space="preserve">  </w:t>
            </w:r>
            <w:r>
              <w:rPr>
                <w:b/>
                <w:i/>
                <w:spacing w:val="-20"/>
              </w:rPr>
              <w:t>-  1</w:t>
            </w:r>
            <w:r>
              <w:rPr>
                <w:i/>
                <w:spacing w:val="-20"/>
              </w:rPr>
              <w:t xml:space="preserve"> </w:t>
            </w:r>
            <w:r>
              <w:rPr>
                <w:rFonts w:hint="eastAsia"/>
                <w:i/>
                <w:spacing w:val="-20"/>
              </w:rPr>
              <w:t>»</w:t>
            </w:r>
            <w:r>
              <w:rPr>
                <w:i/>
                <w:spacing w:val="-20"/>
              </w:rPr>
              <w:t xml:space="preserve">   -   игра  в  меньшинстве    4 : 5    (3 : 4)</w:t>
            </w:r>
          </w:p>
        </w:tc>
      </w:tr>
      <w:tr w:rsidR="00A14018">
        <w:trPr>
          <w:trHeight w:hRule="exact" w:val="255"/>
        </w:trPr>
        <w:tc>
          <w:tcPr>
            <w:tcW w:w="4126" w:type="dxa"/>
            <w:vAlign w:val="bottom"/>
          </w:tcPr>
          <w:p w:rsidR="00A14018" w:rsidRDefault="00A14018">
            <w:pPr>
              <w:ind w:left="284"/>
              <w:rPr>
                <w:i/>
              </w:rPr>
            </w:pPr>
            <w:r>
              <w:rPr>
                <w:i/>
                <w:spacing w:val="-20"/>
              </w:rPr>
              <w:t xml:space="preserve">               </w:t>
            </w:r>
            <w:r>
              <w:rPr>
                <w:rFonts w:hint="eastAsia"/>
                <w:i/>
                <w:spacing w:val="-20"/>
              </w:rPr>
              <w:t>«</w:t>
            </w:r>
            <w:r>
              <w:rPr>
                <w:i/>
                <w:spacing w:val="-20"/>
              </w:rPr>
              <w:t xml:space="preserve">  </w:t>
            </w:r>
            <w:r>
              <w:rPr>
                <w:b/>
                <w:i/>
                <w:spacing w:val="-20"/>
              </w:rPr>
              <w:t>-  2</w:t>
            </w:r>
            <w:r>
              <w:rPr>
                <w:i/>
                <w:spacing w:val="-20"/>
              </w:rPr>
              <w:t xml:space="preserve"> </w:t>
            </w:r>
            <w:r>
              <w:rPr>
                <w:rFonts w:hint="eastAsia"/>
                <w:i/>
                <w:spacing w:val="-20"/>
              </w:rPr>
              <w:t>»</w:t>
            </w:r>
            <w:r>
              <w:rPr>
                <w:i/>
                <w:spacing w:val="-20"/>
              </w:rPr>
              <w:t xml:space="preserve">   -  игра  в  меньшинстве     3 : 5</w:t>
            </w:r>
          </w:p>
        </w:tc>
      </w:tr>
      <w:tr w:rsidR="00A14018">
        <w:trPr>
          <w:trHeight w:hRule="exact" w:val="255"/>
        </w:trPr>
        <w:tc>
          <w:tcPr>
            <w:tcW w:w="4126" w:type="dxa"/>
          </w:tcPr>
          <w:p w:rsidR="00A14018" w:rsidRDefault="00A14018">
            <w:pPr>
              <w:ind w:left="284"/>
              <w:rPr>
                <w:i/>
                <w:sz w:val="16"/>
              </w:rPr>
            </w:pPr>
            <w:r>
              <w:rPr>
                <w:i/>
              </w:rPr>
              <w:t xml:space="preserve">         </w:t>
            </w:r>
            <w:r>
              <w:rPr>
                <w:b/>
                <w:i/>
              </w:rPr>
              <w:t>ШБ</w:t>
            </w:r>
            <w:r>
              <w:rPr>
                <w:i/>
              </w:rPr>
              <w:t xml:space="preserve"> -  штрафной  бросок</w:t>
            </w:r>
          </w:p>
        </w:tc>
      </w:tr>
      <w:tr w:rsidR="00A14018">
        <w:trPr>
          <w:trHeight w:hRule="exact" w:val="255"/>
        </w:trPr>
        <w:tc>
          <w:tcPr>
            <w:tcW w:w="4126" w:type="dxa"/>
            <w:vAlign w:val="bottom"/>
          </w:tcPr>
          <w:p w:rsidR="00A14018" w:rsidRDefault="00A14018">
            <w:pPr>
              <w:ind w:left="284"/>
              <w:rPr>
                <w:i/>
              </w:rPr>
            </w:pPr>
            <w:r>
              <w:rPr>
                <w:b/>
                <w:i/>
              </w:rPr>
              <w:t xml:space="preserve">         ПВ</w:t>
            </w:r>
            <w:r>
              <w:rPr>
                <w:i/>
              </w:rPr>
              <w:t xml:space="preserve"> -  пустые ворота</w:t>
            </w:r>
          </w:p>
        </w:tc>
      </w:tr>
      <w:tr w:rsidR="00A14018">
        <w:trPr>
          <w:trHeight w:hRule="exact" w:val="255"/>
        </w:trPr>
        <w:tc>
          <w:tcPr>
            <w:tcW w:w="4126" w:type="dxa"/>
            <w:vAlign w:val="bottom"/>
          </w:tcPr>
          <w:p w:rsidR="00A14018" w:rsidRDefault="00A14018">
            <w:pPr>
              <w:ind w:left="284"/>
              <w:rPr>
                <w:i/>
              </w:rPr>
            </w:pPr>
          </w:p>
        </w:tc>
      </w:tr>
      <w:tr w:rsidR="00A14018">
        <w:trPr>
          <w:trHeight w:hRule="exact" w:val="255"/>
        </w:trPr>
        <w:tc>
          <w:tcPr>
            <w:tcW w:w="4126" w:type="dxa"/>
            <w:vAlign w:val="bottom"/>
          </w:tcPr>
          <w:p w:rsidR="00A14018" w:rsidRDefault="00A14018">
            <w:pPr>
              <w:ind w:left="284"/>
            </w:pPr>
          </w:p>
        </w:tc>
      </w:tr>
      <w:tr w:rsidR="00A14018">
        <w:trPr>
          <w:trHeight w:hRule="exact" w:val="113"/>
        </w:trPr>
        <w:tc>
          <w:tcPr>
            <w:tcW w:w="4126" w:type="dxa"/>
            <w:vAlign w:val="bottom"/>
          </w:tcPr>
          <w:p w:rsidR="00A14018" w:rsidRDefault="00A14018">
            <w:pPr>
              <w:ind w:left="284"/>
            </w:pPr>
          </w:p>
        </w:tc>
      </w:tr>
    </w:tbl>
    <w:p w:rsidR="00A14018" w:rsidRDefault="00A14018">
      <w:pPr>
        <w:rPr>
          <w:sz w:val="16"/>
        </w:rPr>
        <w:sectPr w:rsidR="00A14018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A14018" w:rsidRDefault="00A14018">
      <w:pPr>
        <w:ind w:firstLine="720"/>
        <w:jc w:val="both"/>
        <w:rPr>
          <w:i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i/>
        </w:rPr>
        <w:t>- номер игрока</w:t>
      </w:r>
      <w:r>
        <w:rPr>
          <w:i/>
        </w:rPr>
        <w:tab/>
      </w:r>
    </w:p>
    <w:p w:rsidR="00A14018" w:rsidRDefault="00A14018">
      <w:pPr>
        <w:ind w:firstLine="720"/>
        <w:jc w:val="both"/>
        <w:rPr>
          <w:b/>
        </w:rPr>
      </w:pPr>
      <w:r>
        <w:rPr>
          <w:b/>
        </w:rPr>
        <w:t>Пр</w:t>
      </w:r>
      <w:r>
        <w:rPr>
          <w:b/>
        </w:rPr>
        <w:tab/>
      </w:r>
      <w:r>
        <w:rPr>
          <w:i/>
        </w:rPr>
        <w:t>-  индекс штрафа</w:t>
      </w:r>
    </w:p>
    <w:p w:rsidR="00A14018" w:rsidRDefault="00A14018">
      <w:pPr>
        <w:ind w:firstLine="720"/>
        <w:jc w:val="both"/>
        <w:rPr>
          <w:i/>
        </w:rPr>
      </w:pPr>
      <w:r>
        <w:rPr>
          <w:b/>
        </w:rPr>
        <w:t>Пз</w:t>
      </w:r>
      <w:r>
        <w:rPr>
          <w:b/>
          <w:i/>
        </w:rPr>
        <w:tab/>
      </w:r>
      <w:r>
        <w:rPr>
          <w:i/>
        </w:rPr>
        <w:t xml:space="preserve">- амплуа игрока в команде:  </w:t>
      </w:r>
    </w:p>
    <w:p w:rsidR="00A14018" w:rsidRDefault="00A14018" w:rsidP="00576133">
      <w:pPr>
        <w:ind w:firstLine="709"/>
        <w:jc w:val="both"/>
        <w:rPr>
          <w:i/>
        </w:rPr>
      </w:pPr>
      <w:r>
        <w:rPr>
          <w:b/>
          <w:i/>
        </w:rPr>
        <w:t>Вр</w:t>
      </w:r>
      <w:r>
        <w:rPr>
          <w:b/>
          <w:i/>
        </w:rPr>
        <w:tab/>
      </w:r>
      <w:r>
        <w:rPr>
          <w:i/>
        </w:rPr>
        <w:t>-  вратарь</w:t>
      </w:r>
    </w:p>
    <w:p w:rsidR="00A14018" w:rsidRDefault="00A14018" w:rsidP="00576133">
      <w:pPr>
        <w:pStyle w:val="9"/>
        <w:rPr>
          <w:b w:val="0"/>
        </w:rPr>
      </w:pPr>
      <w:r>
        <w:t>З</w:t>
      </w:r>
      <w:r>
        <w:tab/>
      </w:r>
      <w:r>
        <w:rPr>
          <w:b w:val="0"/>
        </w:rPr>
        <w:t>- защитник</w:t>
      </w:r>
    </w:p>
    <w:p w:rsidR="00A14018" w:rsidRDefault="00A14018" w:rsidP="00576133">
      <w:pPr>
        <w:ind w:firstLine="709"/>
        <w:jc w:val="both"/>
        <w:rPr>
          <w:i/>
        </w:rPr>
      </w:pPr>
      <w:r>
        <w:rPr>
          <w:b/>
          <w:i/>
        </w:rPr>
        <w:t>Н</w:t>
      </w:r>
      <w:r>
        <w:rPr>
          <w:b/>
          <w:i/>
        </w:rPr>
        <w:tab/>
      </w:r>
      <w:r>
        <w:rPr>
          <w:i/>
        </w:rPr>
        <w:t>-  нападающий</w:t>
      </w:r>
    </w:p>
    <w:p w:rsidR="00A14018" w:rsidRDefault="00A14018">
      <w:pPr>
        <w:ind w:firstLine="720"/>
        <w:jc w:val="both"/>
        <w:rPr>
          <w:i/>
        </w:rPr>
      </w:pPr>
    </w:p>
    <w:p w:rsidR="00A14018" w:rsidRDefault="00A14018">
      <w:pPr>
        <w:ind w:left="-142" w:right="-178" w:firstLine="142"/>
        <w:jc w:val="both"/>
        <w:rPr>
          <w:i/>
        </w:rPr>
      </w:pPr>
      <w:r>
        <w:rPr>
          <w:b/>
        </w:rPr>
        <w:lastRenderedPageBreak/>
        <w:t xml:space="preserve">            г</w:t>
      </w:r>
      <w:r>
        <w:rPr>
          <w:i/>
        </w:rPr>
        <w:tab/>
      </w:r>
      <w:r>
        <w:rPr>
          <w:i/>
        </w:rPr>
        <w:tab/>
      </w:r>
      <w:r>
        <w:rPr>
          <w:b/>
        </w:rPr>
        <w:t>-</w:t>
      </w:r>
      <w:r>
        <w:rPr>
          <w:i/>
        </w:rPr>
        <w:t xml:space="preserve">  порядковый номер заброше</w:t>
      </w:r>
      <w:r>
        <w:rPr>
          <w:i/>
        </w:rPr>
        <w:t>н</w:t>
      </w:r>
      <w:r>
        <w:rPr>
          <w:i/>
        </w:rPr>
        <w:t>ной шайбы</w:t>
      </w:r>
    </w:p>
    <w:p w:rsidR="00A14018" w:rsidRDefault="00A14018">
      <w:pPr>
        <w:pStyle w:val="a6"/>
        <w:ind w:left="0"/>
        <w:rPr>
          <w:b w:val="0"/>
        </w:rPr>
      </w:pPr>
      <w:r>
        <w:rPr>
          <w:b w:val="0"/>
        </w:rPr>
        <w:t xml:space="preserve">            </w:t>
      </w:r>
      <w:r>
        <w:rPr>
          <w:i w:val="0"/>
        </w:rPr>
        <w:t>Г</w:t>
      </w:r>
      <w:r>
        <w:t xml:space="preserve"> </w:t>
      </w:r>
      <w:r>
        <w:tab/>
      </w:r>
      <w:r>
        <w:rPr>
          <w:b w:val="0"/>
        </w:rPr>
        <w:t>-  номер игрока, забросившего шайбу</w:t>
      </w:r>
    </w:p>
    <w:p w:rsidR="00A14018" w:rsidRDefault="00A14018">
      <w:pPr>
        <w:pStyle w:val="a3"/>
        <w:ind w:right="-355"/>
        <w:rPr>
          <w:b w:val="0"/>
          <w:i/>
        </w:rPr>
      </w:pPr>
      <w:r>
        <w:rPr>
          <w:b w:val="0"/>
          <w:i/>
        </w:rPr>
        <w:t xml:space="preserve">            </w:t>
      </w:r>
      <w:r>
        <w:t>П</w:t>
      </w:r>
      <w:r>
        <w:rPr>
          <w:i/>
        </w:rPr>
        <w:t xml:space="preserve"> </w:t>
      </w:r>
      <w:r>
        <w:rPr>
          <w:i/>
        </w:rPr>
        <w:tab/>
      </w:r>
      <w:r>
        <w:rPr>
          <w:b w:val="0"/>
          <w:i/>
        </w:rPr>
        <w:t>-  номер игрока, сделавшего р</w:t>
      </w:r>
      <w:r>
        <w:rPr>
          <w:b w:val="0"/>
          <w:i/>
        </w:rPr>
        <w:t>е</w:t>
      </w:r>
      <w:r>
        <w:rPr>
          <w:b w:val="0"/>
          <w:i/>
        </w:rPr>
        <w:t>зультативную передачу</w:t>
      </w:r>
    </w:p>
    <w:p w:rsidR="00A14018" w:rsidRDefault="00A14018">
      <w:pPr>
        <w:jc w:val="both"/>
        <w:rPr>
          <w:i/>
        </w:rPr>
      </w:pPr>
      <w:r>
        <w:rPr>
          <w:i/>
        </w:rPr>
        <w:t xml:space="preserve">            </w:t>
      </w:r>
      <w:r>
        <w:rPr>
          <w:b/>
        </w:rPr>
        <w:t>Шт</w:t>
      </w:r>
      <w:r>
        <w:rPr>
          <w:b/>
        </w:rPr>
        <w:tab/>
      </w:r>
      <w:r>
        <w:rPr>
          <w:i/>
        </w:rPr>
        <w:t>-  штрафное время игрока,</w:t>
      </w:r>
    </w:p>
    <w:p w:rsidR="00A14018" w:rsidRDefault="00A14018">
      <w:pPr>
        <w:jc w:val="both"/>
        <w:rPr>
          <w:i/>
        </w:rPr>
      </w:pPr>
      <w:r>
        <w:rPr>
          <w:i/>
        </w:rPr>
        <w:t xml:space="preserve">            </w:t>
      </w:r>
      <w:r>
        <w:rPr>
          <w:b/>
        </w:rPr>
        <w:t>Нач</w:t>
      </w:r>
      <w:r>
        <w:rPr>
          <w:b/>
        </w:rPr>
        <w:tab/>
      </w:r>
      <w:r>
        <w:rPr>
          <w:i/>
        </w:rPr>
        <w:t>-  фактическое начало отб</w:t>
      </w:r>
      <w:r>
        <w:rPr>
          <w:i/>
        </w:rPr>
        <w:t>ы</w:t>
      </w:r>
      <w:r>
        <w:rPr>
          <w:i/>
        </w:rPr>
        <w:t>вания наказания,</w:t>
      </w:r>
    </w:p>
    <w:p w:rsidR="00A14018" w:rsidRDefault="00A14018">
      <w:pPr>
        <w:jc w:val="both"/>
        <w:rPr>
          <w:b/>
        </w:rPr>
      </w:pPr>
      <w:r>
        <w:rPr>
          <w:i/>
        </w:rPr>
        <w:t xml:space="preserve">            </w:t>
      </w:r>
      <w:r>
        <w:rPr>
          <w:b/>
        </w:rPr>
        <w:t>Оконч</w:t>
      </w:r>
      <w:r>
        <w:rPr>
          <w:b/>
        </w:rPr>
        <w:tab/>
        <w:t>-</w:t>
      </w:r>
      <w:r>
        <w:rPr>
          <w:i/>
        </w:rPr>
        <w:t xml:space="preserve">  фактическое окончание штрафного времени.</w:t>
      </w:r>
    </w:p>
    <w:p w:rsidR="00A14018" w:rsidRDefault="00A14018">
      <w:pPr>
        <w:jc w:val="both"/>
        <w:rPr>
          <w:b/>
        </w:rPr>
        <w:sectPr w:rsidR="00A14018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A14018" w:rsidRDefault="00A14018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A14018" w:rsidRDefault="00A14018">
      <w:pPr>
        <w:ind w:right="-1"/>
        <w:jc w:val="both"/>
        <w:rPr>
          <w:sz w:val="16"/>
        </w:rPr>
      </w:pPr>
      <w:r>
        <w:rPr>
          <w:b/>
          <w:i/>
        </w:rPr>
        <w:t>дисциплинарных до конца игры штрафов и матч-штрафов</w:t>
      </w:r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A14018" w:rsidRDefault="00A14018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14018" w:rsidRDefault="00A14018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14018" w:rsidRDefault="00A14018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14018" w:rsidRDefault="00A14018">
      <w:pPr>
        <w:rPr>
          <w:sz w:val="10"/>
          <w:u w:val="single"/>
        </w:rPr>
      </w:pPr>
    </w:p>
    <w:p w:rsidR="00A14018" w:rsidRDefault="00A14018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A14018" w:rsidRDefault="00A14018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14018" w:rsidRDefault="00A14018">
      <w:pPr>
        <w:rPr>
          <w:sz w:val="10"/>
          <w:u w:val="single"/>
        </w:rPr>
      </w:pPr>
    </w:p>
    <w:p w:rsidR="00A14018" w:rsidRDefault="00A14018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A14018" w:rsidRDefault="00A14018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14018" w:rsidRDefault="00A14018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14018" w:rsidRDefault="00A14018">
      <w:pPr>
        <w:pStyle w:val="1"/>
        <w:rPr>
          <w:sz w:val="10"/>
        </w:rPr>
      </w:pPr>
    </w:p>
    <w:p w:rsidR="00A14018" w:rsidRDefault="00A14018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A14018" w:rsidRDefault="00A14018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A14018" w:rsidSect="0066185A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4FC4A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61A7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AED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04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6C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AC45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6F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825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E69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26002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F40A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F00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784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2B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6E6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AEA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8B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9A3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9468E7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E606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06F6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F68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E05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D65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EC2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38D4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7EE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812E5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8CF3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0C3A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26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8C97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A4E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C4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7089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DA1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E5DCB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201D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808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8B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CC50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AEE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CC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601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864C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6F7"/>
    <w:rsid w:val="00002440"/>
    <w:rsid w:val="00005E2E"/>
    <w:rsid w:val="000102EE"/>
    <w:rsid w:val="00010E67"/>
    <w:rsid w:val="00011088"/>
    <w:rsid w:val="000134EB"/>
    <w:rsid w:val="00013C03"/>
    <w:rsid w:val="00032A10"/>
    <w:rsid w:val="00041017"/>
    <w:rsid w:val="00041127"/>
    <w:rsid w:val="000423FF"/>
    <w:rsid w:val="00042992"/>
    <w:rsid w:val="00043B9E"/>
    <w:rsid w:val="00043BDB"/>
    <w:rsid w:val="0005192E"/>
    <w:rsid w:val="0006034B"/>
    <w:rsid w:val="000738D1"/>
    <w:rsid w:val="000829AC"/>
    <w:rsid w:val="00084EBA"/>
    <w:rsid w:val="000913D1"/>
    <w:rsid w:val="00092FB1"/>
    <w:rsid w:val="00094CCE"/>
    <w:rsid w:val="000970E2"/>
    <w:rsid w:val="000A2BB1"/>
    <w:rsid w:val="000B1D24"/>
    <w:rsid w:val="000C02DA"/>
    <w:rsid w:val="000C0BA0"/>
    <w:rsid w:val="000C0F5B"/>
    <w:rsid w:val="000C131F"/>
    <w:rsid w:val="000F15BA"/>
    <w:rsid w:val="000F1F99"/>
    <w:rsid w:val="000F54BB"/>
    <w:rsid w:val="00105F0D"/>
    <w:rsid w:val="00107DF6"/>
    <w:rsid w:val="00121904"/>
    <w:rsid w:val="001365B0"/>
    <w:rsid w:val="00143C01"/>
    <w:rsid w:val="00143D77"/>
    <w:rsid w:val="00153248"/>
    <w:rsid w:val="001621E1"/>
    <w:rsid w:val="001657B7"/>
    <w:rsid w:val="00166BD2"/>
    <w:rsid w:val="0016793A"/>
    <w:rsid w:val="00170235"/>
    <w:rsid w:val="00171A5F"/>
    <w:rsid w:val="001776F0"/>
    <w:rsid w:val="00182308"/>
    <w:rsid w:val="00194149"/>
    <w:rsid w:val="001941D8"/>
    <w:rsid w:val="00196AFE"/>
    <w:rsid w:val="001A26DA"/>
    <w:rsid w:val="001A27B0"/>
    <w:rsid w:val="001A37B9"/>
    <w:rsid w:val="001B69B2"/>
    <w:rsid w:val="001D0EE0"/>
    <w:rsid w:val="001D1EFE"/>
    <w:rsid w:val="001D5719"/>
    <w:rsid w:val="001D614C"/>
    <w:rsid w:val="001F0738"/>
    <w:rsid w:val="001F10B5"/>
    <w:rsid w:val="001F2096"/>
    <w:rsid w:val="001F4087"/>
    <w:rsid w:val="001F4E5A"/>
    <w:rsid w:val="00205060"/>
    <w:rsid w:val="002219FA"/>
    <w:rsid w:val="00224D46"/>
    <w:rsid w:val="002276B3"/>
    <w:rsid w:val="00244003"/>
    <w:rsid w:val="002462D6"/>
    <w:rsid w:val="00246BE4"/>
    <w:rsid w:val="00261EE3"/>
    <w:rsid w:val="00266744"/>
    <w:rsid w:val="00270EE7"/>
    <w:rsid w:val="0027379A"/>
    <w:rsid w:val="00273A7F"/>
    <w:rsid w:val="00275655"/>
    <w:rsid w:val="0027610A"/>
    <w:rsid w:val="00277DF6"/>
    <w:rsid w:val="00283F89"/>
    <w:rsid w:val="00287DE1"/>
    <w:rsid w:val="00292722"/>
    <w:rsid w:val="002A6624"/>
    <w:rsid w:val="002B17E9"/>
    <w:rsid w:val="002C171D"/>
    <w:rsid w:val="002D4732"/>
    <w:rsid w:val="002E72A4"/>
    <w:rsid w:val="002F0998"/>
    <w:rsid w:val="002F3EF9"/>
    <w:rsid w:val="002F4159"/>
    <w:rsid w:val="002F43B2"/>
    <w:rsid w:val="003007D8"/>
    <w:rsid w:val="00300CFA"/>
    <w:rsid w:val="00303034"/>
    <w:rsid w:val="00310165"/>
    <w:rsid w:val="003141EE"/>
    <w:rsid w:val="00324485"/>
    <w:rsid w:val="00324E79"/>
    <w:rsid w:val="003349DC"/>
    <w:rsid w:val="0033799C"/>
    <w:rsid w:val="00340172"/>
    <w:rsid w:val="00345FF0"/>
    <w:rsid w:val="003463AD"/>
    <w:rsid w:val="0036365C"/>
    <w:rsid w:val="003729EC"/>
    <w:rsid w:val="00373204"/>
    <w:rsid w:val="0038554D"/>
    <w:rsid w:val="003856D3"/>
    <w:rsid w:val="0039014B"/>
    <w:rsid w:val="00396447"/>
    <w:rsid w:val="003A0106"/>
    <w:rsid w:val="003A2B30"/>
    <w:rsid w:val="003A3399"/>
    <w:rsid w:val="003B59B1"/>
    <w:rsid w:val="003C0BB2"/>
    <w:rsid w:val="003C544E"/>
    <w:rsid w:val="003D592E"/>
    <w:rsid w:val="003E0B13"/>
    <w:rsid w:val="003F1B6C"/>
    <w:rsid w:val="003F22A9"/>
    <w:rsid w:val="003F4A3B"/>
    <w:rsid w:val="004051F6"/>
    <w:rsid w:val="004235F1"/>
    <w:rsid w:val="00425BA5"/>
    <w:rsid w:val="004338ED"/>
    <w:rsid w:val="00433E22"/>
    <w:rsid w:val="00444417"/>
    <w:rsid w:val="00465D98"/>
    <w:rsid w:val="00485AE7"/>
    <w:rsid w:val="00491F15"/>
    <w:rsid w:val="00493063"/>
    <w:rsid w:val="0049660A"/>
    <w:rsid w:val="004A0492"/>
    <w:rsid w:val="004A211D"/>
    <w:rsid w:val="004A5E72"/>
    <w:rsid w:val="004C3373"/>
    <w:rsid w:val="004D0721"/>
    <w:rsid w:val="004D0D3F"/>
    <w:rsid w:val="004D0FEF"/>
    <w:rsid w:val="004D2318"/>
    <w:rsid w:val="004D45D1"/>
    <w:rsid w:val="004D7418"/>
    <w:rsid w:val="004E15D2"/>
    <w:rsid w:val="004E324F"/>
    <w:rsid w:val="004E6734"/>
    <w:rsid w:val="00501B70"/>
    <w:rsid w:val="00502D8B"/>
    <w:rsid w:val="00505D8B"/>
    <w:rsid w:val="0051033A"/>
    <w:rsid w:val="0052102A"/>
    <w:rsid w:val="005225A9"/>
    <w:rsid w:val="00523152"/>
    <w:rsid w:val="005354B9"/>
    <w:rsid w:val="00537C13"/>
    <w:rsid w:val="00540C73"/>
    <w:rsid w:val="00543940"/>
    <w:rsid w:val="00551D5E"/>
    <w:rsid w:val="005553D2"/>
    <w:rsid w:val="0055562F"/>
    <w:rsid w:val="00566398"/>
    <w:rsid w:val="00573E82"/>
    <w:rsid w:val="00576133"/>
    <w:rsid w:val="00581767"/>
    <w:rsid w:val="0059017F"/>
    <w:rsid w:val="005904CC"/>
    <w:rsid w:val="00591AE0"/>
    <w:rsid w:val="0059556D"/>
    <w:rsid w:val="0059665D"/>
    <w:rsid w:val="005A1114"/>
    <w:rsid w:val="005A4F23"/>
    <w:rsid w:val="005A5CF3"/>
    <w:rsid w:val="005A626A"/>
    <w:rsid w:val="005D32B9"/>
    <w:rsid w:val="005D3B9F"/>
    <w:rsid w:val="005D3E93"/>
    <w:rsid w:val="005E78FC"/>
    <w:rsid w:val="005F0EAE"/>
    <w:rsid w:val="005F4107"/>
    <w:rsid w:val="006072B6"/>
    <w:rsid w:val="006073CC"/>
    <w:rsid w:val="0061143D"/>
    <w:rsid w:val="0061453E"/>
    <w:rsid w:val="00621007"/>
    <w:rsid w:val="00630E33"/>
    <w:rsid w:val="00631A88"/>
    <w:rsid w:val="006347B8"/>
    <w:rsid w:val="00635CC1"/>
    <w:rsid w:val="00651630"/>
    <w:rsid w:val="00657C7A"/>
    <w:rsid w:val="0066185A"/>
    <w:rsid w:val="00662430"/>
    <w:rsid w:val="00663A8A"/>
    <w:rsid w:val="00672609"/>
    <w:rsid w:val="00677B4C"/>
    <w:rsid w:val="00690263"/>
    <w:rsid w:val="00691A9C"/>
    <w:rsid w:val="00691BC4"/>
    <w:rsid w:val="006A3AA6"/>
    <w:rsid w:val="006B46F0"/>
    <w:rsid w:val="006C037F"/>
    <w:rsid w:val="006C2746"/>
    <w:rsid w:val="006C4753"/>
    <w:rsid w:val="006C6DAC"/>
    <w:rsid w:val="006D25A9"/>
    <w:rsid w:val="006D305E"/>
    <w:rsid w:val="006E0630"/>
    <w:rsid w:val="006E3DE6"/>
    <w:rsid w:val="006E5026"/>
    <w:rsid w:val="006E6F13"/>
    <w:rsid w:val="0070780D"/>
    <w:rsid w:val="00707B2E"/>
    <w:rsid w:val="00713D36"/>
    <w:rsid w:val="007147E0"/>
    <w:rsid w:val="00721300"/>
    <w:rsid w:val="007228C4"/>
    <w:rsid w:val="00732318"/>
    <w:rsid w:val="00757D2A"/>
    <w:rsid w:val="00765E0C"/>
    <w:rsid w:val="00783D30"/>
    <w:rsid w:val="00796619"/>
    <w:rsid w:val="007A6BBD"/>
    <w:rsid w:val="007B0F82"/>
    <w:rsid w:val="007B680F"/>
    <w:rsid w:val="007B6D81"/>
    <w:rsid w:val="007C0CA1"/>
    <w:rsid w:val="007C66D7"/>
    <w:rsid w:val="007C7942"/>
    <w:rsid w:val="007C7B54"/>
    <w:rsid w:val="007D2570"/>
    <w:rsid w:val="007D345E"/>
    <w:rsid w:val="007D4B84"/>
    <w:rsid w:val="007D6935"/>
    <w:rsid w:val="007D759F"/>
    <w:rsid w:val="007D7BA7"/>
    <w:rsid w:val="00807875"/>
    <w:rsid w:val="00823B1F"/>
    <w:rsid w:val="00824EF1"/>
    <w:rsid w:val="00826571"/>
    <w:rsid w:val="00833E4C"/>
    <w:rsid w:val="008463BD"/>
    <w:rsid w:val="008574CF"/>
    <w:rsid w:val="00861349"/>
    <w:rsid w:val="00861F51"/>
    <w:rsid w:val="00864108"/>
    <w:rsid w:val="008646C1"/>
    <w:rsid w:val="00865584"/>
    <w:rsid w:val="00867033"/>
    <w:rsid w:val="0087019C"/>
    <w:rsid w:val="0088575D"/>
    <w:rsid w:val="00885CC8"/>
    <w:rsid w:val="00891A6C"/>
    <w:rsid w:val="00895F36"/>
    <w:rsid w:val="00897833"/>
    <w:rsid w:val="008A5E8E"/>
    <w:rsid w:val="008B180F"/>
    <w:rsid w:val="008C1AE9"/>
    <w:rsid w:val="008C1D7A"/>
    <w:rsid w:val="008C3252"/>
    <w:rsid w:val="008D12DD"/>
    <w:rsid w:val="008D4A5F"/>
    <w:rsid w:val="008F20E8"/>
    <w:rsid w:val="0090070D"/>
    <w:rsid w:val="00900792"/>
    <w:rsid w:val="00900C01"/>
    <w:rsid w:val="00900CD3"/>
    <w:rsid w:val="00903DCA"/>
    <w:rsid w:val="00906DBD"/>
    <w:rsid w:val="0091164B"/>
    <w:rsid w:val="00915955"/>
    <w:rsid w:val="0092595D"/>
    <w:rsid w:val="0095280D"/>
    <w:rsid w:val="009622A1"/>
    <w:rsid w:val="00962870"/>
    <w:rsid w:val="0096297C"/>
    <w:rsid w:val="00964BC7"/>
    <w:rsid w:val="00975543"/>
    <w:rsid w:val="00984233"/>
    <w:rsid w:val="009901D8"/>
    <w:rsid w:val="00990DBF"/>
    <w:rsid w:val="00994F64"/>
    <w:rsid w:val="009970C2"/>
    <w:rsid w:val="009A1502"/>
    <w:rsid w:val="009A4A16"/>
    <w:rsid w:val="009B1B60"/>
    <w:rsid w:val="009C6FFE"/>
    <w:rsid w:val="009D0CDD"/>
    <w:rsid w:val="009E2E53"/>
    <w:rsid w:val="009E3490"/>
    <w:rsid w:val="009F433B"/>
    <w:rsid w:val="00A06457"/>
    <w:rsid w:val="00A07AC9"/>
    <w:rsid w:val="00A13CE3"/>
    <w:rsid w:val="00A14018"/>
    <w:rsid w:val="00A15593"/>
    <w:rsid w:val="00A1697D"/>
    <w:rsid w:val="00A20A29"/>
    <w:rsid w:val="00A21F86"/>
    <w:rsid w:val="00A3096A"/>
    <w:rsid w:val="00A31005"/>
    <w:rsid w:val="00A3511D"/>
    <w:rsid w:val="00A420ED"/>
    <w:rsid w:val="00A47B25"/>
    <w:rsid w:val="00A51512"/>
    <w:rsid w:val="00A67CFC"/>
    <w:rsid w:val="00A84211"/>
    <w:rsid w:val="00A847D9"/>
    <w:rsid w:val="00A91E19"/>
    <w:rsid w:val="00AB6338"/>
    <w:rsid w:val="00AC236F"/>
    <w:rsid w:val="00AC2A68"/>
    <w:rsid w:val="00AC69D3"/>
    <w:rsid w:val="00AD162F"/>
    <w:rsid w:val="00AD1899"/>
    <w:rsid w:val="00AD2454"/>
    <w:rsid w:val="00AF0C51"/>
    <w:rsid w:val="00AF4DBA"/>
    <w:rsid w:val="00B00763"/>
    <w:rsid w:val="00B13A2D"/>
    <w:rsid w:val="00B14D11"/>
    <w:rsid w:val="00B1553A"/>
    <w:rsid w:val="00B164A2"/>
    <w:rsid w:val="00B2174B"/>
    <w:rsid w:val="00B259E5"/>
    <w:rsid w:val="00B2698D"/>
    <w:rsid w:val="00B31D90"/>
    <w:rsid w:val="00B34011"/>
    <w:rsid w:val="00B4266B"/>
    <w:rsid w:val="00B53BA7"/>
    <w:rsid w:val="00B54296"/>
    <w:rsid w:val="00B640B4"/>
    <w:rsid w:val="00B65A0E"/>
    <w:rsid w:val="00B705C2"/>
    <w:rsid w:val="00B72D70"/>
    <w:rsid w:val="00B80AE0"/>
    <w:rsid w:val="00B817F0"/>
    <w:rsid w:val="00B82627"/>
    <w:rsid w:val="00BA298B"/>
    <w:rsid w:val="00BB4469"/>
    <w:rsid w:val="00BC11F7"/>
    <w:rsid w:val="00BC1B27"/>
    <w:rsid w:val="00BC3DBE"/>
    <w:rsid w:val="00BC4EAD"/>
    <w:rsid w:val="00BC7C3F"/>
    <w:rsid w:val="00BD1A49"/>
    <w:rsid w:val="00BD7A75"/>
    <w:rsid w:val="00BE3055"/>
    <w:rsid w:val="00BF4B36"/>
    <w:rsid w:val="00BF68F9"/>
    <w:rsid w:val="00C05A8B"/>
    <w:rsid w:val="00C13A5B"/>
    <w:rsid w:val="00C151A5"/>
    <w:rsid w:val="00C20A24"/>
    <w:rsid w:val="00C22D65"/>
    <w:rsid w:val="00C32CE3"/>
    <w:rsid w:val="00C425FB"/>
    <w:rsid w:val="00C52F58"/>
    <w:rsid w:val="00C55C9D"/>
    <w:rsid w:val="00C578FB"/>
    <w:rsid w:val="00C57CA1"/>
    <w:rsid w:val="00C57F0C"/>
    <w:rsid w:val="00C63D12"/>
    <w:rsid w:val="00C73767"/>
    <w:rsid w:val="00C7385D"/>
    <w:rsid w:val="00C80A1F"/>
    <w:rsid w:val="00C83B00"/>
    <w:rsid w:val="00C877DC"/>
    <w:rsid w:val="00C97411"/>
    <w:rsid w:val="00CB2962"/>
    <w:rsid w:val="00CB41F7"/>
    <w:rsid w:val="00CB5904"/>
    <w:rsid w:val="00CC1482"/>
    <w:rsid w:val="00CF1F67"/>
    <w:rsid w:val="00CF318A"/>
    <w:rsid w:val="00D10443"/>
    <w:rsid w:val="00D15830"/>
    <w:rsid w:val="00D21123"/>
    <w:rsid w:val="00D240CA"/>
    <w:rsid w:val="00D30868"/>
    <w:rsid w:val="00D3239B"/>
    <w:rsid w:val="00D33119"/>
    <w:rsid w:val="00D40F28"/>
    <w:rsid w:val="00D42D00"/>
    <w:rsid w:val="00D45F72"/>
    <w:rsid w:val="00D566AF"/>
    <w:rsid w:val="00D57C1F"/>
    <w:rsid w:val="00D72F78"/>
    <w:rsid w:val="00D7345C"/>
    <w:rsid w:val="00D9139F"/>
    <w:rsid w:val="00DA45E8"/>
    <w:rsid w:val="00DA5775"/>
    <w:rsid w:val="00DA7593"/>
    <w:rsid w:val="00DB06F7"/>
    <w:rsid w:val="00DC4751"/>
    <w:rsid w:val="00DC72D2"/>
    <w:rsid w:val="00DD14E9"/>
    <w:rsid w:val="00DD3EF8"/>
    <w:rsid w:val="00DD6FA3"/>
    <w:rsid w:val="00DE188C"/>
    <w:rsid w:val="00DE26D9"/>
    <w:rsid w:val="00DE36A1"/>
    <w:rsid w:val="00DE6788"/>
    <w:rsid w:val="00DF020E"/>
    <w:rsid w:val="00DF1023"/>
    <w:rsid w:val="00E05F3F"/>
    <w:rsid w:val="00E06B55"/>
    <w:rsid w:val="00E145B8"/>
    <w:rsid w:val="00E235CB"/>
    <w:rsid w:val="00E34CC7"/>
    <w:rsid w:val="00E4140D"/>
    <w:rsid w:val="00E43079"/>
    <w:rsid w:val="00E509D4"/>
    <w:rsid w:val="00E55CB4"/>
    <w:rsid w:val="00E640B5"/>
    <w:rsid w:val="00E741E2"/>
    <w:rsid w:val="00E7423E"/>
    <w:rsid w:val="00E76F06"/>
    <w:rsid w:val="00E77844"/>
    <w:rsid w:val="00E82A00"/>
    <w:rsid w:val="00E82E89"/>
    <w:rsid w:val="00E84C61"/>
    <w:rsid w:val="00E85F33"/>
    <w:rsid w:val="00E87792"/>
    <w:rsid w:val="00E93490"/>
    <w:rsid w:val="00EA33EC"/>
    <w:rsid w:val="00EB02EE"/>
    <w:rsid w:val="00EC241C"/>
    <w:rsid w:val="00EC2DD2"/>
    <w:rsid w:val="00EC3FF3"/>
    <w:rsid w:val="00EC736C"/>
    <w:rsid w:val="00EC7658"/>
    <w:rsid w:val="00ED7FE8"/>
    <w:rsid w:val="00EE1729"/>
    <w:rsid w:val="00EE745A"/>
    <w:rsid w:val="00EE76C0"/>
    <w:rsid w:val="00EF2FD7"/>
    <w:rsid w:val="00F006FB"/>
    <w:rsid w:val="00F00EAF"/>
    <w:rsid w:val="00F00F35"/>
    <w:rsid w:val="00F00FAF"/>
    <w:rsid w:val="00F05BE1"/>
    <w:rsid w:val="00F16C34"/>
    <w:rsid w:val="00F2108C"/>
    <w:rsid w:val="00F218C1"/>
    <w:rsid w:val="00F2307E"/>
    <w:rsid w:val="00F243B4"/>
    <w:rsid w:val="00F313CF"/>
    <w:rsid w:val="00F33421"/>
    <w:rsid w:val="00F35AB8"/>
    <w:rsid w:val="00F370D7"/>
    <w:rsid w:val="00F4542F"/>
    <w:rsid w:val="00F47A49"/>
    <w:rsid w:val="00F53D93"/>
    <w:rsid w:val="00F54098"/>
    <w:rsid w:val="00F550B9"/>
    <w:rsid w:val="00F6063E"/>
    <w:rsid w:val="00F927A6"/>
    <w:rsid w:val="00F9603B"/>
    <w:rsid w:val="00F96111"/>
    <w:rsid w:val="00F979F9"/>
    <w:rsid w:val="00FA6084"/>
    <w:rsid w:val="00FA6FE5"/>
    <w:rsid w:val="00FB093D"/>
    <w:rsid w:val="00FC3206"/>
    <w:rsid w:val="00FC378B"/>
    <w:rsid w:val="00FC6A7D"/>
    <w:rsid w:val="00FC7A36"/>
    <w:rsid w:val="00FD6EA9"/>
    <w:rsid w:val="00FE01BD"/>
    <w:rsid w:val="00FE203B"/>
    <w:rsid w:val="00FF1788"/>
    <w:rsid w:val="00FF3630"/>
    <w:rsid w:val="00FF36F6"/>
    <w:rsid w:val="00FF397E"/>
    <w:rsid w:val="00FF4B28"/>
    <w:rsid w:val="00FF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5A"/>
  </w:style>
  <w:style w:type="paragraph" w:styleId="1">
    <w:name w:val="heading 1"/>
    <w:basedOn w:val="a"/>
    <w:next w:val="a"/>
    <w:qFormat/>
    <w:rsid w:val="0066185A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66185A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66185A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66185A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66185A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66185A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66185A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66185A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66185A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185A"/>
    <w:pPr>
      <w:jc w:val="both"/>
    </w:pPr>
    <w:rPr>
      <w:b/>
    </w:rPr>
  </w:style>
  <w:style w:type="paragraph" w:styleId="a4">
    <w:name w:val="Body Text Indent"/>
    <w:basedOn w:val="a"/>
    <w:rsid w:val="0066185A"/>
    <w:pPr>
      <w:ind w:firstLine="720"/>
      <w:jc w:val="both"/>
    </w:pPr>
  </w:style>
  <w:style w:type="paragraph" w:styleId="a5">
    <w:name w:val="Title"/>
    <w:basedOn w:val="a"/>
    <w:qFormat/>
    <w:rsid w:val="0066185A"/>
    <w:pPr>
      <w:jc w:val="center"/>
    </w:pPr>
    <w:rPr>
      <w:b/>
      <w:sz w:val="28"/>
    </w:rPr>
  </w:style>
  <w:style w:type="paragraph" w:styleId="a6">
    <w:name w:val="Block Text"/>
    <w:basedOn w:val="a"/>
    <w:rsid w:val="0066185A"/>
    <w:pPr>
      <w:ind w:left="720" w:right="-178"/>
      <w:jc w:val="both"/>
    </w:pPr>
    <w:rPr>
      <w:b/>
      <w:i/>
    </w:rPr>
  </w:style>
  <w:style w:type="paragraph" w:styleId="a7">
    <w:name w:val="Balloon Text"/>
    <w:basedOn w:val="a"/>
    <w:semiHidden/>
    <w:rsid w:val="0091164B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F927A6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Calibri" w:hAnsi="Calibri"/>
      <w:sz w:val="24"/>
      <w:szCs w:val="24"/>
    </w:rPr>
  </w:style>
  <w:style w:type="character" w:customStyle="1" w:styleId="FontStyle18">
    <w:name w:val="Font Style18"/>
    <w:rsid w:val="00F927A6"/>
    <w:rPr>
      <w:rFonts w:ascii="Calibri" w:hAnsi="Calibri" w:cs="Calibri"/>
      <w:sz w:val="26"/>
      <w:szCs w:val="26"/>
    </w:rPr>
  </w:style>
  <w:style w:type="paragraph" w:customStyle="1" w:styleId="Style6">
    <w:name w:val="Style6"/>
    <w:basedOn w:val="a"/>
    <w:rsid w:val="00F927A6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a"/>
    <w:rsid w:val="00F927A6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rsid w:val="00F927A6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a"/>
    <w:rsid w:val="00F927A6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9">
    <w:name w:val="Font Style19"/>
    <w:rsid w:val="00F927A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E145B8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13">
    <w:name w:val="Style13"/>
    <w:basedOn w:val="a"/>
    <w:rsid w:val="00E145B8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0">
    <w:name w:val="Font Style20"/>
    <w:rsid w:val="00E145B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E145B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4E490-83B6-4712-B458-8A978B3C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S.Samsonkin</cp:lastModifiedBy>
  <cp:revision>2</cp:revision>
  <cp:lastPrinted>2016-04-29T16:41:00Z</cp:lastPrinted>
  <dcterms:created xsi:type="dcterms:W3CDTF">2016-05-03T14:42:00Z</dcterms:created>
  <dcterms:modified xsi:type="dcterms:W3CDTF">2016-05-03T14:42:00Z</dcterms:modified>
</cp:coreProperties>
</file>