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XXX. США – Италия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7:1 (5:1, 1:0, 1:0). 21 февраля 1994 г.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9243 зрителя.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Мюнч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Г. Сноу;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Лавиолетт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эр – Б. Рихтер,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Аймз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Мартин,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Ричардс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Марчант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Джонсон,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Кэмп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белл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Сакко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Бофе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Хендриксон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Италия: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Дельфино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Кампесе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8.58); А. Чир-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Ф. Де Гаэтано – Р.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Стьюарт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Л. Да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Корте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; 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Топатиг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Орландо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Царилло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М.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Павлу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Сакратини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Де Тони,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Манси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Бруньоли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Гшлиссер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Мартин) …………….. 1.50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Мартин) ……………. 3.59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3:0 </w:t>
      </w:r>
      <w:r>
        <w:rPr>
          <w:rFonts w:ascii="TimesNewRomanPSMT" w:hAnsi="TimesNewRomanPSMT" w:cs="TimesNewRomanPSMT"/>
          <w:sz w:val="20"/>
          <w:szCs w:val="20"/>
        </w:rPr>
        <w:t xml:space="preserve">Д. Сакко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8.58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4:0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…..…………. 13.03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Джонсон,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Марчант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14.31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Йовио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Фильюцци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 16.30 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Кэмпбелл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2.56,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Камаццола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2.56,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8.02,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17.52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Рихтер) …… 16.47 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Рамозер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5.46, М.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Анджелис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11.16,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14.28, М. Манси (2+2) 14.28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7:1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……………... 19.29 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Оберраух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1.31, Ф. Де Гаэтано 4.15 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Италия ………… 4 8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16 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CD5A4D" w:rsidRDefault="00CD5A4D" w:rsidP="00CD5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19 13 15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47</w:t>
      </w:r>
    </w:p>
    <w:p w:rsidR="00CD6722" w:rsidRPr="00CD5A4D" w:rsidRDefault="00CD5A4D" w:rsidP="00CD5A4D">
      <w:r>
        <w:rPr>
          <w:rFonts w:ascii="TimesNewRomanPSMT" w:hAnsi="TimesNewRomanPSMT" w:cs="TimesNewRomanPSMT"/>
          <w:sz w:val="20"/>
          <w:szCs w:val="20"/>
        </w:rPr>
        <w:t xml:space="preserve">Италия ………… 4 5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sectPr w:rsidR="00CD6722" w:rsidRPr="00CD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D54C7"/>
    <w:rsid w:val="00325B5F"/>
    <w:rsid w:val="003B4714"/>
    <w:rsid w:val="0047177B"/>
    <w:rsid w:val="004746C4"/>
    <w:rsid w:val="0066522A"/>
    <w:rsid w:val="00767099"/>
    <w:rsid w:val="0079695E"/>
    <w:rsid w:val="007C1DD9"/>
    <w:rsid w:val="007D5D29"/>
    <w:rsid w:val="00904C7F"/>
    <w:rsid w:val="009F02BA"/>
    <w:rsid w:val="009F469C"/>
    <w:rsid w:val="00A675D0"/>
    <w:rsid w:val="00BA3904"/>
    <w:rsid w:val="00BD6D52"/>
    <w:rsid w:val="00CC2B37"/>
    <w:rsid w:val="00CC5003"/>
    <w:rsid w:val="00CD5A4D"/>
    <w:rsid w:val="00CD6722"/>
    <w:rsid w:val="00DB4791"/>
    <w:rsid w:val="00DC4C44"/>
    <w:rsid w:val="00DD15FA"/>
    <w:rsid w:val="00DF14E8"/>
    <w:rsid w:val="00E241F3"/>
    <w:rsid w:val="00E70556"/>
    <w:rsid w:val="00E866C5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2018-06-10T16:02:00Z</dcterms:created>
  <dcterms:modified xsi:type="dcterms:W3CDTF">2018-06-10T16:02:00Z</dcterms:modified>
</cp:coreProperties>
</file>