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3E" w:rsidRDefault="005F563E" w:rsidP="005F563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XVII. США – Финляндия</w:t>
      </w:r>
    </w:p>
    <w:p w:rsidR="005F563E" w:rsidRDefault="005F563E" w:rsidP="005F563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4:1 (1:0, 1:1, 2:0). 13 февраля 1992 г.</w:t>
      </w:r>
    </w:p>
    <w:p w:rsidR="005F563E" w:rsidRDefault="005F563E" w:rsidP="005F563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La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Patinoire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6100 зрителей.</w:t>
      </w:r>
    </w:p>
    <w:p w:rsidR="005F563E" w:rsidRDefault="005F563E" w:rsidP="005F563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К. </w:t>
      </w: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Фрей</w:t>
      </w:r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(Швейцария).</w:t>
      </w:r>
    </w:p>
    <w:p w:rsidR="005F563E" w:rsidRDefault="005F563E" w:rsidP="005F56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США: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ЛеБланк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Г. Браун –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Госселин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Д.</w:t>
      </w:r>
    </w:p>
    <w:p w:rsidR="005F563E" w:rsidRDefault="005F563E" w:rsidP="005F56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Третович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Хедикан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Ш. Хилл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Лашанс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5F563E" w:rsidRDefault="005F563E" w:rsidP="005F56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Манта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С. Янг – Ш.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Макэкрен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Дж. Сакко,</w:t>
      </w:r>
    </w:p>
    <w:p w:rsidR="005F563E" w:rsidRDefault="005F563E" w:rsidP="005F56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Донателли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Янг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Суини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Хейнц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</w:t>
      </w:r>
    </w:p>
    <w:p w:rsidR="005F563E" w:rsidRDefault="005F563E" w:rsidP="005F56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Донато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Макиннис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Друри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Эмма – К.</w:t>
      </w:r>
    </w:p>
    <w:p w:rsidR="005F563E" w:rsidRDefault="005F563E" w:rsidP="005F56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Качук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Джоханнсон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5F563E" w:rsidRDefault="005F563E" w:rsidP="005F56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Финляндия: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Кеттерер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Ютила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 Сааринен,</w:t>
      </w:r>
    </w:p>
    <w:p w:rsidR="005F563E" w:rsidRDefault="005F563E" w:rsidP="005F56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Руотанен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В. Сирен. 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Лаурила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Элоранта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5F563E" w:rsidRDefault="005F563E" w:rsidP="005F56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Бломквист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Лаукканен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Мякеля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5F563E" w:rsidRDefault="005F563E" w:rsidP="005F56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минен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Скрико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Селянне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Ниеминен –</w:t>
      </w:r>
    </w:p>
    <w:p w:rsidR="005F563E" w:rsidRDefault="005F563E" w:rsidP="005F56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Ярвенпя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Туомисто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Линдроос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Сумма-</w:t>
      </w:r>
    </w:p>
    <w:p w:rsidR="005F563E" w:rsidRDefault="005F563E" w:rsidP="005F56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Пельтомаа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Саарикоски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Сяйлюноя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5F563E" w:rsidRDefault="005F563E" w:rsidP="005F563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5F563E" w:rsidRDefault="005F563E" w:rsidP="005F56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>С. Янг (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Дж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. Сакко) …………………... 18.44 </w:t>
      </w:r>
    </w:p>
    <w:p w:rsidR="005F563E" w:rsidRDefault="005F563E" w:rsidP="005F56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Хедикан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5.37, Ш.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Макэкрен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13.16</w:t>
      </w:r>
    </w:p>
    <w:p w:rsidR="005F563E" w:rsidRDefault="005F563E" w:rsidP="005F563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5F563E" w:rsidRDefault="005F563E" w:rsidP="005F56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1:1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Мякеля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Скрико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……………… 9.42</w:t>
      </w:r>
    </w:p>
    <w:p w:rsidR="005F563E" w:rsidRDefault="005F563E" w:rsidP="005F56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2:1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Суини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(К. Янг,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Донателли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 13.55 </w:t>
      </w:r>
    </w:p>
    <w:p w:rsidR="005F563E" w:rsidRDefault="005F563E" w:rsidP="005F56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Руотанен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4.47, 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Лаурила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14.52</w:t>
      </w:r>
    </w:p>
    <w:p w:rsidR="005F563E" w:rsidRDefault="005F563E" w:rsidP="005F563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5F563E" w:rsidRDefault="005F563E" w:rsidP="005F56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3:1 </w:t>
      </w:r>
      <w:r>
        <w:rPr>
          <w:rFonts w:ascii="TimesNewRomanPSMT" w:hAnsi="TimesNewRomanPSMT" w:cs="TimesNewRomanPSMT"/>
          <w:sz w:val="20"/>
          <w:szCs w:val="20"/>
        </w:rPr>
        <w:t>Ш. Хилл (К. Янг)</w:t>
      </w:r>
      <w:proofErr w:type="gramStart"/>
      <w:r>
        <w:rPr>
          <w:rFonts w:ascii="TimesNewRomanPSMT" w:hAnsi="TimesNewRomanPSMT" w:cs="TimesNewRomanPSMT"/>
          <w:sz w:val="20"/>
          <w:szCs w:val="20"/>
        </w:rPr>
        <w:t xml:space="preserve"> .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…………….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9.52</w:t>
      </w:r>
    </w:p>
    <w:p w:rsidR="005F563E" w:rsidRDefault="005F563E" w:rsidP="005F56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4:1 </w:t>
      </w:r>
      <w:r>
        <w:rPr>
          <w:rFonts w:ascii="TimesNewRomanPSMT" w:hAnsi="TimesNewRomanPSMT" w:cs="TimesNewRomanPSMT"/>
          <w:sz w:val="20"/>
          <w:szCs w:val="20"/>
        </w:rPr>
        <w:t xml:space="preserve">С. Янг …………………………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(мен.) </w:t>
      </w:r>
      <w:r>
        <w:rPr>
          <w:rFonts w:ascii="TimesNewRomanPSMT" w:hAnsi="TimesNewRomanPSMT" w:cs="TimesNewRomanPSMT"/>
          <w:sz w:val="20"/>
          <w:szCs w:val="20"/>
        </w:rPr>
        <w:t xml:space="preserve">13.08 </w:t>
      </w:r>
    </w:p>
    <w:p w:rsidR="005F563E" w:rsidRDefault="005F563E" w:rsidP="005F56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В. Сирен 7.53,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Суини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11.56 </w:t>
      </w:r>
    </w:p>
    <w:p w:rsidR="005F563E" w:rsidRDefault="005F563E" w:rsidP="005F56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F563E" w:rsidRDefault="005F563E" w:rsidP="005F563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5F563E" w:rsidRDefault="005F563E" w:rsidP="005F563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США …………... 4 0 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6</w:t>
      </w:r>
    </w:p>
    <w:p w:rsidR="005F563E" w:rsidRDefault="005F563E" w:rsidP="005F563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Финляндия ……. 0 4 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6 </w:t>
      </w:r>
    </w:p>
    <w:p w:rsidR="005F563E" w:rsidRDefault="005F563E" w:rsidP="005F563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5F563E" w:rsidRDefault="005F563E" w:rsidP="005F563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5F563E" w:rsidRDefault="005F563E" w:rsidP="005F563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США …………... 6 13 6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25</w:t>
      </w:r>
    </w:p>
    <w:p w:rsidR="00C80B88" w:rsidRPr="005F563E" w:rsidRDefault="005F563E" w:rsidP="005F563E">
      <w:r>
        <w:rPr>
          <w:rFonts w:ascii="TimesNewRomanPSMT" w:hAnsi="TimesNewRomanPSMT" w:cs="TimesNewRomanPSMT"/>
          <w:sz w:val="20"/>
          <w:szCs w:val="20"/>
        </w:rPr>
        <w:t xml:space="preserve">Финляндия ……. 7 12 11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30</w:t>
      </w:r>
    </w:p>
    <w:sectPr w:rsidR="00C80B88" w:rsidRPr="005F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37C"/>
    <w:rsid w:val="000F6155"/>
    <w:rsid w:val="001B483B"/>
    <w:rsid w:val="001D5D88"/>
    <w:rsid w:val="0029623D"/>
    <w:rsid w:val="003D583E"/>
    <w:rsid w:val="004A5AAB"/>
    <w:rsid w:val="0053337C"/>
    <w:rsid w:val="005F47A3"/>
    <w:rsid w:val="005F563E"/>
    <w:rsid w:val="006A66D0"/>
    <w:rsid w:val="00724CD3"/>
    <w:rsid w:val="007325C6"/>
    <w:rsid w:val="007974D3"/>
    <w:rsid w:val="00AE706E"/>
    <w:rsid w:val="00C80B88"/>
    <w:rsid w:val="00E84E3D"/>
    <w:rsid w:val="00E97B2F"/>
    <w:rsid w:val="00ED2625"/>
    <w:rsid w:val="00ED64A8"/>
    <w:rsid w:val="00FD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2018-06-09T15:41:00Z</dcterms:created>
  <dcterms:modified xsi:type="dcterms:W3CDTF">2018-06-09T15:41:00Z</dcterms:modified>
</cp:coreProperties>
</file>